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7179" w14:textId="325C2785" w:rsidR="00CE29A4" w:rsidRPr="00281BF2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06EB08A3" w:rsidR="00CE29A4" w:rsidRPr="007A50AD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7A50AD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7A50AD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3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7"/>
        <w:gridCol w:w="2859"/>
        <w:gridCol w:w="4536"/>
        <w:gridCol w:w="4019"/>
        <w:gridCol w:w="3088"/>
        <w:gridCol w:w="17"/>
      </w:tblGrid>
      <w:tr w:rsidR="00CE29A4" w:rsidRPr="007A50AD" w14:paraId="2723E6EF" w14:textId="77777777" w:rsidTr="2B1141FB">
        <w:trPr>
          <w:gridAfter w:val="1"/>
          <w:wAfter w:w="17" w:type="dxa"/>
          <w:trHeight w:val="684"/>
          <w:tblHeader/>
        </w:trPr>
        <w:tc>
          <w:tcPr>
            <w:tcW w:w="827" w:type="dxa"/>
            <w:shd w:val="clear" w:color="auto" w:fill="D9D9D9" w:themeFill="background1" w:themeFillShade="D9"/>
            <w:vAlign w:val="center"/>
          </w:tcPr>
          <w:p w14:paraId="2D49AA1D" w14:textId="77777777" w:rsidR="00CE29A4" w:rsidRPr="007A50AD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859" w:type="dxa"/>
            <w:shd w:val="clear" w:color="auto" w:fill="D9D9D9" w:themeFill="background1" w:themeFillShade="D9"/>
            <w:vAlign w:val="center"/>
          </w:tcPr>
          <w:p w14:paraId="7E0FF01A" w14:textId="6D04D75D" w:rsidR="00CE29A4" w:rsidRPr="007A50AD" w:rsidRDefault="006964B6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Parametras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47AFFEB" w14:textId="7768A642" w:rsidR="00CE29A4" w:rsidRPr="007A50AD" w:rsidRDefault="005F610A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Rei</w:t>
            </w:r>
            <w:r w:rsidR="00165DB8" w:rsidRPr="007A50AD">
              <w:rPr>
                <w:rFonts w:asciiTheme="minorHAnsi" w:hAnsiTheme="minorHAnsi" w:cstheme="minorHAnsi"/>
                <w:b/>
                <w:bCs/>
              </w:rPr>
              <w:t>kalavimas</w:t>
            </w:r>
          </w:p>
        </w:tc>
        <w:tc>
          <w:tcPr>
            <w:tcW w:w="4019" w:type="dxa"/>
            <w:shd w:val="clear" w:color="auto" w:fill="D9D9D9" w:themeFill="background1" w:themeFillShade="D9"/>
            <w:vAlign w:val="center"/>
          </w:tcPr>
          <w:p w14:paraId="6A9218E7" w14:textId="77777777" w:rsidR="00D07E64" w:rsidRPr="00944499" w:rsidRDefault="00D07E64" w:rsidP="00D07E64">
            <w:pPr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944499">
              <w:rPr>
                <w:rFonts w:asciiTheme="minorHAnsi" w:hAnsiTheme="minorHAnsi" w:cstheme="minorHAnsi"/>
                <w:b/>
                <w:bCs/>
                <w:lang w:eastAsia="lt-LT"/>
              </w:rPr>
              <w:t>Siūlomos parametrų reikšmės</w:t>
            </w:r>
          </w:p>
          <w:p w14:paraId="3DB8B88E" w14:textId="7F2B8B83" w:rsidR="00CE29A4" w:rsidRPr="007A50AD" w:rsidRDefault="00D07E64" w:rsidP="00D07E64">
            <w:pPr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(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Turi būti 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įrašyti konkrečiai siūlom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>i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 Prekės atitikimo parametr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ai, 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 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>n</w:t>
            </w:r>
            <w:r w:rsidR="00AF67D1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urod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yti</w:t>
            </w:r>
            <w:r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 tiksl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>ūs</w:t>
            </w:r>
            <w:r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 gamintojų ir modelių pavadinim</w:t>
            </w:r>
            <w:r w:rsidR="00427040">
              <w:rPr>
                <w:rFonts w:asciiTheme="minorHAnsi" w:hAnsiTheme="minorHAnsi" w:cstheme="minorHAnsi"/>
                <w:i/>
                <w:iCs/>
                <w:lang w:eastAsia="lt-LT"/>
              </w:rPr>
              <w:t>ai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.</w:t>
            </w:r>
            <w:r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 xml:space="preserve"> Apsiribojimas vien įrašais „atitinka“ ir/arba „taip“ negalimas.</w:t>
            </w:r>
            <w:r w:rsidR="00944499" w:rsidRPr="00944499">
              <w:rPr>
                <w:rFonts w:asciiTheme="minorHAnsi" w:hAnsiTheme="minorHAnsi" w:cstheme="minorHAnsi"/>
                <w:i/>
                <w:iCs/>
                <w:lang w:eastAsia="lt-LT"/>
              </w:rPr>
              <w:t>)</w:t>
            </w:r>
          </w:p>
        </w:tc>
        <w:tc>
          <w:tcPr>
            <w:tcW w:w="3088" w:type="dxa"/>
            <w:shd w:val="clear" w:color="auto" w:fill="D9D9D9" w:themeFill="background1" w:themeFillShade="D9"/>
            <w:vAlign w:val="center"/>
          </w:tcPr>
          <w:p w14:paraId="728D05C9" w14:textId="4CBE6BCC" w:rsidR="00CE29A4" w:rsidRPr="007A50AD" w:rsidRDefault="003F557E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Dokumento</w:t>
            </w:r>
            <w:r w:rsidR="00427040" w:rsidRPr="00312BCF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7A50AD">
              <w:rPr>
                <w:rFonts w:asciiTheme="minorHAnsi" w:hAnsiTheme="minorHAnsi" w:cstheme="minorHAnsi"/>
                <w:b/>
                <w:bCs/>
              </w:rPr>
              <w:t xml:space="preserve"> pavadinimas, puslapio</w:t>
            </w:r>
            <w:r w:rsidR="007F6102" w:rsidRPr="007A50AD">
              <w:rPr>
                <w:rFonts w:asciiTheme="minorHAnsi" w:hAnsiTheme="minorHAnsi" w:cstheme="minorHAnsi"/>
                <w:b/>
                <w:bCs/>
              </w:rPr>
              <w:t>, punkto</w:t>
            </w:r>
            <w:r w:rsidRPr="007A50AD">
              <w:rPr>
                <w:rFonts w:asciiTheme="minorHAnsi" w:hAnsiTheme="minorHAnsi" w:cstheme="minorHAnsi"/>
                <w:b/>
                <w:bCs/>
              </w:rPr>
              <w:t xml:space="preserve"> numeris ir/ar </w:t>
            </w:r>
            <w:r w:rsidR="007427A2" w:rsidRPr="007A50AD"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7A50AD">
              <w:rPr>
                <w:rFonts w:asciiTheme="minorHAnsi" w:hAnsiTheme="minorHAnsi" w:cstheme="minorHAnsi"/>
                <w:b/>
                <w:bCs/>
              </w:rPr>
              <w:t xml:space="preserve">nuoroda į internetinį puslapį </w:t>
            </w:r>
            <w:r w:rsidR="00034DA4" w:rsidRPr="007A50AD">
              <w:rPr>
                <w:rFonts w:asciiTheme="minorHAnsi" w:hAnsiTheme="minorHAnsi" w:cstheme="minorHAnsi"/>
                <w:b/>
                <w:bCs/>
              </w:rPr>
              <w:t>atitikčiai pagrįsti</w:t>
            </w:r>
          </w:p>
        </w:tc>
      </w:tr>
      <w:tr w:rsidR="00825693" w:rsidRPr="007A50AD" w14:paraId="0965535C" w14:textId="77777777" w:rsidTr="2B1141FB">
        <w:trPr>
          <w:trHeight w:val="292"/>
        </w:trPr>
        <w:tc>
          <w:tcPr>
            <w:tcW w:w="15346" w:type="dxa"/>
            <w:gridSpan w:val="6"/>
            <w:shd w:val="clear" w:color="auto" w:fill="D9D9D9" w:themeFill="background1" w:themeFillShade="D9"/>
          </w:tcPr>
          <w:p w14:paraId="47364E44" w14:textId="45C35ABA" w:rsidR="00825693" w:rsidRPr="007A50AD" w:rsidRDefault="00585B3C" w:rsidP="008401CF">
            <w:pPr>
              <w:pStyle w:val="ListParagraph"/>
              <w:numPr>
                <w:ilvl w:val="0"/>
                <w:numId w:val="15"/>
              </w:numPr>
              <w:tabs>
                <w:tab w:val="left" w:pos="600"/>
              </w:tabs>
              <w:spacing w:before="60" w:after="60"/>
              <w:ind w:left="321" w:hanging="142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/>
                <w:bCs/>
              </w:rPr>
              <w:t xml:space="preserve">Reikalavimai </w:t>
            </w:r>
            <w:r w:rsidR="00224F0C" w:rsidRPr="007A50AD">
              <w:rPr>
                <w:rFonts w:ascii="Calibri Light" w:hAnsi="Calibri Light" w:cs="Calibri Light"/>
                <w:b/>
                <w:bCs/>
              </w:rPr>
              <w:t xml:space="preserve">GNSS/GSM </w:t>
            </w:r>
            <w:proofErr w:type="spellStart"/>
            <w:r w:rsidR="00224F0C" w:rsidRPr="007A50AD">
              <w:rPr>
                <w:rFonts w:ascii="Calibri Light" w:hAnsi="Calibri Light" w:cs="Calibri Light"/>
                <w:b/>
                <w:bCs/>
              </w:rPr>
              <w:t>telemetrin</w:t>
            </w:r>
            <w:r w:rsidR="008A6A06" w:rsidRPr="007A50AD">
              <w:rPr>
                <w:rFonts w:ascii="Calibri Light" w:hAnsi="Calibri Light" w:cs="Calibri Light"/>
                <w:b/>
                <w:bCs/>
              </w:rPr>
              <w:t>iams</w:t>
            </w:r>
            <w:proofErr w:type="spellEnd"/>
            <w:r w:rsidR="00224F0C" w:rsidRPr="007A50AD">
              <w:rPr>
                <w:rFonts w:ascii="Calibri Light" w:hAnsi="Calibri Light" w:cs="Calibri Light"/>
                <w:b/>
                <w:bCs/>
              </w:rPr>
              <w:t xml:space="preserve"> įrengin</w:t>
            </w:r>
            <w:r w:rsidR="008A6A06" w:rsidRPr="007A50AD">
              <w:rPr>
                <w:rFonts w:ascii="Calibri Light" w:hAnsi="Calibri Light" w:cs="Calibri Light"/>
                <w:b/>
                <w:bCs/>
              </w:rPr>
              <w:t>iams</w:t>
            </w:r>
          </w:p>
        </w:tc>
      </w:tr>
      <w:tr w:rsidR="00825693" w:rsidRPr="007A50AD" w14:paraId="71988F6A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1B1BE695" w14:textId="3205C309" w:rsidR="00825693" w:rsidRPr="007A50AD" w:rsidRDefault="00825693" w:rsidP="00EF21E9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1869AC63" w14:textId="07419F8D" w:rsidR="00825693" w:rsidRPr="007A50AD" w:rsidRDefault="009F7E17" w:rsidP="0048794F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</w:rPr>
              <w:t>Įrenginio identifikaciniai duomenys</w:t>
            </w:r>
          </w:p>
        </w:tc>
        <w:tc>
          <w:tcPr>
            <w:tcW w:w="4536" w:type="dxa"/>
            <w:vAlign w:val="center"/>
          </w:tcPr>
          <w:p w14:paraId="290705AB" w14:textId="76496705" w:rsidR="00825693" w:rsidRPr="007A50AD" w:rsidRDefault="0048794F" w:rsidP="002E025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Turi būti nurodyta</w:t>
            </w:r>
            <w:r w:rsidR="004767B4">
              <w:rPr>
                <w:rFonts w:ascii="Calibri Light" w:hAnsi="Calibri Light" w:cs="Calibri Light"/>
                <w:bCs/>
              </w:rPr>
              <w:t>s</w:t>
            </w:r>
            <w:r w:rsidR="003128E2" w:rsidRPr="007A50AD">
              <w:rPr>
                <w:rFonts w:ascii="Calibri Light" w:hAnsi="Calibri Light" w:cs="Calibri Light"/>
                <w:bCs/>
              </w:rPr>
              <w:t xml:space="preserve"> siūlomo įrenginio gamintojas, modelis, modifikacija, kilmės šalis</w:t>
            </w:r>
            <w:r w:rsidR="00231710"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4019" w:type="dxa"/>
            <w:vAlign w:val="center"/>
          </w:tcPr>
          <w:p w14:paraId="0D713157" w14:textId="77777777" w:rsidR="00825693" w:rsidRPr="007A50AD" w:rsidRDefault="00825693" w:rsidP="0048794F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4A7E7D45" w14:textId="77777777" w:rsidR="00825693" w:rsidRPr="007A50AD" w:rsidRDefault="00825693" w:rsidP="0048794F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49B02DFB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3D6C2AE4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79B631E9" w14:textId="4F528B88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Sertifikatai ir atitiktys</w:t>
            </w:r>
          </w:p>
        </w:tc>
        <w:tc>
          <w:tcPr>
            <w:tcW w:w="4536" w:type="dxa"/>
            <w:vAlign w:val="center"/>
          </w:tcPr>
          <w:p w14:paraId="5DA5A39D" w14:textId="0FE8C668" w:rsidR="00906AFA" w:rsidRPr="007A50AD" w:rsidRDefault="00431E9B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4563E">
              <w:rPr>
                <w:rFonts w:ascii="Calibri Light" w:hAnsi="Calibri Light" w:cs="Calibri Light"/>
                <w:bCs/>
              </w:rPr>
              <w:t xml:space="preserve">E-mark, CE, </w:t>
            </w:r>
            <w:proofErr w:type="spellStart"/>
            <w:r w:rsidRPr="0074563E">
              <w:rPr>
                <w:rFonts w:ascii="Calibri Light" w:hAnsi="Calibri Light" w:cs="Calibri Light"/>
                <w:bCs/>
              </w:rPr>
              <w:t>RoHS</w:t>
            </w:r>
            <w:proofErr w:type="spellEnd"/>
            <w:r w:rsidRPr="0074563E">
              <w:rPr>
                <w:rFonts w:ascii="Calibri Light" w:hAnsi="Calibri Light" w:cs="Calibri Light"/>
                <w:bCs/>
              </w:rPr>
              <w:t xml:space="preserve"> ar </w:t>
            </w:r>
            <w:r>
              <w:rPr>
                <w:rFonts w:ascii="Calibri Light" w:hAnsi="Calibri Light" w:cs="Calibri Light"/>
                <w:bCs/>
              </w:rPr>
              <w:t xml:space="preserve">lygiaverčiai </w:t>
            </w:r>
            <w:r w:rsidRPr="00C070CC">
              <w:rPr>
                <w:rFonts w:ascii="Calibri Light" w:hAnsi="Calibri Light" w:cs="Calibri Light"/>
                <w:bCs/>
              </w:rPr>
              <w:t>sertifikatai, atitikties deklaracijos arba kiti lygiaverčiai atitiktį pagrindžiantys dokument</w:t>
            </w:r>
            <w:r>
              <w:rPr>
                <w:rFonts w:ascii="Calibri Light" w:hAnsi="Calibri Light" w:cs="Calibri Light"/>
                <w:bCs/>
              </w:rPr>
              <w:t>ai.</w:t>
            </w:r>
          </w:p>
        </w:tc>
        <w:tc>
          <w:tcPr>
            <w:tcW w:w="4019" w:type="dxa"/>
            <w:vAlign w:val="center"/>
          </w:tcPr>
          <w:p w14:paraId="3682B47F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4F534CA5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43736B16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55C51B57" w14:textId="4D589614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05B6C76E" w14:textId="328C5C55" w:rsidR="00906AFA" w:rsidRPr="007A50AD" w:rsidRDefault="00906AFA" w:rsidP="00906AFA">
            <w:pPr>
              <w:spacing w:before="60" w:after="60"/>
              <w:ind w:firstLine="0"/>
              <w:rPr>
                <w:rFonts w:ascii="Calibri Light" w:eastAsiaTheme="minorHAnsi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Geografinės vietos nustatymas</w:t>
            </w:r>
          </w:p>
        </w:tc>
        <w:tc>
          <w:tcPr>
            <w:tcW w:w="4536" w:type="dxa"/>
            <w:vAlign w:val="center"/>
          </w:tcPr>
          <w:p w14:paraId="500D6CE0" w14:textId="0E962EC1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eastAsiaTheme="minorHAnsi" w:hAnsi="Calibri Light" w:cs="Calibri Light"/>
              </w:rPr>
            </w:pPr>
            <w:proofErr w:type="spellStart"/>
            <w:r w:rsidRPr="007A50AD">
              <w:rPr>
                <w:rFonts w:ascii="Calibri Light" w:hAnsi="Calibri Light" w:cs="Calibri Light"/>
                <w:bCs/>
              </w:rPr>
              <w:t>Telemetrinis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įrenginys transporto priemonės buvimo vietą turi nustatyti GNSS (angl.</w:t>
            </w:r>
            <w:r w:rsidRPr="007A50AD">
              <w:rPr>
                <w:rFonts w:ascii="Calibri Light" w:hAnsi="Calibri Light" w:cs="Calibri Light"/>
              </w:rPr>
              <w:t xml:space="preserve"> </w:t>
            </w:r>
            <w:r w:rsidRPr="007A50AD">
              <w:rPr>
                <w:rFonts w:ascii="Calibri Light" w:hAnsi="Calibri Light" w:cs="Calibri Light"/>
                <w:bCs/>
              </w:rPr>
              <w:t xml:space="preserve">Global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Navigation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Satellite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System) palydovinės sistemos pagalba.</w:t>
            </w:r>
          </w:p>
        </w:tc>
        <w:tc>
          <w:tcPr>
            <w:tcW w:w="4019" w:type="dxa"/>
            <w:vAlign w:val="center"/>
          </w:tcPr>
          <w:p w14:paraId="2E16A3C5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3595809A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71CE0B50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3DE00E59" w14:textId="368EAD0F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579340A0" w14:textId="67245A3F" w:rsidR="00906AFA" w:rsidRPr="007A50AD" w:rsidRDefault="00906AFA" w:rsidP="00906AFA">
            <w:pPr>
              <w:spacing w:before="60" w:after="60"/>
              <w:ind w:firstLine="0"/>
              <w:rPr>
                <w:rFonts w:ascii="Calibri Light" w:eastAsiaTheme="minorHAnsi" w:hAnsi="Calibri Light" w:cs="Calibri Light"/>
              </w:rPr>
            </w:pPr>
            <w:proofErr w:type="spellStart"/>
            <w:r w:rsidRPr="007A50AD">
              <w:rPr>
                <w:rFonts w:ascii="Calibri Light" w:hAnsi="Calibri Light" w:cs="Calibri Light"/>
                <w:bCs/>
              </w:rPr>
              <w:t>Telemetrinių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duomenų perdavimas</w:t>
            </w:r>
          </w:p>
        </w:tc>
        <w:tc>
          <w:tcPr>
            <w:tcW w:w="4536" w:type="dxa"/>
            <w:vAlign w:val="center"/>
          </w:tcPr>
          <w:p w14:paraId="4723213A" w14:textId="1E50E45E" w:rsidR="00906AFA" w:rsidRPr="007A50AD" w:rsidRDefault="00906AFA" w:rsidP="2B1141FB">
            <w:pPr>
              <w:spacing w:before="60" w:after="60"/>
              <w:ind w:firstLine="0"/>
              <w:jc w:val="both"/>
              <w:rPr>
                <w:rFonts w:ascii="Calibri Light" w:eastAsiaTheme="minorEastAsia" w:hAnsi="Calibri Light" w:cs="Calibri Light"/>
              </w:rPr>
            </w:pPr>
            <w:proofErr w:type="spellStart"/>
            <w:r w:rsidRPr="2B1141FB">
              <w:rPr>
                <w:rFonts w:ascii="Calibri Light" w:hAnsi="Calibri Light" w:cs="Calibri Light"/>
              </w:rPr>
              <w:t>Telemetrinių</w:t>
            </w:r>
            <w:proofErr w:type="spellEnd"/>
            <w:r w:rsidRPr="2B1141FB">
              <w:rPr>
                <w:rFonts w:ascii="Calibri Light" w:hAnsi="Calibri Light" w:cs="Calibri Light"/>
              </w:rPr>
              <w:t xml:space="preserve"> duomenų perdavimas į tarnybinę stotį turi būti vykdomas GSM (angl. Global System </w:t>
            </w:r>
            <w:proofErr w:type="spellStart"/>
            <w:r w:rsidRPr="2B1141FB">
              <w:rPr>
                <w:rFonts w:ascii="Calibri Light" w:hAnsi="Calibri Light" w:cs="Calibri Light"/>
              </w:rPr>
              <w:t>for</w:t>
            </w:r>
            <w:proofErr w:type="spellEnd"/>
            <w:r w:rsidRPr="2B1141F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2B1141FB">
              <w:rPr>
                <w:rFonts w:ascii="Calibri Light" w:hAnsi="Calibri Light" w:cs="Calibri Light"/>
              </w:rPr>
              <w:t>Mobile</w:t>
            </w:r>
            <w:proofErr w:type="spellEnd"/>
            <w:r w:rsidRPr="2B1141FB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2B1141FB">
              <w:rPr>
                <w:rFonts w:ascii="Calibri Light" w:hAnsi="Calibri Light" w:cs="Calibri Light"/>
              </w:rPr>
              <w:t>Communications</w:t>
            </w:r>
            <w:proofErr w:type="spellEnd"/>
            <w:r w:rsidRPr="2B1141FB">
              <w:rPr>
                <w:rFonts w:ascii="Calibri Light" w:hAnsi="Calibri Light" w:cs="Calibri Light"/>
              </w:rPr>
              <w:t>) tinklais naudojant duomenų perdavimo technologiją.</w:t>
            </w:r>
          </w:p>
        </w:tc>
        <w:tc>
          <w:tcPr>
            <w:tcW w:w="4019" w:type="dxa"/>
            <w:vAlign w:val="center"/>
          </w:tcPr>
          <w:p w14:paraId="29BE8583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0D14CB75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28E40DCB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06C00640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0FBC75BB" w14:textId="19794024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Maitinimo įtampa (V)</w:t>
            </w:r>
          </w:p>
        </w:tc>
        <w:tc>
          <w:tcPr>
            <w:tcW w:w="4536" w:type="dxa"/>
            <w:vAlign w:val="center"/>
          </w:tcPr>
          <w:p w14:paraId="4BFD4E6A" w14:textId="131671D8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69FC09FB">
              <w:rPr>
                <w:rFonts w:ascii="Calibri Light" w:hAnsi="Calibri Light" w:cs="Calibri Light"/>
              </w:rPr>
              <w:t>Turi veikti ne siauresniame diapazone nuo 9 V iki 32 V</w:t>
            </w:r>
            <w:r w:rsidR="42352456" w:rsidRPr="69FC09FB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4019" w:type="dxa"/>
            <w:vAlign w:val="center"/>
          </w:tcPr>
          <w:p w14:paraId="4FB61D49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188E5F20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458B0B8C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339EF2C5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73D42E6E" w14:textId="7BBDE4F8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Srovės suvartojimas (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mA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>), kai maitinimo įtampa lygi 12</w:t>
            </w:r>
            <w:r w:rsidR="003531BA">
              <w:rPr>
                <w:rFonts w:ascii="Calibri Light" w:hAnsi="Calibri Light" w:cs="Calibri Light"/>
                <w:bCs/>
              </w:rPr>
              <w:t xml:space="preserve"> </w:t>
            </w:r>
            <w:r w:rsidRPr="007A50AD">
              <w:rPr>
                <w:rFonts w:ascii="Calibri Light" w:hAnsi="Calibri Light" w:cs="Calibri Light"/>
                <w:bCs/>
              </w:rPr>
              <w:t>V</w:t>
            </w:r>
          </w:p>
        </w:tc>
        <w:tc>
          <w:tcPr>
            <w:tcW w:w="4536" w:type="dxa"/>
            <w:vAlign w:val="center"/>
          </w:tcPr>
          <w:p w14:paraId="2E061B03" w14:textId="3773681D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</w:rPr>
              <w:t xml:space="preserve">Ne daugiau </w:t>
            </w:r>
            <w:r w:rsidR="00EF7B8E">
              <w:rPr>
                <w:rFonts w:ascii="Calibri Light" w:hAnsi="Calibri Light" w:cs="Calibri Light"/>
              </w:rPr>
              <w:t xml:space="preserve">kaip </w:t>
            </w:r>
            <w:r w:rsidRPr="007A50AD">
              <w:rPr>
                <w:rFonts w:ascii="Calibri Light" w:hAnsi="Calibri Light" w:cs="Calibri Light"/>
              </w:rPr>
              <w:t xml:space="preserve">140 </w:t>
            </w:r>
            <w:proofErr w:type="spellStart"/>
            <w:r w:rsidRPr="007A50AD">
              <w:rPr>
                <w:rFonts w:ascii="Calibri Light" w:hAnsi="Calibri Light" w:cs="Calibri Light"/>
              </w:rPr>
              <w:t>mA</w:t>
            </w:r>
            <w:proofErr w:type="spellEnd"/>
            <w:r w:rsidRPr="007A50AD">
              <w:rPr>
                <w:rFonts w:ascii="Calibri Light" w:hAnsi="Calibri Light" w:cs="Calibri Light"/>
              </w:rPr>
              <w:t xml:space="preserve"> aktyvaus darbo režimo metu, ne daugiau </w:t>
            </w:r>
            <w:r w:rsidR="00BB37C0">
              <w:rPr>
                <w:rFonts w:ascii="Calibri Light" w:hAnsi="Calibri Light" w:cs="Calibri Light"/>
              </w:rPr>
              <w:t xml:space="preserve">kaip </w:t>
            </w:r>
            <w:r w:rsidRPr="007A50AD">
              <w:rPr>
                <w:rFonts w:ascii="Calibri Light" w:hAnsi="Calibri Light" w:cs="Calibri Light"/>
              </w:rPr>
              <w:t xml:space="preserve">300 </w:t>
            </w:r>
            <w:proofErr w:type="spellStart"/>
            <w:r w:rsidRPr="007A50AD">
              <w:rPr>
                <w:rFonts w:ascii="Calibri Light" w:hAnsi="Calibri Light" w:cs="Calibri Light"/>
              </w:rPr>
              <w:t>mA</w:t>
            </w:r>
            <w:proofErr w:type="spellEnd"/>
            <w:r w:rsidRPr="007A50AD">
              <w:rPr>
                <w:rFonts w:ascii="Calibri Light" w:hAnsi="Calibri Light" w:cs="Calibri Light"/>
              </w:rPr>
              <w:t xml:space="preserve"> maksimalaus darbo režimo metu, ne daugiau kaip 40 </w:t>
            </w:r>
            <w:proofErr w:type="spellStart"/>
            <w:r w:rsidRPr="007A50AD">
              <w:rPr>
                <w:rFonts w:ascii="Calibri Light" w:hAnsi="Calibri Light" w:cs="Calibri Light"/>
              </w:rPr>
              <w:t>mA</w:t>
            </w:r>
            <w:proofErr w:type="spellEnd"/>
            <w:r w:rsidRPr="007A50AD">
              <w:rPr>
                <w:rFonts w:ascii="Calibri Light" w:hAnsi="Calibri Light" w:cs="Calibri Light"/>
              </w:rPr>
              <w:t xml:space="preserve"> budėjimo režimo metu.</w:t>
            </w:r>
          </w:p>
        </w:tc>
        <w:tc>
          <w:tcPr>
            <w:tcW w:w="4019" w:type="dxa"/>
            <w:vAlign w:val="center"/>
          </w:tcPr>
          <w:p w14:paraId="3B470F0B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3018E161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7D8DFC99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3BF374E1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05D7BF8C" w14:textId="20C12385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Darbinė temperatūra (°C)</w:t>
            </w:r>
          </w:p>
        </w:tc>
        <w:tc>
          <w:tcPr>
            <w:tcW w:w="4536" w:type="dxa"/>
            <w:vAlign w:val="center"/>
          </w:tcPr>
          <w:p w14:paraId="40DC0F3D" w14:textId="321AF078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Darbinės temperatūros diapazonas turi būti ne siauresnis kaip nuo -40°C iki +85°C.</w:t>
            </w:r>
          </w:p>
        </w:tc>
        <w:tc>
          <w:tcPr>
            <w:tcW w:w="4019" w:type="dxa"/>
            <w:vAlign w:val="center"/>
          </w:tcPr>
          <w:p w14:paraId="55416589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48E11275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0F9EFE78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03A655BB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1F338FD9" w14:textId="0EC3816D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Darbinė aplinkos santykinė drėgmė (%)</w:t>
            </w:r>
          </w:p>
        </w:tc>
        <w:tc>
          <w:tcPr>
            <w:tcW w:w="4536" w:type="dxa"/>
            <w:vAlign w:val="center"/>
          </w:tcPr>
          <w:p w14:paraId="1822320E" w14:textId="7D48DB81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Nuo 5 % iki 95 % (be kondensato).</w:t>
            </w:r>
          </w:p>
        </w:tc>
        <w:tc>
          <w:tcPr>
            <w:tcW w:w="4019" w:type="dxa"/>
            <w:vAlign w:val="center"/>
          </w:tcPr>
          <w:p w14:paraId="72E6FBBB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22541B10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6C15B3D9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45840531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74C802B6" w14:textId="6F19EACE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GSM modemas</w:t>
            </w:r>
          </w:p>
        </w:tc>
        <w:tc>
          <w:tcPr>
            <w:tcW w:w="4536" w:type="dxa"/>
            <w:vAlign w:val="center"/>
          </w:tcPr>
          <w:p w14:paraId="381CFF1F" w14:textId="087D0EF4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 xml:space="preserve">Turi palaikyti GPRS (angl. General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Packet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Radio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Service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) 2G ir 4G (LTE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Cat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M1) duomenų perdavimo standart</w:t>
            </w:r>
            <w:r w:rsidR="00046880">
              <w:rPr>
                <w:rFonts w:ascii="Calibri Light" w:hAnsi="Calibri Light" w:cs="Calibri Light"/>
                <w:bCs/>
              </w:rPr>
              <w:t>us</w:t>
            </w:r>
            <w:r w:rsidRPr="007A50AD"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4019" w:type="dxa"/>
            <w:vAlign w:val="center"/>
          </w:tcPr>
          <w:p w14:paraId="4B741D9B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40A098E1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40773C3F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7159B6B9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19C3CF9F" w14:textId="27F8C8E2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GNSS imtuvas</w:t>
            </w:r>
          </w:p>
        </w:tc>
        <w:tc>
          <w:tcPr>
            <w:tcW w:w="4536" w:type="dxa"/>
            <w:vAlign w:val="center"/>
          </w:tcPr>
          <w:p w14:paraId="0800B658" w14:textId="7AFCDE49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Ne mažiau 72 kanalų ir jautrumas ne</w:t>
            </w:r>
            <w:r w:rsidR="00046880">
              <w:rPr>
                <w:rFonts w:ascii="Calibri Light" w:hAnsi="Calibri Light" w:cs="Calibri Light"/>
                <w:bCs/>
              </w:rPr>
              <w:t xml:space="preserve"> </w:t>
            </w:r>
            <w:r w:rsidRPr="007A50AD">
              <w:rPr>
                <w:rFonts w:ascii="Calibri Light" w:hAnsi="Calibri Light" w:cs="Calibri Light"/>
                <w:bCs/>
              </w:rPr>
              <w:t xml:space="preserve">mažesnis negu -164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d</w:t>
            </w:r>
            <w:r w:rsidR="00E63C26">
              <w:rPr>
                <w:rFonts w:ascii="Calibri Light" w:hAnsi="Calibri Light" w:cs="Calibri Light"/>
                <w:bCs/>
              </w:rPr>
              <w:t>B</w:t>
            </w:r>
            <w:r w:rsidRPr="007A50AD">
              <w:rPr>
                <w:rFonts w:ascii="Calibri Light" w:hAnsi="Calibri Light" w:cs="Calibri Light"/>
                <w:bCs/>
              </w:rPr>
              <w:t>m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4019" w:type="dxa"/>
            <w:vAlign w:val="center"/>
          </w:tcPr>
          <w:p w14:paraId="1E600E8F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661B4D74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421ACCAE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7FC6F3BC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0E81808A" w14:textId="63CA9069" w:rsidR="00906AFA" w:rsidRPr="007A50AD" w:rsidRDefault="00906AFA" w:rsidP="00906AFA">
            <w:pPr>
              <w:spacing w:before="60" w:after="60"/>
              <w:ind w:firstLine="0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>Papildoma baterija</w:t>
            </w:r>
          </w:p>
        </w:tc>
        <w:tc>
          <w:tcPr>
            <w:tcW w:w="4536" w:type="dxa"/>
            <w:vAlign w:val="center"/>
          </w:tcPr>
          <w:p w14:paraId="192CF0BF" w14:textId="62838D9C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</w:rPr>
            </w:pPr>
            <w:r w:rsidRPr="007A50AD">
              <w:rPr>
                <w:rFonts w:ascii="Calibri Light" w:hAnsi="Calibri Light" w:cs="Calibri Light"/>
                <w:bCs/>
              </w:rPr>
              <w:t xml:space="preserve">Ličio polimerų, ne mažesnės nei 1000 </w:t>
            </w:r>
            <w:proofErr w:type="spellStart"/>
            <w:r w:rsidRPr="007A50AD">
              <w:rPr>
                <w:rFonts w:ascii="Calibri Light" w:hAnsi="Calibri Light" w:cs="Calibri Light"/>
                <w:bCs/>
              </w:rPr>
              <w:t>mAh</w:t>
            </w:r>
            <w:proofErr w:type="spellEnd"/>
            <w:r w:rsidRPr="007A50AD">
              <w:rPr>
                <w:rFonts w:ascii="Calibri Light" w:hAnsi="Calibri Light" w:cs="Calibri Light"/>
                <w:bCs/>
              </w:rPr>
              <w:t xml:space="preserve"> talpos. Baterija turi užtikrinti įrenginio veikimą ne trumpiau kaip 8 val. įprast</w:t>
            </w:r>
            <w:r w:rsidR="00E63C26">
              <w:rPr>
                <w:rFonts w:ascii="Calibri Light" w:hAnsi="Calibri Light" w:cs="Calibri Light"/>
                <w:bCs/>
              </w:rPr>
              <w:t>u</w:t>
            </w:r>
            <w:r w:rsidRPr="007A50AD">
              <w:rPr>
                <w:rFonts w:ascii="Calibri Light" w:hAnsi="Calibri Light" w:cs="Calibri Light"/>
                <w:bCs/>
              </w:rPr>
              <w:t xml:space="preserve"> darbo režimu.</w:t>
            </w:r>
          </w:p>
        </w:tc>
        <w:tc>
          <w:tcPr>
            <w:tcW w:w="4019" w:type="dxa"/>
            <w:vAlign w:val="center"/>
          </w:tcPr>
          <w:p w14:paraId="6C1C9538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1F956A46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906AFA" w:rsidRPr="007A50AD" w14:paraId="2DFA263D" w14:textId="77777777" w:rsidTr="2B1141FB">
        <w:trPr>
          <w:gridAfter w:val="1"/>
          <w:wAfter w:w="17" w:type="dxa"/>
          <w:trHeight w:val="292"/>
        </w:trPr>
        <w:tc>
          <w:tcPr>
            <w:tcW w:w="15329" w:type="dxa"/>
            <w:gridSpan w:val="5"/>
            <w:shd w:val="clear" w:color="auto" w:fill="D9D9D9" w:themeFill="background1" w:themeFillShade="D9"/>
            <w:vAlign w:val="center"/>
          </w:tcPr>
          <w:p w14:paraId="36A9DFC4" w14:textId="5D56B879" w:rsidR="00906AFA" w:rsidRPr="007A50AD" w:rsidRDefault="00906AFA" w:rsidP="00906AFA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Reikalavimai kuro lygio matuokliams</w:t>
            </w:r>
          </w:p>
        </w:tc>
      </w:tr>
      <w:tr w:rsidR="00906AFA" w:rsidRPr="007A50AD" w14:paraId="2CA9158D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7557921F" w14:textId="77777777" w:rsidR="00906AFA" w:rsidRPr="007A50AD" w:rsidRDefault="00906AFA" w:rsidP="00906AFA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3B8DB29D" w14:textId="0FE2B13D" w:rsidR="00906AFA" w:rsidRPr="007A50AD" w:rsidRDefault="00510ED9" w:rsidP="00906AFA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510ED9">
              <w:rPr>
                <w:rFonts w:ascii="Calibri Light" w:hAnsi="Calibri Light" w:cs="Calibri Light"/>
                <w:bCs/>
              </w:rPr>
              <w:t>Įrenginio identifikaciniai duomenys</w:t>
            </w:r>
          </w:p>
        </w:tc>
        <w:tc>
          <w:tcPr>
            <w:tcW w:w="4536" w:type="dxa"/>
            <w:vAlign w:val="center"/>
          </w:tcPr>
          <w:p w14:paraId="4609F48C" w14:textId="6ED68F50" w:rsidR="00906AFA" w:rsidRPr="007A50AD" w:rsidRDefault="00906AFA" w:rsidP="00906AFA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Turi būti nurodyta</w:t>
            </w:r>
            <w:r>
              <w:rPr>
                <w:rFonts w:ascii="Calibri Light" w:hAnsi="Calibri Light" w:cs="Calibri Light"/>
                <w:bCs/>
              </w:rPr>
              <w:t>s</w:t>
            </w:r>
            <w:r w:rsidRPr="007A50AD">
              <w:rPr>
                <w:rFonts w:ascii="Calibri Light" w:hAnsi="Calibri Light" w:cs="Calibri Light"/>
                <w:bCs/>
              </w:rPr>
              <w:t xml:space="preserve"> siūlomo įrenginio gamintojas, modelis, modifikacija, kilmės šalis</w:t>
            </w:r>
            <w:r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4019" w:type="dxa"/>
            <w:vAlign w:val="center"/>
          </w:tcPr>
          <w:p w14:paraId="06F76B97" w14:textId="0E17EE8E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5CE73354" w14:textId="77777777" w:rsidR="00906AFA" w:rsidRPr="007A50AD" w:rsidRDefault="00906AFA" w:rsidP="00906AFA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10ED9" w:rsidRPr="007A50AD" w14:paraId="3B343BC6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66FB9370" w14:textId="77777777" w:rsidR="00510ED9" w:rsidRPr="007A50AD" w:rsidRDefault="00510ED9" w:rsidP="00510ED9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5C542759" w14:textId="35E0BACE" w:rsidR="00510ED9" w:rsidRPr="00510ED9" w:rsidRDefault="00510ED9" w:rsidP="00510ED9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Sertifikatai ir atitiktys</w:t>
            </w:r>
          </w:p>
        </w:tc>
        <w:tc>
          <w:tcPr>
            <w:tcW w:w="4536" w:type="dxa"/>
            <w:vAlign w:val="center"/>
          </w:tcPr>
          <w:p w14:paraId="23765E3F" w14:textId="0921C1A3" w:rsidR="00510ED9" w:rsidRPr="007A50AD" w:rsidRDefault="00431E9B" w:rsidP="00510ED9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4563E">
              <w:rPr>
                <w:rFonts w:ascii="Calibri Light" w:hAnsi="Calibri Light" w:cs="Calibri Light"/>
                <w:bCs/>
              </w:rPr>
              <w:t xml:space="preserve">E-mark, CE, </w:t>
            </w:r>
            <w:proofErr w:type="spellStart"/>
            <w:r w:rsidRPr="0074563E">
              <w:rPr>
                <w:rFonts w:ascii="Calibri Light" w:hAnsi="Calibri Light" w:cs="Calibri Light"/>
                <w:bCs/>
              </w:rPr>
              <w:t>RoHS</w:t>
            </w:r>
            <w:proofErr w:type="spellEnd"/>
            <w:r w:rsidRPr="0074563E">
              <w:rPr>
                <w:rFonts w:ascii="Calibri Light" w:hAnsi="Calibri Light" w:cs="Calibri Light"/>
                <w:bCs/>
              </w:rPr>
              <w:t xml:space="preserve"> ar </w:t>
            </w:r>
            <w:r>
              <w:rPr>
                <w:rFonts w:ascii="Calibri Light" w:hAnsi="Calibri Light" w:cs="Calibri Light"/>
                <w:bCs/>
              </w:rPr>
              <w:t xml:space="preserve">lygiaverčiai </w:t>
            </w:r>
            <w:r w:rsidRPr="00C070CC">
              <w:rPr>
                <w:rFonts w:ascii="Calibri Light" w:hAnsi="Calibri Light" w:cs="Calibri Light"/>
                <w:bCs/>
              </w:rPr>
              <w:t>sertifikatai, atitikties deklaracijos arba kiti lygiaverčiai atitiktį pagrindžiantys dokument</w:t>
            </w:r>
            <w:r>
              <w:rPr>
                <w:rFonts w:ascii="Calibri Light" w:hAnsi="Calibri Light" w:cs="Calibri Light"/>
                <w:bCs/>
              </w:rPr>
              <w:t>ai.</w:t>
            </w:r>
          </w:p>
        </w:tc>
        <w:tc>
          <w:tcPr>
            <w:tcW w:w="4019" w:type="dxa"/>
            <w:vAlign w:val="center"/>
          </w:tcPr>
          <w:p w14:paraId="0F0A535B" w14:textId="77777777" w:rsidR="00510ED9" w:rsidRPr="007A50AD" w:rsidRDefault="00510ED9" w:rsidP="00510ED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1A2C93F1" w14:textId="77777777" w:rsidR="00510ED9" w:rsidRPr="007A50AD" w:rsidRDefault="00510ED9" w:rsidP="00510ED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10ED9" w:rsidRPr="007A50AD" w14:paraId="4B4C90CF" w14:textId="77777777" w:rsidTr="2B1141FB">
        <w:trPr>
          <w:gridAfter w:val="1"/>
          <w:wAfter w:w="17" w:type="dxa"/>
          <w:trHeight w:val="292"/>
        </w:trPr>
        <w:tc>
          <w:tcPr>
            <w:tcW w:w="15329" w:type="dxa"/>
            <w:gridSpan w:val="5"/>
            <w:shd w:val="clear" w:color="auto" w:fill="D9D9D9" w:themeFill="background1" w:themeFillShade="D9"/>
            <w:vAlign w:val="center"/>
          </w:tcPr>
          <w:p w14:paraId="3E4DD762" w14:textId="1F013D78" w:rsidR="00510ED9" w:rsidRPr="007A50AD" w:rsidRDefault="00510ED9" w:rsidP="00510ED9">
            <w:pPr>
              <w:pStyle w:val="ListParagraph"/>
              <w:numPr>
                <w:ilvl w:val="0"/>
                <w:numId w:val="15"/>
              </w:numPr>
              <w:spacing w:before="60" w:after="60"/>
              <w:rPr>
                <w:rFonts w:asciiTheme="minorHAnsi" w:hAnsiTheme="minorHAnsi" w:cstheme="minorHAnsi"/>
                <w:b/>
                <w:bCs/>
              </w:rPr>
            </w:pPr>
            <w:r w:rsidRPr="007A50AD">
              <w:rPr>
                <w:rFonts w:asciiTheme="minorHAnsi" w:hAnsiTheme="minorHAnsi" w:cstheme="minorHAnsi"/>
                <w:b/>
                <w:bCs/>
              </w:rPr>
              <w:t>Reikalavimai kuro bako atidarymo davikliams</w:t>
            </w:r>
          </w:p>
        </w:tc>
      </w:tr>
      <w:tr w:rsidR="00510ED9" w:rsidRPr="007A50AD" w14:paraId="601B0C25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2B448ECC" w14:textId="77777777" w:rsidR="00510ED9" w:rsidRPr="007A50AD" w:rsidRDefault="00510ED9" w:rsidP="00510ED9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002701BA" w14:textId="18189E8E" w:rsidR="00510ED9" w:rsidRPr="007A50AD" w:rsidRDefault="00510ED9" w:rsidP="00510ED9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Ku</w:t>
            </w:r>
            <w:r w:rsidR="00226D89">
              <w:rPr>
                <w:rFonts w:ascii="Calibri Light" w:hAnsi="Calibri Light" w:cs="Calibri Light"/>
                <w:bCs/>
              </w:rPr>
              <w:t>r</w:t>
            </w:r>
            <w:r w:rsidRPr="007A50AD">
              <w:rPr>
                <w:rFonts w:ascii="Calibri Light" w:hAnsi="Calibri Light" w:cs="Calibri Light"/>
                <w:bCs/>
              </w:rPr>
              <w:t>o bako atidarymo daviklis</w:t>
            </w:r>
          </w:p>
        </w:tc>
        <w:tc>
          <w:tcPr>
            <w:tcW w:w="4536" w:type="dxa"/>
            <w:vAlign w:val="center"/>
          </w:tcPr>
          <w:p w14:paraId="7379F956" w14:textId="6C2F5499" w:rsidR="00510ED9" w:rsidRPr="007A50AD" w:rsidRDefault="00510ED9" w:rsidP="00510ED9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Turi būti nurodyta</w:t>
            </w:r>
            <w:r>
              <w:rPr>
                <w:rFonts w:ascii="Calibri Light" w:hAnsi="Calibri Light" w:cs="Calibri Light"/>
                <w:bCs/>
              </w:rPr>
              <w:t>s</w:t>
            </w:r>
            <w:r w:rsidRPr="007A50AD">
              <w:rPr>
                <w:rFonts w:ascii="Calibri Light" w:hAnsi="Calibri Light" w:cs="Calibri Light"/>
                <w:bCs/>
              </w:rPr>
              <w:t xml:space="preserve"> siūlomo įrenginio gamintojas, modelis, modifikacija, kilmės šalis</w:t>
            </w:r>
            <w:r>
              <w:rPr>
                <w:rFonts w:ascii="Calibri Light" w:hAnsi="Calibri Light" w:cs="Calibri Light"/>
                <w:bCs/>
              </w:rPr>
              <w:t>.</w:t>
            </w:r>
          </w:p>
        </w:tc>
        <w:tc>
          <w:tcPr>
            <w:tcW w:w="4019" w:type="dxa"/>
            <w:vAlign w:val="center"/>
          </w:tcPr>
          <w:p w14:paraId="295F3DFF" w14:textId="7A6845E8" w:rsidR="00510ED9" w:rsidRPr="007A50AD" w:rsidRDefault="00510ED9" w:rsidP="00510ED9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45DA3B20" w14:textId="77777777" w:rsidR="00510ED9" w:rsidRPr="007A50AD" w:rsidRDefault="00510ED9" w:rsidP="00510ED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00378" w:rsidRPr="007A50AD" w14:paraId="29945822" w14:textId="77777777" w:rsidTr="2B1141FB">
        <w:trPr>
          <w:gridAfter w:val="1"/>
          <w:wAfter w:w="17" w:type="dxa"/>
          <w:trHeight w:val="292"/>
        </w:trPr>
        <w:tc>
          <w:tcPr>
            <w:tcW w:w="827" w:type="dxa"/>
            <w:vAlign w:val="center"/>
          </w:tcPr>
          <w:p w14:paraId="5E804BA2" w14:textId="77777777" w:rsidR="00F00378" w:rsidRPr="007A50AD" w:rsidRDefault="00F00378" w:rsidP="00F00378">
            <w:pPr>
              <w:pStyle w:val="ListParagraph"/>
              <w:numPr>
                <w:ilvl w:val="1"/>
                <w:numId w:val="15"/>
              </w:numPr>
              <w:tabs>
                <w:tab w:val="left" w:pos="321"/>
              </w:tabs>
              <w:spacing w:before="60" w:after="60"/>
              <w:ind w:left="746" w:hanging="425"/>
              <w:rPr>
                <w:rFonts w:asciiTheme="minorHAnsi" w:hAnsiTheme="minorHAnsi" w:cstheme="minorHAnsi"/>
              </w:rPr>
            </w:pPr>
          </w:p>
        </w:tc>
        <w:tc>
          <w:tcPr>
            <w:tcW w:w="2859" w:type="dxa"/>
            <w:vAlign w:val="center"/>
          </w:tcPr>
          <w:p w14:paraId="7AE25DAA" w14:textId="5B81B9DC" w:rsidR="00F00378" w:rsidRPr="007A50AD" w:rsidRDefault="00F00378" w:rsidP="00F00378">
            <w:pPr>
              <w:spacing w:before="60" w:after="60"/>
              <w:ind w:firstLine="0"/>
              <w:rPr>
                <w:rFonts w:ascii="Calibri Light" w:hAnsi="Calibri Light" w:cs="Calibri Light"/>
                <w:bCs/>
              </w:rPr>
            </w:pPr>
            <w:r w:rsidRPr="007A50AD">
              <w:rPr>
                <w:rFonts w:ascii="Calibri Light" w:hAnsi="Calibri Light" w:cs="Calibri Light"/>
                <w:bCs/>
              </w:rPr>
              <w:t>Sertifikatai ir atitiktys</w:t>
            </w:r>
          </w:p>
        </w:tc>
        <w:tc>
          <w:tcPr>
            <w:tcW w:w="4536" w:type="dxa"/>
            <w:vAlign w:val="center"/>
          </w:tcPr>
          <w:p w14:paraId="59303E77" w14:textId="437EF100" w:rsidR="00032520" w:rsidRPr="0074563E" w:rsidRDefault="00F00378" w:rsidP="0086085C">
            <w:pPr>
              <w:spacing w:before="60" w:after="60"/>
              <w:ind w:firstLine="0"/>
              <w:jc w:val="both"/>
              <w:rPr>
                <w:rFonts w:ascii="Calibri Light" w:hAnsi="Calibri Light" w:cs="Calibri Light"/>
                <w:bCs/>
              </w:rPr>
            </w:pPr>
            <w:r w:rsidRPr="0074563E">
              <w:rPr>
                <w:rFonts w:ascii="Calibri Light" w:hAnsi="Calibri Light" w:cs="Calibri Light"/>
                <w:bCs/>
              </w:rPr>
              <w:t xml:space="preserve">E-mark, CE, </w:t>
            </w:r>
            <w:proofErr w:type="spellStart"/>
            <w:r w:rsidRPr="0074563E">
              <w:rPr>
                <w:rFonts w:ascii="Calibri Light" w:hAnsi="Calibri Light" w:cs="Calibri Light"/>
                <w:bCs/>
              </w:rPr>
              <w:t>RoHS</w:t>
            </w:r>
            <w:proofErr w:type="spellEnd"/>
            <w:r w:rsidRPr="0074563E">
              <w:rPr>
                <w:rFonts w:ascii="Calibri Light" w:hAnsi="Calibri Light" w:cs="Calibri Light"/>
                <w:bCs/>
              </w:rPr>
              <w:t xml:space="preserve"> ar </w:t>
            </w:r>
            <w:r w:rsidR="00C070CC">
              <w:rPr>
                <w:rFonts w:ascii="Calibri Light" w:hAnsi="Calibri Light" w:cs="Calibri Light"/>
                <w:bCs/>
              </w:rPr>
              <w:t xml:space="preserve">lygiaverčiai </w:t>
            </w:r>
            <w:r w:rsidR="00C070CC" w:rsidRPr="00C070CC">
              <w:rPr>
                <w:rFonts w:ascii="Calibri Light" w:hAnsi="Calibri Light" w:cs="Calibri Light"/>
                <w:bCs/>
              </w:rPr>
              <w:t>sertifikatai, atitikties deklaracijos arba kiti lygiaverčiai atitiktį pagrindžiantys dokument</w:t>
            </w:r>
            <w:r w:rsidR="00431E9B">
              <w:rPr>
                <w:rFonts w:ascii="Calibri Light" w:hAnsi="Calibri Light" w:cs="Calibri Light"/>
                <w:bCs/>
              </w:rPr>
              <w:t>ai.</w:t>
            </w:r>
          </w:p>
        </w:tc>
        <w:tc>
          <w:tcPr>
            <w:tcW w:w="4019" w:type="dxa"/>
            <w:vAlign w:val="center"/>
          </w:tcPr>
          <w:p w14:paraId="2AD930E0" w14:textId="77777777" w:rsidR="00F00378" w:rsidRPr="007A50AD" w:rsidRDefault="00F00378" w:rsidP="00F00378">
            <w:pPr>
              <w:spacing w:before="60" w:after="60"/>
              <w:ind w:firstLine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88" w:type="dxa"/>
            <w:vAlign w:val="center"/>
          </w:tcPr>
          <w:p w14:paraId="6934CC73" w14:textId="77777777" w:rsidR="00F00378" w:rsidRPr="007A50AD" w:rsidRDefault="00F00378" w:rsidP="00F00378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47B9A859" w14:textId="63883B7B" w:rsidR="00944499" w:rsidRPr="00944499" w:rsidRDefault="00944499" w:rsidP="00944499">
      <w:pPr>
        <w:spacing w:before="60" w:after="60"/>
        <w:ind w:firstLine="0"/>
        <w:jc w:val="both"/>
        <w:rPr>
          <w:rFonts w:ascii="Calibri" w:eastAsia="Calibri" w:hAnsi="Calibri" w:cs="Calibri"/>
          <w:sz w:val="20"/>
          <w:szCs w:val="20"/>
        </w:rPr>
      </w:pPr>
      <w:r w:rsidRPr="00944499">
        <w:rPr>
          <w:rFonts w:ascii="Calibri" w:hAnsi="Calibri" w:cs="Calibri"/>
          <w:sz w:val="20"/>
          <w:szCs w:val="20"/>
        </w:rPr>
        <w:t>* Tiekėjas privalo aiškiai nurodyti, kuriuose dokumentuose (ir kuriose konkrečiose vietose – puslapyje, pastraipoje, punkte ir t.t.) galima rasti reikalaujamas charakteristikas bei jas aiškiai pažymėti.</w:t>
      </w:r>
    </w:p>
    <w:p w14:paraId="11279A4A" w14:textId="77777777" w:rsidR="00944499" w:rsidRPr="00312BCF" w:rsidRDefault="00944499" w:rsidP="00944499">
      <w:pPr>
        <w:spacing w:before="60" w:after="60"/>
        <w:ind w:firstLine="0"/>
        <w:rPr>
          <w:rStyle w:val="Laukeliai"/>
          <w:rFonts w:ascii="Calibri" w:hAnsi="Calibri" w:cs="Calibri"/>
          <w:bCs/>
          <w:sz w:val="22"/>
        </w:rPr>
      </w:pPr>
    </w:p>
    <w:p w14:paraId="3959094B" w14:textId="77777777" w:rsidR="000F602B" w:rsidRPr="004A5F42" w:rsidRDefault="000F602B" w:rsidP="00B564F2">
      <w:pPr>
        <w:spacing w:before="60" w:after="60"/>
        <w:ind w:firstLine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4A5F42" w:rsidSect="005A48EB">
      <w:headerReference w:type="even" r:id="rId10"/>
      <w:headerReference w:type="default" r:id="rId11"/>
      <w:headerReference w:type="first" r:id="rId12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4F94" w14:textId="77777777" w:rsidR="0005722E" w:rsidRDefault="0005722E" w:rsidP="002603FC">
      <w:r>
        <w:separator/>
      </w:r>
    </w:p>
  </w:endnote>
  <w:endnote w:type="continuationSeparator" w:id="0">
    <w:p w14:paraId="6C033101" w14:textId="77777777" w:rsidR="0005722E" w:rsidRDefault="0005722E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EE619" w14:textId="77777777" w:rsidR="0005722E" w:rsidRDefault="0005722E" w:rsidP="002603FC">
      <w:r>
        <w:separator/>
      </w:r>
    </w:p>
  </w:footnote>
  <w:footnote w:type="continuationSeparator" w:id="0">
    <w:p w14:paraId="04D2DB28" w14:textId="77777777" w:rsidR="0005722E" w:rsidRDefault="0005722E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2AF5" w14:textId="77777777" w:rsidR="00271B26" w:rsidRDefault="00271B26" w:rsidP="005A48EB">
    <w:pPr>
      <w:spacing w:before="60" w:after="60"/>
      <w:ind w:firstLine="0"/>
      <w:jc w:val="right"/>
    </w:pPr>
    <w:r w:rsidRPr="004A5F42">
      <w:rPr>
        <w:rStyle w:val="Laukeliai"/>
        <w:rFonts w:asciiTheme="minorHAnsi" w:hAnsiTheme="minorHAnsi" w:cstheme="minorHAnsi"/>
        <w:bCs/>
        <w:szCs w:val="20"/>
      </w:rPr>
      <w:t xml:space="preserve">Techninės specifikacijos </w:t>
    </w:r>
    <w:r>
      <w:rPr>
        <w:rStyle w:val="Laukeliai"/>
        <w:rFonts w:asciiTheme="minorHAnsi" w:hAnsiTheme="minorHAnsi" w:cstheme="minorHAnsi"/>
        <w:bCs/>
        <w:szCs w:val="20"/>
      </w:rPr>
      <w:t>1 p</w:t>
    </w:r>
    <w:r w:rsidRPr="004A5F42">
      <w:rPr>
        <w:rStyle w:val="Laukeliai"/>
        <w:rFonts w:asciiTheme="minorHAnsi" w:hAnsiTheme="minorHAnsi" w:cstheme="minorHAnsi"/>
        <w:bCs/>
        <w:szCs w:val="20"/>
      </w:rPr>
      <w:t>riedas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F4B" w14:textId="77777777" w:rsidR="00271B26" w:rsidRDefault="00271B26" w:rsidP="005A48EB">
    <w:pPr>
      <w:spacing w:before="60" w:after="60"/>
      <w:ind w:firstLine="0"/>
      <w:jc w:val="right"/>
    </w:pPr>
    <w:r w:rsidRPr="004A5F42">
      <w:rPr>
        <w:rStyle w:val="Laukeliai"/>
        <w:rFonts w:asciiTheme="minorHAnsi" w:hAnsiTheme="minorHAnsi" w:cstheme="minorHAnsi"/>
        <w:bCs/>
        <w:szCs w:val="20"/>
      </w:rPr>
      <w:t xml:space="preserve">Techninės specifikacijos </w:t>
    </w:r>
    <w:r>
      <w:rPr>
        <w:rStyle w:val="Laukeliai"/>
        <w:rFonts w:asciiTheme="minorHAnsi" w:hAnsiTheme="minorHAnsi" w:cstheme="minorHAnsi"/>
        <w:bCs/>
        <w:szCs w:val="20"/>
      </w:rPr>
      <w:t>1 p</w:t>
    </w:r>
    <w:r w:rsidRPr="004A5F42">
      <w:rPr>
        <w:rStyle w:val="Laukeliai"/>
        <w:rFonts w:asciiTheme="minorHAnsi" w:hAnsiTheme="minorHAnsi" w:cstheme="minorHAnsi"/>
        <w:bCs/>
        <w:szCs w:val="20"/>
      </w:rPr>
      <w:t>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567B" w14:textId="77777777" w:rsidR="00271B26" w:rsidRDefault="00271B26" w:rsidP="00546DD3">
    <w:pPr>
      <w:spacing w:before="60" w:after="60"/>
      <w:ind w:firstLine="0"/>
      <w:jc w:val="right"/>
    </w:pPr>
    <w:r w:rsidRPr="004A5F42">
      <w:rPr>
        <w:rStyle w:val="Laukeliai"/>
        <w:rFonts w:asciiTheme="minorHAnsi" w:hAnsiTheme="minorHAnsi" w:cstheme="minorHAnsi"/>
        <w:bCs/>
        <w:szCs w:val="20"/>
      </w:rPr>
      <w:t xml:space="preserve">Techninės specifikacijos </w:t>
    </w:r>
    <w:r>
      <w:rPr>
        <w:rStyle w:val="Laukeliai"/>
        <w:rFonts w:asciiTheme="minorHAnsi" w:hAnsiTheme="minorHAnsi" w:cstheme="minorHAnsi"/>
        <w:bCs/>
        <w:szCs w:val="20"/>
      </w:rPr>
      <w:t>1 p</w:t>
    </w:r>
    <w:r w:rsidRPr="004A5F42">
      <w:rPr>
        <w:rStyle w:val="Laukeliai"/>
        <w:rFonts w:asciiTheme="minorHAnsi" w:hAnsiTheme="minorHAnsi" w:cstheme="minorHAnsi"/>
        <w:bCs/>
        <w:szCs w:val="20"/>
      </w:rPr>
      <w:t>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35B"/>
    <w:multiLevelType w:val="hybridMultilevel"/>
    <w:tmpl w:val="9526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6123"/>
    <w:multiLevelType w:val="multilevel"/>
    <w:tmpl w:val="9600F4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E87C96"/>
    <w:multiLevelType w:val="multilevel"/>
    <w:tmpl w:val="A5760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CD1FB7"/>
    <w:multiLevelType w:val="hybridMultilevel"/>
    <w:tmpl w:val="CA90B0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97DCC"/>
    <w:multiLevelType w:val="multilevel"/>
    <w:tmpl w:val="042EB9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B57730E"/>
    <w:multiLevelType w:val="multilevel"/>
    <w:tmpl w:val="EBEE96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072400F"/>
    <w:multiLevelType w:val="multilevel"/>
    <w:tmpl w:val="F8F203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30950965"/>
    <w:multiLevelType w:val="multilevel"/>
    <w:tmpl w:val="3D9E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2A7505"/>
    <w:multiLevelType w:val="hybridMultilevel"/>
    <w:tmpl w:val="363AA8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B03AB"/>
    <w:multiLevelType w:val="hybridMultilevel"/>
    <w:tmpl w:val="B9D6C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9070D"/>
    <w:multiLevelType w:val="hybridMultilevel"/>
    <w:tmpl w:val="58A05A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C0C1A"/>
    <w:multiLevelType w:val="hybridMultilevel"/>
    <w:tmpl w:val="D3920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74373"/>
    <w:multiLevelType w:val="hybridMultilevel"/>
    <w:tmpl w:val="C20A7E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C3651"/>
    <w:multiLevelType w:val="multilevel"/>
    <w:tmpl w:val="62DABC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B104A62"/>
    <w:multiLevelType w:val="multilevel"/>
    <w:tmpl w:val="D278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FF42B2"/>
    <w:multiLevelType w:val="multilevel"/>
    <w:tmpl w:val="D4B6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53199B"/>
    <w:multiLevelType w:val="multilevel"/>
    <w:tmpl w:val="EBEE96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9" w15:restartNumberingAfterBreak="0">
    <w:nsid w:val="7166139E"/>
    <w:multiLevelType w:val="multilevel"/>
    <w:tmpl w:val="62DABC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0" w15:restartNumberingAfterBreak="0">
    <w:nsid w:val="79E7743A"/>
    <w:multiLevelType w:val="hybridMultilevel"/>
    <w:tmpl w:val="6FD24E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41C6F"/>
    <w:multiLevelType w:val="multilevel"/>
    <w:tmpl w:val="A1C0D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" w:hanging="283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BC33301"/>
    <w:multiLevelType w:val="hybridMultilevel"/>
    <w:tmpl w:val="EC5C0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51989"/>
    <w:multiLevelType w:val="multilevel"/>
    <w:tmpl w:val="B24699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4" w15:restartNumberingAfterBreak="0">
    <w:nsid w:val="7D696AA1"/>
    <w:multiLevelType w:val="multilevel"/>
    <w:tmpl w:val="CFA44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87521197">
    <w:abstractNumId w:val="18"/>
  </w:num>
  <w:num w:numId="2" w16cid:durableId="1246720250">
    <w:abstractNumId w:val="0"/>
  </w:num>
  <w:num w:numId="3" w16cid:durableId="1347903140">
    <w:abstractNumId w:val="23"/>
  </w:num>
  <w:num w:numId="4" w16cid:durableId="1374814695">
    <w:abstractNumId w:val="7"/>
  </w:num>
  <w:num w:numId="5" w16cid:durableId="1578595744">
    <w:abstractNumId w:val="12"/>
  </w:num>
  <w:num w:numId="6" w16cid:durableId="1633976158">
    <w:abstractNumId w:val="22"/>
  </w:num>
  <w:num w:numId="7" w16cid:durableId="1640525972">
    <w:abstractNumId w:val="10"/>
  </w:num>
  <w:num w:numId="8" w16cid:durableId="189923520">
    <w:abstractNumId w:val="19"/>
  </w:num>
  <w:num w:numId="9" w16cid:durableId="1929580382">
    <w:abstractNumId w:val="4"/>
  </w:num>
  <w:num w:numId="10" w16cid:durableId="1956521850">
    <w:abstractNumId w:val="9"/>
  </w:num>
  <w:num w:numId="11" w16cid:durableId="2009283286">
    <w:abstractNumId w:val="13"/>
  </w:num>
  <w:num w:numId="12" w16cid:durableId="2058897466">
    <w:abstractNumId w:val="17"/>
  </w:num>
  <w:num w:numId="13" w16cid:durableId="214463750">
    <w:abstractNumId w:val="1"/>
  </w:num>
  <w:num w:numId="14" w16cid:durableId="282348188">
    <w:abstractNumId w:val="20"/>
  </w:num>
  <w:num w:numId="15" w16cid:durableId="358287288">
    <w:abstractNumId w:val="21"/>
  </w:num>
  <w:num w:numId="16" w16cid:durableId="384067930">
    <w:abstractNumId w:val="2"/>
  </w:num>
  <w:num w:numId="17" w16cid:durableId="389960543">
    <w:abstractNumId w:val="15"/>
  </w:num>
  <w:num w:numId="18" w16cid:durableId="615062961">
    <w:abstractNumId w:val="8"/>
  </w:num>
  <w:num w:numId="19" w16cid:durableId="690372368">
    <w:abstractNumId w:val="24"/>
  </w:num>
  <w:num w:numId="20" w16cid:durableId="751858348">
    <w:abstractNumId w:val="14"/>
  </w:num>
  <w:num w:numId="21" w16cid:durableId="774330161">
    <w:abstractNumId w:val="11"/>
  </w:num>
  <w:num w:numId="22" w16cid:durableId="78840856">
    <w:abstractNumId w:val="16"/>
  </w:num>
  <w:num w:numId="23" w16cid:durableId="893390602">
    <w:abstractNumId w:val="5"/>
  </w:num>
  <w:num w:numId="24" w16cid:durableId="917986345">
    <w:abstractNumId w:val="6"/>
  </w:num>
  <w:num w:numId="25" w16cid:durableId="94963080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68B"/>
    <w:rsid w:val="000024A5"/>
    <w:rsid w:val="00003881"/>
    <w:rsid w:val="00004002"/>
    <w:rsid w:val="000074DD"/>
    <w:rsid w:val="000103ED"/>
    <w:rsid w:val="00010DA5"/>
    <w:rsid w:val="00011091"/>
    <w:rsid w:val="0001116F"/>
    <w:rsid w:val="00011764"/>
    <w:rsid w:val="00011B5B"/>
    <w:rsid w:val="00012188"/>
    <w:rsid w:val="000136EC"/>
    <w:rsid w:val="00013791"/>
    <w:rsid w:val="00013D7B"/>
    <w:rsid w:val="000142E8"/>
    <w:rsid w:val="00014D96"/>
    <w:rsid w:val="000151CB"/>
    <w:rsid w:val="00015792"/>
    <w:rsid w:val="00016599"/>
    <w:rsid w:val="000170DB"/>
    <w:rsid w:val="00017F09"/>
    <w:rsid w:val="000207A8"/>
    <w:rsid w:val="00021AD9"/>
    <w:rsid w:val="00023118"/>
    <w:rsid w:val="000238BC"/>
    <w:rsid w:val="00025C2A"/>
    <w:rsid w:val="00027698"/>
    <w:rsid w:val="000276CB"/>
    <w:rsid w:val="00027C50"/>
    <w:rsid w:val="00027D98"/>
    <w:rsid w:val="00032520"/>
    <w:rsid w:val="00032976"/>
    <w:rsid w:val="00033933"/>
    <w:rsid w:val="00033F3B"/>
    <w:rsid w:val="000344DE"/>
    <w:rsid w:val="00034DA4"/>
    <w:rsid w:val="00035494"/>
    <w:rsid w:val="0003775A"/>
    <w:rsid w:val="00040C22"/>
    <w:rsid w:val="00040E33"/>
    <w:rsid w:val="000414C6"/>
    <w:rsid w:val="000418DB"/>
    <w:rsid w:val="000426D9"/>
    <w:rsid w:val="0004328B"/>
    <w:rsid w:val="0004332C"/>
    <w:rsid w:val="000436E2"/>
    <w:rsid w:val="0004399A"/>
    <w:rsid w:val="000442C7"/>
    <w:rsid w:val="00046486"/>
    <w:rsid w:val="00046880"/>
    <w:rsid w:val="00046A73"/>
    <w:rsid w:val="0005045B"/>
    <w:rsid w:val="00050CA6"/>
    <w:rsid w:val="00050F86"/>
    <w:rsid w:val="00051F01"/>
    <w:rsid w:val="00052A16"/>
    <w:rsid w:val="00052AD7"/>
    <w:rsid w:val="00052E08"/>
    <w:rsid w:val="0005319A"/>
    <w:rsid w:val="00053F09"/>
    <w:rsid w:val="000551D1"/>
    <w:rsid w:val="00055519"/>
    <w:rsid w:val="00056247"/>
    <w:rsid w:val="00056A75"/>
    <w:rsid w:val="000571EA"/>
    <w:rsid w:val="0005722B"/>
    <w:rsid w:val="0005722E"/>
    <w:rsid w:val="00057B90"/>
    <w:rsid w:val="000617D3"/>
    <w:rsid w:val="00062479"/>
    <w:rsid w:val="00062AE0"/>
    <w:rsid w:val="00063DBD"/>
    <w:rsid w:val="00064A55"/>
    <w:rsid w:val="0006516D"/>
    <w:rsid w:val="000652E3"/>
    <w:rsid w:val="000679CD"/>
    <w:rsid w:val="00067BC3"/>
    <w:rsid w:val="00071091"/>
    <w:rsid w:val="00071D1B"/>
    <w:rsid w:val="0007233A"/>
    <w:rsid w:val="00072640"/>
    <w:rsid w:val="0007269C"/>
    <w:rsid w:val="00072731"/>
    <w:rsid w:val="00072BF0"/>
    <w:rsid w:val="00073360"/>
    <w:rsid w:val="000738E7"/>
    <w:rsid w:val="00073C5E"/>
    <w:rsid w:val="00074B48"/>
    <w:rsid w:val="00074FEA"/>
    <w:rsid w:val="00075812"/>
    <w:rsid w:val="00075918"/>
    <w:rsid w:val="00075E59"/>
    <w:rsid w:val="00075E8E"/>
    <w:rsid w:val="00076412"/>
    <w:rsid w:val="00076437"/>
    <w:rsid w:val="00076520"/>
    <w:rsid w:val="0007659C"/>
    <w:rsid w:val="00076844"/>
    <w:rsid w:val="00076871"/>
    <w:rsid w:val="00080355"/>
    <w:rsid w:val="000807FC"/>
    <w:rsid w:val="00081773"/>
    <w:rsid w:val="0008307F"/>
    <w:rsid w:val="000840C9"/>
    <w:rsid w:val="00085B8D"/>
    <w:rsid w:val="000862C0"/>
    <w:rsid w:val="0008677C"/>
    <w:rsid w:val="00086FCA"/>
    <w:rsid w:val="0008704B"/>
    <w:rsid w:val="00087214"/>
    <w:rsid w:val="00087C8B"/>
    <w:rsid w:val="0009055A"/>
    <w:rsid w:val="00091644"/>
    <w:rsid w:val="00094A0E"/>
    <w:rsid w:val="00094BC2"/>
    <w:rsid w:val="0009564F"/>
    <w:rsid w:val="0009589D"/>
    <w:rsid w:val="00096D80"/>
    <w:rsid w:val="000978C9"/>
    <w:rsid w:val="000A0848"/>
    <w:rsid w:val="000A0FEE"/>
    <w:rsid w:val="000A2E49"/>
    <w:rsid w:val="000A3303"/>
    <w:rsid w:val="000A42AC"/>
    <w:rsid w:val="000A4483"/>
    <w:rsid w:val="000A4E3F"/>
    <w:rsid w:val="000A5D68"/>
    <w:rsid w:val="000A604C"/>
    <w:rsid w:val="000A6434"/>
    <w:rsid w:val="000B01C1"/>
    <w:rsid w:val="000B1048"/>
    <w:rsid w:val="000B14F4"/>
    <w:rsid w:val="000B1691"/>
    <w:rsid w:val="000B18AD"/>
    <w:rsid w:val="000B18D6"/>
    <w:rsid w:val="000B1D90"/>
    <w:rsid w:val="000B33B1"/>
    <w:rsid w:val="000B3D60"/>
    <w:rsid w:val="000B4440"/>
    <w:rsid w:val="000B7204"/>
    <w:rsid w:val="000B75C5"/>
    <w:rsid w:val="000B7F21"/>
    <w:rsid w:val="000C1ADF"/>
    <w:rsid w:val="000C1F53"/>
    <w:rsid w:val="000C1FC3"/>
    <w:rsid w:val="000C248C"/>
    <w:rsid w:val="000C2FEC"/>
    <w:rsid w:val="000C3130"/>
    <w:rsid w:val="000C31B5"/>
    <w:rsid w:val="000C3781"/>
    <w:rsid w:val="000C3795"/>
    <w:rsid w:val="000C5040"/>
    <w:rsid w:val="000C5268"/>
    <w:rsid w:val="000C6AC9"/>
    <w:rsid w:val="000D0922"/>
    <w:rsid w:val="000D0BD2"/>
    <w:rsid w:val="000D1587"/>
    <w:rsid w:val="000D43C8"/>
    <w:rsid w:val="000D4AC1"/>
    <w:rsid w:val="000D4D81"/>
    <w:rsid w:val="000D5321"/>
    <w:rsid w:val="000D59EE"/>
    <w:rsid w:val="000D6FD8"/>
    <w:rsid w:val="000D737D"/>
    <w:rsid w:val="000D7856"/>
    <w:rsid w:val="000E0F94"/>
    <w:rsid w:val="000E11BD"/>
    <w:rsid w:val="000E1476"/>
    <w:rsid w:val="000E234D"/>
    <w:rsid w:val="000E292B"/>
    <w:rsid w:val="000E49EF"/>
    <w:rsid w:val="000E4FF0"/>
    <w:rsid w:val="000E5158"/>
    <w:rsid w:val="000E591C"/>
    <w:rsid w:val="000E5C27"/>
    <w:rsid w:val="000E5F2F"/>
    <w:rsid w:val="000E78C8"/>
    <w:rsid w:val="000F0103"/>
    <w:rsid w:val="000F028E"/>
    <w:rsid w:val="000F09E1"/>
    <w:rsid w:val="000F0B97"/>
    <w:rsid w:val="000F1225"/>
    <w:rsid w:val="000F175C"/>
    <w:rsid w:val="000F1EE8"/>
    <w:rsid w:val="000F3370"/>
    <w:rsid w:val="000F3586"/>
    <w:rsid w:val="000F3BEB"/>
    <w:rsid w:val="000F4407"/>
    <w:rsid w:val="000F4D1B"/>
    <w:rsid w:val="000F5DB2"/>
    <w:rsid w:val="000F602B"/>
    <w:rsid w:val="000F63E9"/>
    <w:rsid w:val="000F6495"/>
    <w:rsid w:val="000F7EF9"/>
    <w:rsid w:val="00102367"/>
    <w:rsid w:val="00102A08"/>
    <w:rsid w:val="00103850"/>
    <w:rsid w:val="00103908"/>
    <w:rsid w:val="00103E3D"/>
    <w:rsid w:val="0010417F"/>
    <w:rsid w:val="001044FF"/>
    <w:rsid w:val="00104C59"/>
    <w:rsid w:val="001052B9"/>
    <w:rsid w:val="001053D5"/>
    <w:rsid w:val="0010639D"/>
    <w:rsid w:val="00106742"/>
    <w:rsid w:val="00106E8F"/>
    <w:rsid w:val="00112064"/>
    <w:rsid w:val="00112A7E"/>
    <w:rsid w:val="00112DA0"/>
    <w:rsid w:val="001131A5"/>
    <w:rsid w:val="0011637E"/>
    <w:rsid w:val="00116AD2"/>
    <w:rsid w:val="001171A6"/>
    <w:rsid w:val="0012195C"/>
    <w:rsid w:val="001222FA"/>
    <w:rsid w:val="0012312C"/>
    <w:rsid w:val="001232A3"/>
    <w:rsid w:val="001232B1"/>
    <w:rsid w:val="00123370"/>
    <w:rsid w:val="00123CC1"/>
    <w:rsid w:val="0012622C"/>
    <w:rsid w:val="00126608"/>
    <w:rsid w:val="00132B10"/>
    <w:rsid w:val="001331D5"/>
    <w:rsid w:val="00133406"/>
    <w:rsid w:val="00133610"/>
    <w:rsid w:val="0013369B"/>
    <w:rsid w:val="0013396F"/>
    <w:rsid w:val="001340F5"/>
    <w:rsid w:val="00134BD0"/>
    <w:rsid w:val="001351B9"/>
    <w:rsid w:val="00137DB7"/>
    <w:rsid w:val="0014024D"/>
    <w:rsid w:val="00140DC6"/>
    <w:rsid w:val="0014153C"/>
    <w:rsid w:val="001423C5"/>
    <w:rsid w:val="0014337C"/>
    <w:rsid w:val="00143EB6"/>
    <w:rsid w:val="001443B9"/>
    <w:rsid w:val="00144694"/>
    <w:rsid w:val="00145DF1"/>
    <w:rsid w:val="00146CD7"/>
    <w:rsid w:val="0014768B"/>
    <w:rsid w:val="00147FC8"/>
    <w:rsid w:val="0015009F"/>
    <w:rsid w:val="001509B5"/>
    <w:rsid w:val="00151E58"/>
    <w:rsid w:val="00151FF4"/>
    <w:rsid w:val="00152F35"/>
    <w:rsid w:val="0015340B"/>
    <w:rsid w:val="0015359C"/>
    <w:rsid w:val="00153A05"/>
    <w:rsid w:val="00154ABE"/>
    <w:rsid w:val="00154AD2"/>
    <w:rsid w:val="00154C83"/>
    <w:rsid w:val="00154CC7"/>
    <w:rsid w:val="0015531B"/>
    <w:rsid w:val="00155861"/>
    <w:rsid w:val="00155A87"/>
    <w:rsid w:val="00155D2E"/>
    <w:rsid w:val="00157222"/>
    <w:rsid w:val="00157D3B"/>
    <w:rsid w:val="001601CB"/>
    <w:rsid w:val="00160447"/>
    <w:rsid w:val="0016058D"/>
    <w:rsid w:val="00160C53"/>
    <w:rsid w:val="00161713"/>
    <w:rsid w:val="00161BCD"/>
    <w:rsid w:val="0016258A"/>
    <w:rsid w:val="001637F0"/>
    <w:rsid w:val="0016481E"/>
    <w:rsid w:val="0016541B"/>
    <w:rsid w:val="001655A4"/>
    <w:rsid w:val="00165B9B"/>
    <w:rsid w:val="00165BBA"/>
    <w:rsid w:val="00165DB8"/>
    <w:rsid w:val="00165F80"/>
    <w:rsid w:val="001664C0"/>
    <w:rsid w:val="00166799"/>
    <w:rsid w:val="00166A06"/>
    <w:rsid w:val="00166DD8"/>
    <w:rsid w:val="00166EE5"/>
    <w:rsid w:val="0016707C"/>
    <w:rsid w:val="00167160"/>
    <w:rsid w:val="00170758"/>
    <w:rsid w:val="001715E6"/>
    <w:rsid w:val="00171BE7"/>
    <w:rsid w:val="00172BFB"/>
    <w:rsid w:val="001730AF"/>
    <w:rsid w:val="001733EB"/>
    <w:rsid w:val="00173876"/>
    <w:rsid w:val="001739E2"/>
    <w:rsid w:val="00173A9B"/>
    <w:rsid w:val="00173D1F"/>
    <w:rsid w:val="00175386"/>
    <w:rsid w:val="00175542"/>
    <w:rsid w:val="0017600C"/>
    <w:rsid w:val="00176437"/>
    <w:rsid w:val="001771BF"/>
    <w:rsid w:val="001772D1"/>
    <w:rsid w:val="00177875"/>
    <w:rsid w:val="00182602"/>
    <w:rsid w:val="00182F59"/>
    <w:rsid w:val="00182FC5"/>
    <w:rsid w:val="0018339C"/>
    <w:rsid w:val="00184596"/>
    <w:rsid w:val="00185198"/>
    <w:rsid w:val="0018534E"/>
    <w:rsid w:val="00186F22"/>
    <w:rsid w:val="00187380"/>
    <w:rsid w:val="00187C97"/>
    <w:rsid w:val="00190631"/>
    <w:rsid w:val="0019065B"/>
    <w:rsid w:val="001907CA"/>
    <w:rsid w:val="001915FE"/>
    <w:rsid w:val="00191724"/>
    <w:rsid w:val="0019201B"/>
    <w:rsid w:val="00192692"/>
    <w:rsid w:val="001930F0"/>
    <w:rsid w:val="00193196"/>
    <w:rsid w:val="00193880"/>
    <w:rsid w:val="00194EB3"/>
    <w:rsid w:val="0019509C"/>
    <w:rsid w:val="0019567D"/>
    <w:rsid w:val="0019611F"/>
    <w:rsid w:val="0019627C"/>
    <w:rsid w:val="0019658D"/>
    <w:rsid w:val="00197A8B"/>
    <w:rsid w:val="00197BDC"/>
    <w:rsid w:val="00197CE7"/>
    <w:rsid w:val="001A01D0"/>
    <w:rsid w:val="001A07A6"/>
    <w:rsid w:val="001A0831"/>
    <w:rsid w:val="001A252C"/>
    <w:rsid w:val="001A2A2F"/>
    <w:rsid w:val="001A2A3C"/>
    <w:rsid w:val="001A31CB"/>
    <w:rsid w:val="001A356B"/>
    <w:rsid w:val="001A36F5"/>
    <w:rsid w:val="001A3ABD"/>
    <w:rsid w:val="001A3B98"/>
    <w:rsid w:val="001A456C"/>
    <w:rsid w:val="001A4DFE"/>
    <w:rsid w:val="001A58C0"/>
    <w:rsid w:val="001A596A"/>
    <w:rsid w:val="001A59F5"/>
    <w:rsid w:val="001A5D60"/>
    <w:rsid w:val="001A7CF7"/>
    <w:rsid w:val="001B023F"/>
    <w:rsid w:val="001B0E22"/>
    <w:rsid w:val="001B12DE"/>
    <w:rsid w:val="001B15D8"/>
    <w:rsid w:val="001B2410"/>
    <w:rsid w:val="001B25F0"/>
    <w:rsid w:val="001B2E0B"/>
    <w:rsid w:val="001B328F"/>
    <w:rsid w:val="001B3300"/>
    <w:rsid w:val="001B3C21"/>
    <w:rsid w:val="001B42A5"/>
    <w:rsid w:val="001B4540"/>
    <w:rsid w:val="001B4B7F"/>
    <w:rsid w:val="001B5222"/>
    <w:rsid w:val="001B655D"/>
    <w:rsid w:val="001B7AFC"/>
    <w:rsid w:val="001B7B5E"/>
    <w:rsid w:val="001B7C36"/>
    <w:rsid w:val="001B7CFA"/>
    <w:rsid w:val="001C033C"/>
    <w:rsid w:val="001C0C45"/>
    <w:rsid w:val="001C0FEC"/>
    <w:rsid w:val="001C1525"/>
    <w:rsid w:val="001C1584"/>
    <w:rsid w:val="001C1B81"/>
    <w:rsid w:val="001C1EFB"/>
    <w:rsid w:val="001C23C6"/>
    <w:rsid w:val="001C2AB2"/>
    <w:rsid w:val="001C37AC"/>
    <w:rsid w:val="001C3CC6"/>
    <w:rsid w:val="001C4392"/>
    <w:rsid w:val="001C4992"/>
    <w:rsid w:val="001C4EA1"/>
    <w:rsid w:val="001C4FB1"/>
    <w:rsid w:val="001C5921"/>
    <w:rsid w:val="001C6825"/>
    <w:rsid w:val="001C79B5"/>
    <w:rsid w:val="001C7D86"/>
    <w:rsid w:val="001D049E"/>
    <w:rsid w:val="001D0CAD"/>
    <w:rsid w:val="001D1034"/>
    <w:rsid w:val="001D2D09"/>
    <w:rsid w:val="001D3008"/>
    <w:rsid w:val="001D3827"/>
    <w:rsid w:val="001D3A1B"/>
    <w:rsid w:val="001D3D5B"/>
    <w:rsid w:val="001D3E08"/>
    <w:rsid w:val="001D575B"/>
    <w:rsid w:val="001D6D09"/>
    <w:rsid w:val="001D7C75"/>
    <w:rsid w:val="001E060A"/>
    <w:rsid w:val="001E0BC8"/>
    <w:rsid w:val="001E107A"/>
    <w:rsid w:val="001E1584"/>
    <w:rsid w:val="001E1FBA"/>
    <w:rsid w:val="001E20F0"/>
    <w:rsid w:val="001E238D"/>
    <w:rsid w:val="001E2935"/>
    <w:rsid w:val="001E296C"/>
    <w:rsid w:val="001E2D2F"/>
    <w:rsid w:val="001E2D7A"/>
    <w:rsid w:val="001E348F"/>
    <w:rsid w:val="001E355E"/>
    <w:rsid w:val="001E37D4"/>
    <w:rsid w:val="001E3835"/>
    <w:rsid w:val="001E3BDB"/>
    <w:rsid w:val="001E3E57"/>
    <w:rsid w:val="001E47C4"/>
    <w:rsid w:val="001E480C"/>
    <w:rsid w:val="001E56A2"/>
    <w:rsid w:val="001E5B25"/>
    <w:rsid w:val="001E67DB"/>
    <w:rsid w:val="001F0891"/>
    <w:rsid w:val="001F0E64"/>
    <w:rsid w:val="001F0E70"/>
    <w:rsid w:val="001F160B"/>
    <w:rsid w:val="001F1B3A"/>
    <w:rsid w:val="001F1F21"/>
    <w:rsid w:val="001F2D95"/>
    <w:rsid w:val="001F2E57"/>
    <w:rsid w:val="001F520E"/>
    <w:rsid w:val="001F5350"/>
    <w:rsid w:val="001F5523"/>
    <w:rsid w:val="001F5E84"/>
    <w:rsid w:val="001F621F"/>
    <w:rsid w:val="001F675E"/>
    <w:rsid w:val="001F7BB7"/>
    <w:rsid w:val="00200B17"/>
    <w:rsid w:val="002017D3"/>
    <w:rsid w:val="00202876"/>
    <w:rsid w:val="00202AC4"/>
    <w:rsid w:val="00203266"/>
    <w:rsid w:val="00203278"/>
    <w:rsid w:val="00203387"/>
    <w:rsid w:val="0020341D"/>
    <w:rsid w:val="00203590"/>
    <w:rsid w:val="00203CCB"/>
    <w:rsid w:val="00204DA3"/>
    <w:rsid w:val="00205008"/>
    <w:rsid w:val="00205853"/>
    <w:rsid w:val="0020766A"/>
    <w:rsid w:val="002076BC"/>
    <w:rsid w:val="002108F0"/>
    <w:rsid w:val="002113F6"/>
    <w:rsid w:val="00211762"/>
    <w:rsid w:val="00211FF0"/>
    <w:rsid w:val="0021243C"/>
    <w:rsid w:val="00212F04"/>
    <w:rsid w:val="002146B3"/>
    <w:rsid w:val="00214E92"/>
    <w:rsid w:val="00215459"/>
    <w:rsid w:val="0021585C"/>
    <w:rsid w:val="00215F13"/>
    <w:rsid w:val="002163DC"/>
    <w:rsid w:val="002166C0"/>
    <w:rsid w:val="00217CF2"/>
    <w:rsid w:val="00220E5A"/>
    <w:rsid w:val="00220E85"/>
    <w:rsid w:val="0022192C"/>
    <w:rsid w:val="00222247"/>
    <w:rsid w:val="00222356"/>
    <w:rsid w:val="002226F3"/>
    <w:rsid w:val="00223486"/>
    <w:rsid w:val="00224F0C"/>
    <w:rsid w:val="00225A61"/>
    <w:rsid w:val="00226D89"/>
    <w:rsid w:val="0022766F"/>
    <w:rsid w:val="00227C53"/>
    <w:rsid w:val="002303B7"/>
    <w:rsid w:val="002305F9"/>
    <w:rsid w:val="00230AD1"/>
    <w:rsid w:val="00231710"/>
    <w:rsid w:val="00232044"/>
    <w:rsid w:val="002324E5"/>
    <w:rsid w:val="002327CF"/>
    <w:rsid w:val="00232F81"/>
    <w:rsid w:val="00233298"/>
    <w:rsid w:val="002337F3"/>
    <w:rsid w:val="00234F8F"/>
    <w:rsid w:val="00235CB4"/>
    <w:rsid w:val="00235F38"/>
    <w:rsid w:val="002368BE"/>
    <w:rsid w:val="00236FEF"/>
    <w:rsid w:val="0023731F"/>
    <w:rsid w:val="002401B3"/>
    <w:rsid w:val="0024072F"/>
    <w:rsid w:val="00241062"/>
    <w:rsid w:val="002415AD"/>
    <w:rsid w:val="00242A88"/>
    <w:rsid w:val="00242C34"/>
    <w:rsid w:val="002432DB"/>
    <w:rsid w:val="002447D6"/>
    <w:rsid w:val="00244E8C"/>
    <w:rsid w:val="0024554A"/>
    <w:rsid w:val="00245562"/>
    <w:rsid w:val="0024557F"/>
    <w:rsid w:val="00245660"/>
    <w:rsid w:val="002471C3"/>
    <w:rsid w:val="002500BE"/>
    <w:rsid w:val="002502B2"/>
    <w:rsid w:val="00250407"/>
    <w:rsid w:val="002509FC"/>
    <w:rsid w:val="0025176A"/>
    <w:rsid w:val="00252083"/>
    <w:rsid w:val="0025299C"/>
    <w:rsid w:val="002531EA"/>
    <w:rsid w:val="0025353A"/>
    <w:rsid w:val="00253981"/>
    <w:rsid w:val="00254E10"/>
    <w:rsid w:val="002555DA"/>
    <w:rsid w:val="002567B6"/>
    <w:rsid w:val="00256CCF"/>
    <w:rsid w:val="00257181"/>
    <w:rsid w:val="00257FC0"/>
    <w:rsid w:val="002603FC"/>
    <w:rsid w:val="00260F01"/>
    <w:rsid w:val="00261733"/>
    <w:rsid w:val="002618A0"/>
    <w:rsid w:val="00261EEB"/>
    <w:rsid w:val="00263716"/>
    <w:rsid w:val="0026371A"/>
    <w:rsid w:val="00263D6C"/>
    <w:rsid w:val="00263E12"/>
    <w:rsid w:val="002642B1"/>
    <w:rsid w:val="002654CB"/>
    <w:rsid w:val="0026561C"/>
    <w:rsid w:val="00266DA5"/>
    <w:rsid w:val="0027010B"/>
    <w:rsid w:val="00270A67"/>
    <w:rsid w:val="002719AB"/>
    <w:rsid w:val="00271ADE"/>
    <w:rsid w:val="00271B26"/>
    <w:rsid w:val="002727DB"/>
    <w:rsid w:val="00272A14"/>
    <w:rsid w:val="00272CBB"/>
    <w:rsid w:val="00274934"/>
    <w:rsid w:val="00274DE1"/>
    <w:rsid w:val="002758C8"/>
    <w:rsid w:val="00276030"/>
    <w:rsid w:val="002769EC"/>
    <w:rsid w:val="00277034"/>
    <w:rsid w:val="00277632"/>
    <w:rsid w:val="0028024C"/>
    <w:rsid w:val="00280404"/>
    <w:rsid w:val="00280429"/>
    <w:rsid w:val="00280E48"/>
    <w:rsid w:val="002813E9"/>
    <w:rsid w:val="0028149A"/>
    <w:rsid w:val="00281714"/>
    <w:rsid w:val="00281BF2"/>
    <w:rsid w:val="00282F27"/>
    <w:rsid w:val="002832B4"/>
    <w:rsid w:val="00283603"/>
    <w:rsid w:val="00283682"/>
    <w:rsid w:val="00284776"/>
    <w:rsid w:val="00284E63"/>
    <w:rsid w:val="00285EB5"/>
    <w:rsid w:val="00285F5A"/>
    <w:rsid w:val="00287294"/>
    <w:rsid w:val="0029032A"/>
    <w:rsid w:val="00291EB3"/>
    <w:rsid w:val="00294A23"/>
    <w:rsid w:val="00294CB7"/>
    <w:rsid w:val="00295091"/>
    <w:rsid w:val="0029567E"/>
    <w:rsid w:val="002961C0"/>
    <w:rsid w:val="00296946"/>
    <w:rsid w:val="002A0089"/>
    <w:rsid w:val="002A0632"/>
    <w:rsid w:val="002A08A9"/>
    <w:rsid w:val="002A1E7D"/>
    <w:rsid w:val="002A2E6C"/>
    <w:rsid w:val="002A423E"/>
    <w:rsid w:val="002A4A82"/>
    <w:rsid w:val="002A4CF3"/>
    <w:rsid w:val="002A6949"/>
    <w:rsid w:val="002A715D"/>
    <w:rsid w:val="002A73F2"/>
    <w:rsid w:val="002B030B"/>
    <w:rsid w:val="002B0B10"/>
    <w:rsid w:val="002B0B5E"/>
    <w:rsid w:val="002B0EC3"/>
    <w:rsid w:val="002B3A2C"/>
    <w:rsid w:val="002B4258"/>
    <w:rsid w:val="002B4531"/>
    <w:rsid w:val="002B467D"/>
    <w:rsid w:val="002B5231"/>
    <w:rsid w:val="002B699E"/>
    <w:rsid w:val="002C034E"/>
    <w:rsid w:val="002C0B76"/>
    <w:rsid w:val="002C32D5"/>
    <w:rsid w:val="002C38B1"/>
    <w:rsid w:val="002C3984"/>
    <w:rsid w:val="002C52D7"/>
    <w:rsid w:val="002C5642"/>
    <w:rsid w:val="002C5693"/>
    <w:rsid w:val="002C56B8"/>
    <w:rsid w:val="002C6EF0"/>
    <w:rsid w:val="002C7A1E"/>
    <w:rsid w:val="002C7B47"/>
    <w:rsid w:val="002D0C9D"/>
    <w:rsid w:val="002D132A"/>
    <w:rsid w:val="002D144F"/>
    <w:rsid w:val="002D1564"/>
    <w:rsid w:val="002D2613"/>
    <w:rsid w:val="002D36EA"/>
    <w:rsid w:val="002D4B5D"/>
    <w:rsid w:val="002D6061"/>
    <w:rsid w:val="002D6A6A"/>
    <w:rsid w:val="002E025A"/>
    <w:rsid w:val="002E0294"/>
    <w:rsid w:val="002E10EA"/>
    <w:rsid w:val="002E1162"/>
    <w:rsid w:val="002E12AF"/>
    <w:rsid w:val="002E1D27"/>
    <w:rsid w:val="002E23D5"/>
    <w:rsid w:val="002E24C0"/>
    <w:rsid w:val="002E24E7"/>
    <w:rsid w:val="002E3543"/>
    <w:rsid w:val="002E3779"/>
    <w:rsid w:val="002E566C"/>
    <w:rsid w:val="002E5695"/>
    <w:rsid w:val="002E5B5D"/>
    <w:rsid w:val="002E634F"/>
    <w:rsid w:val="002E7E79"/>
    <w:rsid w:val="002F0CE7"/>
    <w:rsid w:val="002F3052"/>
    <w:rsid w:val="002F3611"/>
    <w:rsid w:val="002F3D43"/>
    <w:rsid w:val="002F3E8F"/>
    <w:rsid w:val="002F58F5"/>
    <w:rsid w:val="002F5CC1"/>
    <w:rsid w:val="002F6176"/>
    <w:rsid w:val="002F6626"/>
    <w:rsid w:val="002F69CF"/>
    <w:rsid w:val="002F794B"/>
    <w:rsid w:val="0030073E"/>
    <w:rsid w:val="003014E8"/>
    <w:rsid w:val="003016F6"/>
    <w:rsid w:val="00301BF3"/>
    <w:rsid w:val="003020F9"/>
    <w:rsid w:val="00302BB7"/>
    <w:rsid w:val="00303831"/>
    <w:rsid w:val="00303DC5"/>
    <w:rsid w:val="00304073"/>
    <w:rsid w:val="0030408D"/>
    <w:rsid w:val="00304736"/>
    <w:rsid w:val="00304C5D"/>
    <w:rsid w:val="0030682F"/>
    <w:rsid w:val="00307121"/>
    <w:rsid w:val="003071CD"/>
    <w:rsid w:val="00310CA8"/>
    <w:rsid w:val="00311313"/>
    <w:rsid w:val="00311739"/>
    <w:rsid w:val="00311B53"/>
    <w:rsid w:val="00312460"/>
    <w:rsid w:val="003128E2"/>
    <w:rsid w:val="00312B01"/>
    <w:rsid w:val="00313156"/>
    <w:rsid w:val="0031379C"/>
    <w:rsid w:val="00314A73"/>
    <w:rsid w:val="003151BD"/>
    <w:rsid w:val="00315232"/>
    <w:rsid w:val="003165AA"/>
    <w:rsid w:val="00316878"/>
    <w:rsid w:val="00316904"/>
    <w:rsid w:val="003169B4"/>
    <w:rsid w:val="00317CA2"/>
    <w:rsid w:val="00317CF5"/>
    <w:rsid w:val="00317F36"/>
    <w:rsid w:val="0032049A"/>
    <w:rsid w:val="00321307"/>
    <w:rsid w:val="0032135D"/>
    <w:rsid w:val="003214A5"/>
    <w:rsid w:val="00321FF4"/>
    <w:rsid w:val="00322138"/>
    <w:rsid w:val="00322CEE"/>
    <w:rsid w:val="00323247"/>
    <w:rsid w:val="00323316"/>
    <w:rsid w:val="003246C2"/>
    <w:rsid w:val="00324A66"/>
    <w:rsid w:val="00325BEE"/>
    <w:rsid w:val="00325DE7"/>
    <w:rsid w:val="00325E25"/>
    <w:rsid w:val="00327363"/>
    <w:rsid w:val="00330F23"/>
    <w:rsid w:val="00331A21"/>
    <w:rsid w:val="00332258"/>
    <w:rsid w:val="00332620"/>
    <w:rsid w:val="003330BC"/>
    <w:rsid w:val="00333678"/>
    <w:rsid w:val="00333AC4"/>
    <w:rsid w:val="00333B87"/>
    <w:rsid w:val="00334DB4"/>
    <w:rsid w:val="00334EF8"/>
    <w:rsid w:val="003356F5"/>
    <w:rsid w:val="00335F29"/>
    <w:rsid w:val="003369E8"/>
    <w:rsid w:val="0033734B"/>
    <w:rsid w:val="00340291"/>
    <w:rsid w:val="00341EE0"/>
    <w:rsid w:val="003455E9"/>
    <w:rsid w:val="00345CED"/>
    <w:rsid w:val="00346A04"/>
    <w:rsid w:val="00346F83"/>
    <w:rsid w:val="00347DF1"/>
    <w:rsid w:val="003506FF"/>
    <w:rsid w:val="00350A3C"/>
    <w:rsid w:val="00350E05"/>
    <w:rsid w:val="00351A15"/>
    <w:rsid w:val="003531BA"/>
    <w:rsid w:val="00353B52"/>
    <w:rsid w:val="00353BD3"/>
    <w:rsid w:val="00355047"/>
    <w:rsid w:val="003555AC"/>
    <w:rsid w:val="003558EF"/>
    <w:rsid w:val="0035616E"/>
    <w:rsid w:val="00356508"/>
    <w:rsid w:val="003568E8"/>
    <w:rsid w:val="0035693B"/>
    <w:rsid w:val="00357E3F"/>
    <w:rsid w:val="00357F59"/>
    <w:rsid w:val="00360697"/>
    <w:rsid w:val="00360D06"/>
    <w:rsid w:val="00361CC1"/>
    <w:rsid w:val="00363138"/>
    <w:rsid w:val="00363B5D"/>
    <w:rsid w:val="00364A34"/>
    <w:rsid w:val="00366692"/>
    <w:rsid w:val="003673CC"/>
    <w:rsid w:val="00367472"/>
    <w:rsid w:val="003675BE"/>
    <w:rsid w:val="00367C8B"/>
    <w:rsid w:val="00371AB8"/>
    <w:rsid w:val="00371BF2"/>
    <w:rsid w:val="00373E57"/>
    <w:rsid w:val="00374170"/>
    <w:rsid w:val="003741ED"/>
    <w:rsid w:val="003743F8"/>
    <w:rsid w:val="00375728"/>
    <w:rsid w:val="0037576B"/>
    <w:rsid w:val="00375961"/>
    <w:rsid w:val="00375A55"/>
    <w:rsid w:val="00375FB2"/>
    <w:rsid w:val="003762BB"/>
    <w:rsid w:val="00376355"/>
    <w:rsid w:val="003765A7"/>
    <w:rsid w:val="00376B60"/>
    <w:rsid w:val="00377305"/>
    <w:rsid w:val="003773A0"/>
    <w:rsid w:val="00377706"/>
    <w:rsid w:val="003800D1"/>
    <w:rsid w:val="00380DE6"/>
    <w:rsid w:val="00380F33"/>
    <w:rsid w:val="0038100D"/>
    <w:rsid w:val="0038239B"/>
    <w:rsid w:val="00382A2A"/>
    <w:rsid w:val="00382F52"/>
    <w:rsid w:val="00382F54"/>
    <w:rsid w:val="0038307C"/>
    <w:rsid w:val="00384456"/>
    <w:rsid w:val="00384D74"/>
    <w:rsid w:val="00384DC9"/>
    <w:rsid w:val="00385F75"/>
    <w:rsid w:val="00386313"/>
    <w:rsid w:val="00386766"/>
    <w:rsid w:val="00387805"/>
    <w:rsid w:val="0038791F"/>
    <w:rsid w:val="00387A6F"/>
    <w:rsid w:val="00387E10"/>
    <w:rsid w:val="00390474"/>
    <w:rsid w:val="00390AA9"/>
    <w:rsid w:val="003919E9"/>
    <w:rsid w:val="00391B66"/>
    <w:rsid w:val="00392400"/>
    <w:rsid w:val="003924DE"/>
    <w:rsid w:val="00392921"/>
    <w:rsid w:val="003937EE"/>
    <w:rsid w:val="00393801"/>
    <w:rsid w:val="00394A29"/>
    <w:rsid w:val="00396715"/>
    <w:rsid w:val="0039698F"/>
    <w:rsid w:val="003970C8"/>
    <w:rsid w:val="003A0C77"/>
    <w:rsid w:val="003A0CE9"/>
    <w:rsid w:val="003A4CB7"/>
    <w:rsid w:val="003A605D"/>
    <w:rsid w:val="003A7942"/>
    <w:rsid w:val="003A7F26"/>
    <w:rsid w:val="003B017C"/>
    <w:rsid w:val="003B0894"/>
    <w:rsid w:val="003B12BF"/>
    <w:rsid w:val="003B179C"/>
    <w:rsid w:val="003B1AF2"/>
    <w:rsid w:val="003B3162"/>
    <w:rsid w:val="003B32FE"/>
    <w:rsid w:val="003B38D3"/>
    <w:rsid w:val="003B3D70"/>
    <w:rsid w:val="003B45A7"/>
    <w:rsid w:val="003B46E1"/>
    <w:rsid w:val="003B4DEF"/>
    <w:rsid w:val="003B5011"/>
    <w:rsid w:val="003B59DE"/>
    <w:rsid w:val="003B5C1E"/>
    <w:rsid w:val="003B6D0E"/>
    <w:rsid w:val="003B6DE2"/>
    <w:rsid w:val="003B73D7"/>
    <w:rsid w:val="003B7A51"/>
    <w:rsid w:val="003B7B61"/>
    <w:rsid w:val="003C001A"/>
    <w:rsid w:val="003C0AE6"/>
    <w:rsid w:val="003C0DAE"/>
    <w:rsid w:val="003C238E"/>
    <w:rsid w:val="003C36A6"/>
    <w:rsid w:val="003C3E82"/>
    <w:rsid w:val="003C4771"/>
    <w:rsid w:val="003C493C"/>
    <w:rsid w:val="003C5A6B"/>
    <w:rsid w:val="003C6230"/>
    <w:rsid w:val="003C646A"/>
    <w:rsid w:val="003C6BF2"/>
    <w:rsid w:val="003C7036"/>
    <w:rsid w:val="003C77AE"/>
    <w:rsid w:val="003D1720"/>
    <w:rsid w:val="003D286C"/>
    <w:rsid w:val="003D2988"/>
    <w:rsid w:val="003D3AE7"/>
    <w:rsid w:val="003D41D8"/>
    <w:rsid w:val="003D675E"/>
    <w:rsid w:val="003D7471"/>
    <w:rsid w:val="003D7546"/>
    <w:rsid w:val="003E04B2"/>
    <w:rsid w:val="003E2110"/>
    <w:rsid w:val="003E2CD2"/>
    <w:rsid w:val="003E3755"/>
    <w:rsid w:val="003E3961"/>
    <w:rsid w:val="003E443A"/>
    <w:rsid w:val="003E47ED"/>
    <w:rsid w:val="003E5730"/>
    <w:rsid w:val="003E6E0F"/>
    <w:rsid w:val="003E7477"/>
    <w:rsid w:val="003E74A7"/>
    <w:rsid w:val="003F016F"/>
    <w:rsid w:val="003F01BC"/>
    <w:rsid w:val="003F10DA"/>
    <w:rsid w:val="003F20DE"/>
    <w:rsid w:val="003F2B72"/>
    <w:rsid w:val="003F3183"/>
    <w:rsid w:val="003F3645"/>
    <w:rsid w:val="003F37A4"/>
    <w:rsid w:val="003F3B74"/>
    <w:rsid w:val="003F42EB"/>
    <w:rsid w:val="003F4C7E"/>
    <w:rsid w:val="003F4E82"/>
    <w:rsid w:val="003F4FE2"/>
    <w:rsid w:val="003F557E"/>
    <w:rsid w:val="003F5F71"/>
    <w:rsid w:val="003F724F"/>
    <w:rsid w:val="003F7CEF"/>
    <w:rsid w:val="004001F0"/>
    <w:rsid w:val="00400C26"/>
    <w:rsid w:val="00401220"/>
    <w:rsid w:val="00401424"/>
    <w:rsid w:val="004017C0"/>
    <w:rsid w:val="00401EDB"/>
    <w:rsid w:val="0040202A"/>
    <w:rsid w:val="00403F78"/>
    <w:rsid w:val="00405BC2"/>
    <w:rsid w:val="00405C4C"/>
    <w:rsid w:val="0040671A"/>
    <w:rsid w:val="00407F9E"/>
    <w:rsid w:val="00411234"/>
    <w:rsid w:val="004130EB"/>
    <w:rsid w:val="00413176"/>
    <w:rsid w:val="0041485A"/>
    <w:rsid w:val="00415416"/>
    <w:rsid w:val="00415820"/>
    <w:rsid w:val="00415837"/>
    <w:rsid w:val="00415CA8"/>
    <w:rsid w:val="00415F99"/>
    <w:rsid w:val="004167E6"/>
    <w:rsid w:val="00416CB3"/>
    <w:rsid w:val="0041702E"/>
    <w:rsid w:val="004171B8"/>
    <w:rsid w:val="00420617"/>
    <w:rsid w:val="00420C37"/>
    <w:rsid w:val="00421201"/>
    <w:rsid w:val="004235EB"/>
    <w:rsid w:val="00424812"/>
    <w:rsid w:val="00427040"/>
    <w:rsid w:val="004278C3"/>
    <w:rsid w:val="00430511"/>
    <w:rsid w:val="00430AD9"/>
    <w:rsid w:val="00430C83"/>
    <w:rsid w:val="00430F25"/>
    <w:rsid w:val="00431E9B"/>
    <w:rsid w:val="00431ECE"/>
    <w:rsid w:val="004322C6"/>
    <w:rsid w:val="00433168"/>
    <w:rsid w:val="004334F9"/>
    <w:rsid w:val="00433C0A"/>
    <w:rsid w:val="00434BBD"/>
    <w:rsid w:val="00434DF7"/>
    <w:rsid w:val="004358B7"/>
    <w:rsid w:val="00435A70"/>
    <w:rsid w:val="00435ABD"/>
    <w:rsid w:val="00435D09"/>
    <w:rsid w:val="00435E51"/>
    <w:rsid w:val="0043645B"/>
    <w:rsid w:val="0043657C"/>
    <w:rsid w:val="00436B4D"/>
    <w:rsid w:val="0044043D"/>
    <w:rsid w:val="00440E65"/>
    <w:rsid w:val="00440FE2"/>
    <w:rsid w:val="00441123"/>
    <w:rsid w:val="004427D3"/>
    <w:rsid w:val="00442B01"/>
    <w:rsid w:val="004435D2"/>
    <w:rsid w:val="004442F3"/>
    <w:rsid w:val="00444748"/>
    <w:rsid w:val="0044569D"/>
    <w:rsid w:val="0044644B"/>
    <w:rsid w:val="00450BC2"/>
    <w:rsid w:val="00450F32"/>
    <w:rsid w:val="004520FA"/>
    <w:rsid w:val="00452AFB"/>
    <w:rsid w:val="00452BBD"/>
    <w:rsid w:val="0045341C"/>
    <w:rsid w:val="00453CF8"/>
    <w:rsid w:val="004546EA"/>
    <w:rsid w:val="00454B02"/>
    <w:rsid w:val="00454CFF"/>
    <w:rsid w:val="004575DE"/>
    <w:rsid w:val="00460C8D"/>
    <w:rsid w:val="004610A5"/>
    <w:rsid w:val="004613A7"/>
    <w:rsid w:val="00461F71"/>
    <w:rsid w:val="00463694"/>
    <w:rsid w:val="00464935"/>
    <w:rsid w:val="00464E9F"/>
    <w:rsid w:val="00465293"/>
    <w:rsid w:val="0046727E"/>
    <w:rsid w:val="004673B0"/>
    <w:rsid w:val="004677D4"/>
    <w:rsid w:val="004701ED"/>
    <w:rsid w:val="00472083"/>
    <w:rsid w:val="00472260"/>
    <w:rsid w:val="004722F1"/>
    <w:rsid w:val="00472480"/>
    <w:rsid w:val="00472783"/>
    <w:rsid w:val="00472D29"/>
    <w:rsid w:val="00473235"/>
    <w:rsid w:val="0047323D"/>
    <w:rsid w:val="004734A9"/>
    <w:rsid w:val="0047386E"/>
    <w:rsid w:val="004744C3"/>
    <w:rsid w:val="0047491B"/>
    <w:rsid w:val="00475FFD"/>
    <w:rsid w:val="004767B4"/>
    <w:rsid w:val="00476FCA"/>
    <w:rsid w:val="0047720A"/>
    <w:rsid w:val="00477A61"/>
    <w:rsid w:val="00480299"/>
    <w:rsid w:val="00480316"/>
    <w:rsid w:val="004805AB"/>
    <w:rsid w:val="00480A24"/>
    <w:rsid w:val="00480B9D"/>
    <w:rsid w:val="00480C5F"/>
    <w:rsid w:val="00480E52"/>
    <w:rsid w:val="00481AC0"/>
    <w:rsid w:val="0048217D"/>
    <w:rsid w:val="00482799"/>
    <w:rsid w:val="00482C80"/>
    <w:rsid w:val="00483BF6"/>
    <w:rsid w:val="004843FD"/>
    <w:rsid w:val="004851E0"/>
    <w:rsid w:val="00485AC0"/>
    <w:rsid w:val="004869E3"/>
    <w:rsid w:val="00486A3B"/>
    <w:rsid w:val="0048724F"/>
    <w:rsid w:val="0048731A"/>
    <w:rsid w:val="004873BE"/>
    <w:rsid w:val="0048794F"/>
    <w:rsid w:val="00487C20"/>
    <w:rsid w:val="00490302"/>
    <w:rsid w:val="00490677"/>
    <w:rsid w:val="004906A9"/>
    <w:rsid w:val="00490D09"/>
    <w:rsid w:val="0049114B"/>
    <w:rsid w:val="00491880"/>
    <w:rsid w:val="00492588"/>
    <w:rsid w:val="004927CD"/>
    <w:rsid w:val="00492BFC"/>
    <w:rsid w:val="00495248"/>
    <w:rsid w:val="004A0A9B"/>
    <w:rsid w:val="004A1C18"/>
    <w:rsid w:val="004A1E96"/>
    <w:rsid w:val="004A21FD"/>
    <w:rsid w:val="004A2948"/>
    <w:rsid w:val="004A2D15"/>
    <w:rsid w:val="004A3299"/>
    <w:rsid w:val="004A3885"/>
    <w:rsid w:val="004A47E1"/>
    <w:rsid w:val="004A5F42"/>
    <w:rsid w:val="004A6784"/>
    <w:rsid w:val="004A6909"/>
    <w:rsid w:val="004A6BAD"/>
    <w:rsid w:val="004B0007"/>
    <w:rsid w:val="004B1A62"/>
    <w:rsid w:val="004B1B61"/>
    <w:rsid w:val="004B2BDD"/>
    <w:rsid w:val="004B2E3C"/>
    <w:rsid w:val="004B32F7"/>
    <w:rsid w:val="004B352C"/>
    <w:rsid w:val="004B4A0E"/>
    <w:rsid w:val="004B4C95"/>
    <w:rsid w:val="004B4F54"/>
    <w:rsid w:val="004B506C"/>
    <w:rsid w:val="004B54A2"/>
    <w:rsid w:val="004B55E6"/>
    <w:rsid w:val="004B5BD6"/>
    <w:rsid w:val="004B5C14"/>
    <w:rsid w:val="004B70FC"/>
    <w:rsid w:val="004C0ED1"/>
    <w:rsid w:val="004C2BF2"/>
    <w:rsid w:val="004C40EC"/>
    <w:rsid w:val="004C6A67"/>
    <w:rsid w:val="004C6B1F"/>
    <w:rsid w:val="004C6EFD"/>
    <w:rsid w:val="004D0B65"/>
    <w:rsid w:val="004D1C34"/>
    <w:rsid w:val="004D1EE7"/>
    <w:rsid w:val="004D3D58"/>
    <w:rsid w:val="004D4E61"/>
    <w:rsid w:val="004D54CA"/>
    <w:rsid w:val="004D55AB"/>
    <w:rsid w:val="004D6363"/>
    <w:rsid w:val="004D756E"/>
    <w:rsid w:val="004D7E36"/>
    <w:rsid w:val="004E03D6"/>
    <w:rsid w:val="004E04CC"/>
    <w:rsid w:val="004E05A6"/>
    <w:rsid w:val="004E07B8"/>
    <w:rsid w:val="004E086B"/>
    <w:rsid w:val="004E0CAC"/>
    <w:rsid w:val="004E0F65"/>
    <w:rsid w:val="004E1062"/>
    <w:rsid w:val="004E14CA"/>
    <w:rsid w:val="004E18C9"/>
    <w:rsid w:val="004E21F3"/>
    <w:rsid w:val="004E2810"/>
    <w:rsid w:val="004E2D7A"/>
    <w:rsid w:val="004E4390"/>
    <w:rsid w:val="004E53EC"/>
    <w:rsid w:val="004E54F7"/>
    <w:rsid w:val="004E7EAC"/>
    <w:rsid w:val="004F0E10"/>
    <w:rsid w:val="004F1C6A"/>
    <w:rsid w:val="004F1DA0"/>
    <w:rsid w:val="004F2905"/>
    <w:rsid w:val="004F32CA"/>
    <w:rsid w:val="004F3DA9"/>
    <w:rsid w:val="004F40DB"/>
    <w:rsid w:val="004F4273"/>
    <w:rsid w:val="004F4641"/>
    <w:rsid w:val="004F5833"/>
    <w:rsid w:val="004F59BC"/>
    <w:rsid w:val="004F720A"/>
    <w:rsid w:val="004F7932"/>
    <w:rsid w:val="004F7A00"/>
    <w:rsid w:val="0050020B"/>
    <w:rsid w:val="005008D4"/>
    <w:rsid w:val="00500A95"/>
    <w:rsid w:val="00500CCF"/>
    <w:rsid w:val="00501011"/>
    <w:rsid w:val="0050133D"/>
    <w:rsid w:val="00501AE7"/>
    <w:rsid w:val="00501BFC"/>
    <w:rsid w:val="005020F3"/>
    <w:rsid w:val="00502AFB"/>
    <w:rsid w:val="00502C76"/>
    <w:rsid w:val="00502FC4"/>
    <w:rsid w:val="00503B4E"/>
    <w:rsid w:val="00504463"/>
    <w:rsid w:val="00504C73"/>
    <w:rsid w:val="00504DF0"/>
    <w:rsid w:val="00505425"/>
    <w:rsid w:val="005060DF"/>
    <w:rsid w:val="00510802"/>
    <w:rsid w:val="00510ED9"/>
    <w:rsid w:val="005126E7"/>
    <w:rsid w:val="005126EF"/>
    <w:rsid w:val="00512988"/>
    <w:rsid w:val="00512FBC"/>
    <w:rsid w:val="00513522"/>
    <w:rsid w:val="00513B14"/>
    <w:rsid w:val="00513B25"/>
    <w:rsid w:val="00513C88"/>
    <w:rsid w:val="00514195"/>
    <w:rsid w:val="005143E5"/>
    <w:rsid w:val="00514565"/>
    <w:rsid w:val="00515DE0"/>
    <w:rsid w:val="00516F4F"/>
    <w:rsid w:val="0051707F"/>
    <w:rsid w:val="00517830"/>
    <w:rsid w:val="00517EC0"/>
    <w:rsid w:val="00520062"/>
    <w:rsid w:val="005207E2"/>
    <w:rsid w:val="00520858"/>
    <w:rsid w:val="005209C4"/>
    <w:rsid w:val="00520ACE"/>
    <w:rsid w:val="005221C1"/>
    <w:rsid w:val="00522331"/>
    <w:rsid w:val="00522E05"/>
    <w:rsid w:val="00522EA7"/>
    <w:rsid w:val="00523089"/>
    <w:rsid w:val="005236F0"/>
    <w:rsid w:val="00523B6B"/>
    <w:rsid w:val="00525059"/>
    <w:rsid w:val="00525380"/>
    <w:rsid w:val="005267B5"/>
    <w:rsid w:val="005269BE"/>
    <w:rsid w:val="00527532"/>
    <w:rsid w:val="005276A9"/>
    <w:rsid w:val="00527797"/>
    <w:rsid w:val="005303E4"/>
    <w:rsid w:val="005305F6"/>
    <w:rsid w:val="005307EA"/>
    <w:rsid w:val="00530A1D"/>
    <w:rsid w:val="00530E11"/>
    <w:rsid w:val="00531CE9"/>
    <w:rsid w:val="005326C5"/>
    <w:rsid w:val="00532736"/>
    <w:rsid w:val="0053324E"/>
    <w:rsid w:val="005337D2"/>
    <w:rsid w:val="0053414F"/>
    <w:rsid w:val="00534848"/>
    <w:rsid w:val="00534A5D"/>
    <w:rsid w:val="00534B0A"/>
    <w:rsid w:val="005354CD"/>
    <w:rsid w:val="00535B6B"/>
    <w:rsid w:val="005368F5"/>
    <w:rsid w:val="00536A6A"/>
    <w:rsid w:val="00536B8D"/>
    <w:rsid w:val="00536E3B"/>
    <w:rsid w:val="00537007"/>
    <w:rsid w:val="005372FD"/>
    <w:rsid w:val="005401A0"/>
    <w:rsid w:val="00540A52"/>
    <w:rsid w:val="005414B1"/>
    <w:rsid w:val="00542076"/>
    <w:rsid w:val="00542616"/>
    <w:rsid w:val="00542FC9"/>
    <w:rsid w:val="005431C4"/>
    <w:rsid w:val="00544AA8"/>
    <w:rsid w:val="00544BAF"/>
    <w:rsid w:val="00544D56"/>
    <w:rsid w:val="005450BF"/>
    <w:rsid w:val="0054589D"/>
    <w:rsid w:val="0054674B"/>
    <w:rsid w:val="005468BB"/>
    <w:rsid w:val="00546DD3"/>
    <w:rsid w:val="00547F38"/>
    <w:rsid w:val="0055194C"/>
    <w:rsid w:val="00551CAA"/>
    <w:rsid w:val="00551F01"/>
    <w:rsid w:val="00552D07"/>
    <w:rsid w:val="00553195"/>
    <w:rsid w:val="0055376C"/>
    <w:rsid w:val="00554920"/>
    <w:rsid w:val="00554E31"/>
    <w:rsid w:val="005551BA"/>
    <w:rsid w:val="005552A8"/>
    <w:rsid w:val="00555EDD"/>
    <w:rsid w:val="0055613A"/>
    <w:rsid w:val="00556E98"/>
    <w:rsid w:val="005578FA"/>
    <w:rsid w:val="00557AEB"/>
    <w:rsid w:val="00561911"/>
    <w:rsid w:val="005619DB"/>
    <w:rsid w:val="00561AC5"/>
    <w:rsid w:val="00561AF4"/>
    <w:rsid w:val="00561F9B"/>
    <w:rsid w:val="005626B4"/>
    <w:rsid w:val="005629E0"/>
    <w:rsid w:val="00564BAE"/>
    <w:rsid w:val="00565542"/>
    <w:rsid w:val="005670D4"/>
    <w:rsid w:val="005678A7"/>
    <w:rsid w:val="00570116"/>
    <w:rsid w:val="005701C0"/>
    <w:rsid w:val="00570FC9"/>
    <w:rsid w:val="00571C21"/>
    <w:rsid w:val="0057263B"/>
    <w:rsid w:val="0057384F"/>
    <w:rsid w:val="005745F9"/>
    <w:rsid w:val="0057478F"/>
    <w:rsid w:val="00574897"/>
    <w:rsid w:val="00574961"/>
    <w:rsid w:val="00575474"/>
    <w:rsid w:val="0057596C"/>
    <w:rsid w:val="00576911"/>
    <w:rsid w:val="0058063A"/>
    <w:rsid w:val="00580824"/>
    <w:rsid w:val="00580B02"/>
    <w:rsid w:val="0058114A"/>
    <w:rsid w:val="00581914"/>
    <w:rsid w:val="00581C12"/>
    <w:rsid w:val="00581D93"/>
    <w:rsid w:val="00581F92"/>
    <w:rsid w:val="00582808"/>
    <w:rsid w:val="00583835"/>
    <w:rsid w:val="005850CF"/>
    <w:rsid w:val="00585B3C"/>
    <w:rsid w:val="00585BDB"/>
    <w:rsid w:val="00586EE1"/>
    <w:rsid w:val="00587030"/>
    <w:rsid w:val="005874B8"/>
    <w:rsid w:val="005879B8"/>
    <w:rsid w:val="00587BE9"/>
    <w:rsid w:val="00590324"/>
    <w:rsid w:val="0059054D"/>
    <w:rsid w:val="00590D2F"/>
    <w:rsid w:val="0059128F"/>
    <w:rsid w:val="00591D01"/>
    <w:rsid w:val="005931E5"/>
    <w:rsid w:val="005934E1"/>
    <w:rsid w:val="00593710"/>
    <w:rsid w:val="00593E28"/>
    <w:rsid w:val="0059430C"/>
    <w:rsid w:val="005944E3"/>
    <w:rsid w:val="005960A1"/>
    <w:rsid w:val="00596353"/>
    <w:rsid w:val="00596441"/>
    <w:rsid w:val="0059684E"/>
    <w:rsid w:val="0059740D"/>
    <w:rsid w:val="005A0A44"/>
    <w:rsid w:val="005A0B3D"/>
    <w:rsid w:val="005A1416"/>
    <w:rsid w:val="005A2174"/>
    <w:rsid w:val="005A243E"/>
    <w:rsid w:val="005A2B07"/>
    <w:rsid w:val="005A3202"/>
    <w:rsid w:val="005A34F7"/>
    <w:rsid w:val="005A48EB"/>
    <w:rsid w:val="005A5694"/>
    <w:rsid w:val="005A5DF5"/>
    <w:rsid w:val="005A75C8"/>
    <w:rsid w:val="005A7E51"/>
    <w:rsid w:val="005B0334"/>
    <w:rsid w:val="005B0774"/>
    <w:rsid w:val="005B11EF"/>
    <w:rsid w:val="005B1B89"/>
    <w:rsid w:val="005B2695"/>
    <w:rsid w:val="005B276B"/>
    <w:rsid w:val="005B2CE8"/>
    <w:rsid w:val="005B2D44"/>
    <w:rsid w:val="005B31AF"/>
    <w:rsid w:val="005B3B0E"/>
    <w:rsid w:val="005B3D41"/>
    <w:rsid w:val="005B45BE"/>
    <w:rsid w:val="005B4B24"/>
    <w:rsid w:val="005B4B91"/>
    <w:rsid w:val="005B5124"/>
    <w:rsid w:val="005B5629"/>
    <w:rsid w:val="005B6014"/>
    <w:rsid w:val="005B6479"/>
    <w:rsid w:val="005B6546"/>
    <w:rsid w:val="005B6D93"/>
    <w:rsid w:val="005B6DD8"/>
    <w:rsid w:val="005B7A2C"/>
    <w:rsid w:val="005C020A"/>
    <w:rsid w:val="005C0E0F"/>
    <w:rsid w:val="005C1ECD"/>
    <w:rsid w:val="005C2847"/>
    <w:rsid w:val="005C28C3"/>
    <w:rsid w:val="005C2B0D"/>
    <w:rsid w:val="005C3676"/>
    <w:rsid w:val="005C3FE8"/>
    <w:rsid w:val="005C529E"/>
    <w:rsid w:val="005C5985"/>
    <w:rsid w:val="005C6ED6"/>
    <w:rsid w:val="005D0BA8"/>
    <w:rsid w:val="005D122F"/>
    <w:rsid w:val="005D16D7"/>
    <w:rsid w:val="005D1765"/>
    <w:rsid w:val="005D1812"/>
    <w:rsid w:val="005D191C"/>
    <w:rsid w:val="005D209C"/>
    <w:rsid w:val="005D31FD"/>
    <w:rsid w:val="005D3D9B"/>
    <w:rsid w:val="005D3E53"/>
    <w:rsid w:val="005D42CC"/>
    <w:rsid w:val="005D5A27"/>
    <w:rsid w:val="005D5B95"/>
    <w:rsid w:val="005D5D55"/>
    <w:rsid w:val="005D5F87"/>
    <w:rsid w:val="005D6792"/>
    <w:rsid w:val="005D6CA8"/>
    <w:rsid w:val="005D7D59"/>
    <w:rsid w:val="005E0116"/>
    <w:rsid w:val="005E17C6"/>
    <w:rsid w:val="005E1DB5"/>
    <w:rsid w:val="005E1F28"/>
    <w:rsid w:val="005E2DD4"/>
    <w:rsid w:val="005E3D9D"/>
    <w:rsid w:val="005E4EE7"/>
    <w:rsid w:val="005E4EED"/>
    <w:rsid w:val="005E5F23"/>
    <w:rsid w:val="005E6331"/>
    <w:rsid w:val="005E6944"/>
    <w:rsid w:val="005E6E47"/>
    <w:rsid w:val="005E75D6"/>
    <w:rsid w:val="005E7973"/>
    <w:rsid w:val="005F0611"/>
    <w:rsid w:val="005F0A7F"/>
    <w:rsid w:val="005F0DA5"/>
    <w:rsid w:val="005F1744"/>
    <w:rsid w:val="005F1D6F"/>
    <w:rsid w:val="005F2C83"/>
    <w:rsid w:val="005F3104"/>
    <w:rsid w:val="005F3878"/>
    <w:rsid w:val="005F3C85"/>
    <w:rsid w:val="005F4C7A"/>
    <w:rsid w:val="005F50DB"/>
    <w:rsid w:val="005F610A"/>
    <w:rsid w:val="005F66C0"/>
    <w:rsid w:val="00600383"/>
    <w:rsid w:val="00600A86"/>
    <w:rsid w:val="00600FAC"/>
    <w:rsid w:val="00601CF1"/>
    <w:rsid w:val="0060298C"/>
    <w:rsid w:val="00603E98"/>
    <w:rsid w:val="00604439"/>
    <w:rsid w:val="00604ABC"/>
    <w:rsid w:val="00604C20"/>
    <w:rsid w:val="006055E8"/>
    <w:rsid w:val="00605739"/>
    <w:rsid w:val="0060585E"/>
    <w:rsid w:val="006059A4"/>
    <w:rsid w:val="00605E1B"/>
    <w:rsid w:val="00605F2D"/>
    <w:rsid w:val="00606443"/>
    <w:rsid w:val="00607129"/>
    <w:rsid w:val="00607537"/>
    <w:rsid w:val="00607C50"/>
    <w:rsid w:val="006107DF"/>
    <w:rsid w:val="00610E19"/>
    <w:rsid w:val="00611E96"/>
    <w:rsid w:val="00612465"/>
    <w:rsid w:val="006130A4"/>
    <w:rsid w:val="0061311B"/>
    <w:rsid w:val="006131F0"/>
    <w:rsid w:val="00613976"/>
    <w:rsid w:val="00613A11"/>
    <w:rsid w:val="00614604"/>
    <w:rsid w:val="00614A75"/>
    <w:rsid w:val="006166CD"/>
    <w:rsid w:val="00616D71"/>
    <w:rsid w:val="00617908"/>
    <w:rsid w:val="00620239"/>
    <w:rsid w:val="00620A3B"/>
    <w:rsid w:val="00620B87"/>
    <w:rsid w:val="0062142A"/>
    <w:rsid w:val="006221BB"/>
    <w:rsid w:val="00622667"/>
    <w:rsid w:val="006229F9"/>
    <w:rsid w:val="00622B7B"/>
    <w:rsid w:val="0062307C"/>
    <w:rsid w:val="006253F7"/>
    <w:rsid w:val="00625492"/>
    <w:rsid w:val="00625594"/>
    <w:rsid w:val="006261A9"/>
    <w:rsid w:val="00630339"/>
    <w:rsid w:val="00630935"/>
    <w:rsid w:val="0063136F"/>
    <w:rsid w:val="006318F1"/>
    <w:rsid w:val="00633F23"/>
    <w:rsid w:val="006349CC"/>
    <w:rsid w:val="00635233"/>
    <w:rsid w:val="00636831"/>
    <w:rsid w:val="00636C8E"/>
    <w:rsid w:val="00636CB3"/>
    <w:rsid w:val="0063759A"/>
    <w:rsid w:val="00637EFF"/>
    <w:rsid w:val="00640DDB"/>
    <w:rsid w:val="00641562"/>
    <w:rsid w:val="00641619"/>
    <w:rsid w:val="0064206C"/>
    <w:rsid w:val="00642A9E"/>
    <w:rsid w:val="006430AC"/>
    <w:rsid w:val="00643463"/>
    <w:rsid w:val="00644B75"/>
    <w:rsid w:val="00645225"/>
    <w:rsid w:val="00646089"/>
    <w:rsid w:val="00646135"/>
    <w:rsid w:val="00646377"/>
    <w:rsid w:val="00646F2C"/>
    <w:rsid w:val="0064796B"/>
    <w:rsid w:val="00650C2D"/>
    <w:rsid w:val="0065142E"/>
    <w:rsid w:val="006518A2"/>
    <w:rsid w:val="006530A4"/>
    <w:rsid w:val="006531AD"/>
    <w:rsid w:val="006539EE"/>
    <w:rsid w:val="00653C23"/>
    <w:rsid w:val="00653CD1"/>
    <w:rsid w:val="00655730"/>
    <w:rsid w:val="006561E4"/>
    <w:rsid w:val="00656235"/>
    <w:rsid w:val="006613FC"/>
    <w:rsid w:val="006616CE"/>
    <w:rsid w:val="006616D6"/>
    <w:rsid w:val="00661944"/>
    <w:rsid w:val="00662028"/>
    <w:rsid w:val="006623D4"/>
    <w:rsid w:val="00665B8B"/>
    <w:rsid w:val="00665BC4"/>
    <w:rsid w:val="00665F6A"/>
    <w:rsid w:val="006662B8"/>
    <w:rsid w:val="00666FF6"/>
    <w:rsid w:val="00667052"/>
    <w:rsid w:val="00667336"/>
    <w:rsid w:val="00667A93"/>
    <w:rsid w:val="00670EE9"/>
    <w:rsid w:val="00671B38"/>
    <w:rsid w:val="00671C8D"/>
    <w:rsid w:val="0067265F"/>
    <w:rsid w:val="00675FCE"/>
    <w:rsid w:val="00677EBB"/>
    <w:rsid w:val="00680C16"/>
    <w:rsid w:val="00680D4C"/>
    <w:rsid w:val="00680E46"/>
    <w:rsid w:val="00681CCC"/>
    <w:rsid w:val="00682FA1"/>
    <w:rsid w:val="00683791"/>
    <w:rsid w:val="00684AA9"/>
    <w:rsid w:val="00684D55"/>
    <w:rsid w:val="0068510F"/>
    <w:rsid w:val="00685241"/>
    <w:rsid w:val="00685C50"/>
    <w:rsid w:val="0068641B"/>
    <w:rsid w:val="0068673F"/>
    <w:rsid w:val="006869EC"/>
    <w:rsid w:val="00687C6E"/>
    <w:rsid w:val="00690FE6"/>
    <w:rsid w:val="00691938"/>
    <w:rsid w:val="00691EBF"/>
    <w:rsid w:val="00692290"/>
    <w:rsid w:val="00693935"/>
    <w:rsid w:val="00693A24"/>
    <w:rsid w:val="00693D00"/>
    <w:rsid w:val="006942FA"/>
    <w:rsid w:val="0069485A"/>
    <w:rsid w:val="006954B6"/>
    <w:rsid w:val="006964B6"/>
    <w:rsid w:val="0069684A"/>
    <w:rsid w:val="0069796A"/>
    <w:rsid w:val="006A186E"/>
    <w:rsid w:val="006A243D"/>
    <w:rsid w:val="006A2718"/>
    <w:rsid w:val="006A29E7"/>
    <w:rsid w:val="006A2B4B"/>
    <w:rsid w:val="006A2C72"/>
    <w:rsid w:val="006A35F4"/>
    <w:rsid w:val="006A3F7D"/>
    <w:rsid w:val="006A4B9A"/>
    <w:rsid w:val="006A4CA5"/>
    <w:rsid w:val="006A4E2F"/>
    <w:rsid w:val="006A560B"/>
    <w:rsid w:val="006A648F"/>
    <w:rsid w:val="006A6616"/>
    <w:rsid w:val="006A67CB"/>
    <w:rsid w:val="006A6F84"/>
    <w:rsid w:val="006A712B"/>
    <w:rsid w:val="006A739F"/>
    <w:rsid w:val="006B0A56"/>
    <w:rsid w:val="006B0EB9"/>
    <w:rsid w:val="006B142B"/>
    <w:rsid w:val="006B1786"/>
    <w:rsid w:val="006B1A79"/>
    <w:rsid w:val="006B228C"/>
    <w:rsid w:val="006B326E"/>
    <w:rsid w:val="006B34F6"/>
    <w:rsid w:val="006B35DD"/>
    <w:rsid w:val="006B4051"/>
    <w:rsid w:val="006B42BA"/>
    <w:rsid w:val="006B46B0"/>
    <w:rsid w:val="006B560D"/>
    <w:rsid w:val="006B74BC"/>
    <w:rsid w:val="006C05EA"/>
    <w:rsid w:val="006C0A66"/>
    <w:rsid w:val="006C1EB4"/>
    <w:rsid w:val="006C2290"/>
    <w:rsid w:val="006C29FE"/>
    <w:rsid w:val="006C3682"/>
    <w:rsid w:val="006C3C65"/>
    <w:rsid w:val="006C47D8"/>
    <w:rsid w:val="006C47E2"/>
    <w:rsid w:val="006C616F"/>
    <w:rsid w:val="006C661D"/>
    <w:rsid w:val="006C6822"/>
    <w:rsid w:val="006D04A5"/>
    <w:rsid w:val="006D10B4"/>
    <w:rsid w:val="006D1627"/>
    <w:rsid w:val="006D1F1A"/>
    <w:rsid w:val="006D2428"/>
    <w:rsid w:val="006D27D9"/>
    <w:rsid w:val="006D2A51"/>
    <w:rsid w:val="006D31A7"/>
    <w:rsid w:val="006D38B8"/>
    <w:rsid w:val="006D5CC1"/>
    <w:rsid w:val="006D6302"/>
    <w:rsid w:val="006D65D8"/>
    <w:rsid w:val="006D6F85"/>
    <w:rsid w:val="006D7CFF"/>
    <w:rsid w:val="006E025E"/>
    <w:rsid w:val="006E038E"/>
    <w:rsid w:val="006E0A85"/>
    <w:rsid w:val="006E1BB7"/>
    <w:rsid w:val="006E213F"/>
    <w:rsid w:val="006E2E6C"/>
    <w:rsid w:val="006E3A14"/>
    <w:rsid w:val="006E3D58"/>
    <w:rsid w:val="006E43ED"/>
    <w:rsid w:val="006E46C9"/>
    <w:rsid w:val="006E542A"/>
    <w:rsid w:val="006E5467"/>
    <w:rsid w:val="006E54C3"/>
    <w:rsid w:val="006E5A94"/>
    <w:rsid w:val="006E5EB2"/>
    <w:rsid w:val="006E608E"/>
    <w:rsid w:val="006E6EA0"/>
    <w:rsid w:val="006E703B"/>
    <w:rsid w:val="006E7875"/>
    <w:rsid w:val="006F0EF1"/>
    <w:rsid w:val="006F1106"/>
    <w:rsid w:val="006F1215"/>
    <w:rsid w:val="006F214C"/>
    <w:rsid w:val="006F21DE"/>
    <w:rsid w:val="006F3F2C"/>
    <w:rsid w:val="006F4639"/>
    <w:rsid w:val="006F46D8"/>
    <w:rsid w:val="006F5C51"/>
    <w:rsid w:val="006F6188"/>
    <w:rsid w:val="007011F6"/>
    <w:rsid w:val="00701542"/>
    <w:rsid w:val="00701892"/>
    <w:rsid w:val="00702B2C"/>
    <w:rsid w:val="007035D8"/>
    <w:rsid w:val="0070429D"/>
    <w:rsid w:val="007045A8"/>
    <w:rsid w:val="00707CA9"/>
    <w:rsid w:val="00712E13"/>
    <w:rsid w:val="00712F2F"/>
    <w:rsid w:val="00713046"/>
    <w:rsid w:val="00713126"/>
    <w:rsid w:val="007131C0"/>
    <w:rsid w:val="00714456"/>
    <w:rsid w:val="0071477E"/>
    <w:rsid w:val="00715F2F"/>
    <w:rsid w:val="00717FD5"/>
    <w:rsid w:val="007201E4"/>
    <w:rsid w:val="00720E47"/>
    <w:rsid w:val="00721630"/>
    <w:rsid w:val="00722260"/>
    <w:rsid w:val="00722866"/>
    <w:rsid w:val="0072288B"/>
    <w:rsid w:val="00723A52"/>
    <w:rsid w:val="007249C6"/>
    <w:rsid w:val="00725258"/>
    <w:rsid w:val="00725478"/>
    <w:rsid w:val="007258AD"/>
    <w:rsid w:val="00725E44"/>
    <w:rsid w:val="00731089"/>
    <w:rsid w:val="00731D80"/>
    <w:rsid w:val="00731F49"/>
    <w:rsid w:val="00732145"/>
    <w:rsid w:val="00732FDA"/>
    <w:rsid w:val="00733493"/>
    <w:rsid w:val="00733812"/>
    <w:rsid w:val="00734C76"/>
    <w:rsid w:val="0073506A"/>
    <w:rsid w:val="0073563E"/>
    <w:rsid w:val="00735A27"/>
    <w:rsid w:val="00735B65"/>
    <w:rsid w:val="00735BF0"/>
    <w:rsid w:val="00735FFD"/>
    <w:rsid w:val="00736075"/>
    <w:rsid w:val="0073645A"/>
    <w:rsid w:val="0073747E"/>
    <w:rsid w:val="0073786D"/>
    <w:rsid w:val="00737A47"/>
    <w:rsid w:val="00740664"/>
    <w:rsid w:val="0074066E"/>
    <w:rsid w:val="00740740"/>
    <w:rsid w:val="00740827"/>
    <w:rsid w:val="00740F3A"/>
    <w:rsid w:val="00742024"/>
    <w:rsid w:val="0074253E"/>
    <w:rsid w:val="007427A2"/>
    <w:rsid w:val="00743B25"/>
    <w:rsid w:val="00744F07"/>
    <w:rsid w:val="00745594"/>
    <w:rsid w:val="0074563E"/>
    <w:rsid w:val="00745955"/>
    <w:rsid w:val="00745CF7"/>
    <w:rsid w:val="0074617B"/>
    <w:rsid w:val="00746B4C"/>
    <w:rsid w:val="00746BB0"/>
    <w:rsid w:val="0074781F"/>
    <w:rsid w:val="00750E4A"/>
    <w:rsid w:val="00750FF7"/>
    <w:rsid w:val="00751375"/>
    <w:rsid w:val="00751655"/>
    <w:rsid w:val="00751838"/>
    <w:rsid w:val="00752058"/>
    <w:rsid w:val="00752274"/>
    <w:rsid w:val="00752386"/>
    <w:rsid w:val="00752977"/>
    <w:rsid w:val="007530B9"/>
    <w:rsid w:val="007533FE"/>
    <w:rsid w:val="00754E9A"/>
    <w:rsid w:val="00754EAD"/>
    <w:rsid w:val="00755D49"/>
    <w:rsid w:val="007562FF"/>
    <w:rsid w:val="00756444"/>
    <w:rsid w:val="00756623"/>
    <w:rsid w:val="00756629"/>
    <w:rsid w:val="00756844"/>
    <w:rsid w:val="0075739B"/>
    <w:rsid w:val="00757A72"/>
    <w:rsid w:val="00757DE7"/>
    <w:rsid w:val="00760E24"/>
    <w:rsid w:val="007618C6"/>
    <w:rsid w:val="0076198B"/>
    <w:rsid w:val="00761A4B"/>
    <w:rsid w:val="00762BAE"/>
    <w:rsid w:val="007633B0"/>
    <w:rsid w:val="00764BCD"/>
    <w:rsid w:val="00764E38"/>
    <w:rsid w:val="00765C06"/>
    <w:rsid w:val="007664D6"/>
    <w:rsid w:val="00766632"/>
    <w:rsid w:val="00766917"/>
    <w:rsid w:val="00766BCA"/>
    <w:rsid w:val="00767905"/>
    <w:rsid w:val="00770AAE"/>
    <w:rsid w:val="00772FFA"/>
    <w:rsid w:val="00773530"/>
    <w:rsid w:val="00773D54"/>
    <w:rsid w:val="0077451F"/>
    <w:rsid w:val="0077459D"/>
    <w:rsid w:val="00774B8A"/>
    <w:rsid w:val="00774E8F"/>
    <w:rsid w:val="00774F9F"/>
    <w:rsid w:val="00775291"/>
    <w:rsid w:val="00775301"/>
    <w:rsid w:val="00775AB4"/>
    <w:rsid w:val="00775FF7"/>
    <w:rsid w:val="00777835"/>
    <w:rsid w:val="00777CA7"/>
    <w:rsid w:val="00780C8B"/>
    <w:rsid w:val="00781688"/>
    <w:rsid w:val="007819EA"/>
    <w:rsid w:val="007825DF"/>
    <w:rsid w:val="0078277B"/>
    <w:rsid w:val="007827B4"/>
    <w:rsid w:val="007827E8"/>
    <w:rsid w:val="007831D6"/>
    <w:rsid w:val="00783B11"/>
    <w:rsid w:val="00784269"/>
    <w:rsid w:val="00786EB2"/>
    <w:rsid w:val="007871FA"/>
    <w:rsid w:val="0078744A"/>
    <w:rsid w:val="00787EAB"/>
    <w:rsid w:val="00787FB8"/>
    <w:rsid w:val="00790503"/>
    <w:rsid w:val="00791AB7"/>
    <w:rsid w:val="00791B9C"/>
    <w:rsid w:val="0079208A"/>
    <w:rsid w:val="007923F1"/>
    <w:rsid w:val="00792ED9"/>
    <w:rsid w:val="00792EDC"/>
    <w:rsid w:val="00795373"/>
    <w:rsid w:val="00795EEC"/>
    <w:rsid w:val="0079632D"/>
    <w:rsid w:val="00796B97"/>
    <w:rsid w:val="00797ABD"/>
    <w:rsid w:val="00797C1F"/>
    <w:rsid w:val="007A0F53"/>
    <w:rsid w:val="007A121C"/>
    <w:rsid w:val="007A15FC"/>
    <w:rsid w:val="007A1FAD"/>
    <w:rsid w:val="007A22E0"/>
    <w:rsid w:val="007A2794"/>
    <w:rsid w:val="007A46E9"/>
    <w:rsid w:val="007A4E73"/>
    <w:rsid w:val="007A50AD"/>
    <w:rsid w:val="007A76A7"/>
    <w:rsid w:val="007A7713"/>
    <w:rsid w:val="007B0009"/>
    <w:rsid w:val="007B0270"/>
    <w:rsid w:val="007B02D2"/>
    <w:rsid w:val="007B0CD9"/>
    <w:rsid w:val="007B1508"/>
    <w:rsid w:val="007B16E7"/>
    <w:rsid w:val="007B21D1"/>
    <w:rsid w:val="007B22C1"/>
    <w:rsid w:val="007B25CC"/>
    <w:rsid w:val="007B731A"/>
    <w:rsid w:val="007B766E"/>
    <w:rsid w:val="007B7F84"/>
    <w:rsid w:val="007C063A"/>
    <w:rsid w:val="007C0FAB"/>
    <w:rsid w:val="007C107A"/>
    <w:rsid w:val="007C180A"/>
    <w:rsid w:val="007C1FEC"/>
    <w:rsid w:val="007C274A"/>
    <w:rsid w:val="007C2D3C"/>
    <w:rsid w:val="007C2FDD"/>
    <w:rsid w:val="007C358A"/>
    <w:rsid w:val="007C3DC4"/>
    <w:rsid w:val="007C5A77"/>
    <w:rsid w:val="007C5CFD"/>
    <w:rsid w:val="007C693A"/>
    <w:rsid w:val="007C7371"/>
    <w:rsid w:val="007C7482"/>
    <w:rsid w:val="007C75F8"/>
    <w:rsid w:val="007D0120"/>
    <w:rsid w:val="007D0125"/>
    <w:rsid w:val="007D019F"/>
    <w:rsid w:val="007D3C15"/>
    <w:rsid w:val="007D3EBB"/>
    <w:rsid w:val="007D67BC"/>
    <w:rsid w:val="007D75C4"/>
    <w:rsid w:val="007E0ABC"/>
    <w:rsid w:val="007E15F7"/>
    <w:rsid w:val="007E1985"/>
    <w:rsid w:val="007E1AA6"/>
    <w:rsid w:val="007E2991"/>
    <w:rsid w:val="007E3370"/>
    <w:rsid w:val="007E36CA"/>
    <w:rsid w:val="007E3C7D"/>
    <w:rsid w:val="007E4355"/>
    <w:rsid w:val="007E44FB"/>
    <w:rsid w:val="007E4C96"/>
    <w:rsid w:val="007E5216"/>
    <w:rsid w:val="007E5278"/>
    <w:rsid w:val="007E560F"/>
    <w:rsid w:val="007E5F65"/>
    <w:rsid w:val="007E6124"/>
    <w:rsid w:val="007E6D83"/>
    <w:rsid w:val="007E74CF"/>
    <w:rsid w:val="007E7A92"/>
    <w:rsid w:val="007E7B7B"/>
    <w:rsid w:val="007E7FB9"/>
    <w:rsid w:val="007F078D"/>
    <w:rsid w:val="007F106A"/>
    <w:rsid w:val="007F12FB"/>
    <w:rsid w:val="007F1A2F"/>
    <w:rsid w:val="007F1ADC"/>
    <w:rsid w:val="007F1C8F"/>
    <w:rsid w:val="007F22C4"/>
    <w:rsid w:val="007F2306"/>
    <w:rsid w:val="007F2635"/>
    <w:rsid w:val="007F3FA3"/>
    <w:rsid w:val="007F4521"/>
    <w:rsid w:val="007F4984"/>
    <w:rsid w:val="007F529F"/>
    <w:rsid w:val="007F5D73"/>
    <w:rsid w:val="007F6102"/>
    <w:rsid w:val="007F69A7"/>
    <w:rsid w:val="007F6E67"/>
    <w:rsid w:val="007F75D5"/>
    <w:rsid w:val="00800B28"/>
    <w:rsid w:val="00801679"/>
    <w:rsid w:val="00801AB2"/>
    <w:rsid w:val="0080203A"/>
    <w:rsid w:val="008020FA"/>
    <w:rsid w:val="008029B4"/>
    <w:rsid w:val="00803527"/>
    <w:rsid w:val="008035FB"/>
    <w:rsid w:val="00804512"/>
    <w:rsid w:val="008045DD"/>
    <w:rsid w:val="0080483E"/>
    <w:rsid w:val="0080555D"/>
    <w:rsid w:val="00807018"/>
    <w:rsid w:val="00807BD9"/>
    <w:rsid w:val="00807D75"/>
    <w:rsid w:val="008102DF"/>
    <w:rsid w:val="0081085B"/>
    <w:rsid w:val="00810D89"/>
    <w:rsid w:val="00816CCF"/>
    <w:rsid w:val="00817532"/>
    <w:rsid w:val="00820359"/>
    <w:rsid w:val="00821809"/>
    <w:rsid w:val="00821824"/>
    <w:rsid w:val="008227BC"/>
    <w:rsid w:val="00822DE0"/>
    <w:rsid w:val="00823EFF"/>
    <w:rsid w:val="00823F4F"/>
    <w:rsid w:val="00824AA7"/>
    <w:rsid w:val="00825228"/>
    <w:rsid w:val="00825693"/>
    <w:rsid w:val="0082569A"/>
    <w:rsid w:val="0082635C"/>
    <w:rsid w:val="0082694B"/>
    <w:rsid w:val="00827435"/>
    <w:rsid w:val="00827B39"/>
    <w:rsid w:val="00831481"/>
    <w:rsid w:val="0083150A"/>
    <w:rsid w:val="00831A5B"/>
    <w:rsid w:val="00831F24"/>
    <w:rsid w:val="00832763"/>
    <w:rsid w:val="008328F1"/>
    <w:rsid w:val="0083291D"/>
    <w:rsid w:val="0083370A"/>
    <w:rsid w:val="00835DF9"/>
    <w:rsid w:val="0083686B"/>
    <w:rsid w:val="00837D2F"/>
    <w:rsid w:val="00837FAD"/>
    <w:rsid w:val="008401CF"/>
    <w:rsid w:val="00840A14"/>
    <w:rsid w:val="00840F4F"/>
    <w:rsid w:val="008416FF"/>
    <w:rsid w:val="0084229B"/>
    <w:rsid w:val="00842A0A"/>
    <w:rsid w:val="008447E3"/>
    <w:rsid w:val="00844DDC"/>
    <w:rsid w:val="00845C06"/>
    <w:rsid w:val="00846469"/>
    <w:rsid w:val="00846941"/>
    <w:rsid w:val="00846E76"/>
    <w:rsid w:val="008472A2"/>
    <w:rsid w:val="0084785F"/>
    <w:rsid w:val="008502F0"/>
    <w:rsid w:val="00850729"/>
    <w:rsid w:val="008539C4"/>
    <w:rsid w:val="008539E5"/>
    <w:rsid w:val="00853C90"/>
    <w:rsid w:val="00854402"/>
    <w:rsid w:val="0085490B"/>
    <w:rsid w:val="0085644B"/>
    <w:rsid w:val="008569E6"/>
    <w:rsid w:val="0086085C"/>
    <w:rsid w:val="00861EB5"/>
    <w:rsid w:val="00862B9E"/>
    <w:rsid w:val="00862BC9"/>
    <w:rsid w:val="00863F6E"/>
    <w:rsid w:val="00864684"/>
    <w:rsid w:val="00865520"/>
    <w:rsid w:val="00865CF5"/>
    <w:rsid w:val="008665F2"/>
    <w:rsid w:val="00867769"/>
    <w:rsid w:val="008708F7"/>
    <w:rsid w:val="00870B49"/>
    <w:rsid w:val="008718AC"/>
    <w:rsid w:val="00871D89"/>
    <w:rsid w:val="0087248D"/>
    <w:rsid w:val="008737C7"/>
    <w:rsid w:val="0087496C"/>
    <w:rsid w:val="00874C46"/>
    <w:rsid w:val="00875339"/>
    <w:rsid w:val="008757C8"/>
    <w:rsid w:val="00875BD0"/>
    <w:rsid w:val="00875D1A"/>
    <w:rsid w:val="00875D9A"/>
    <w:rsid w:val="00876966"/>
    <w:rsid w:val="00880803"/>
    <w:rsid w:val="00880B7E"/>
    <w:rsid w:val="008819A7"/>
    <w:rsid w:val="00881A14"/>
    <w:rsid w:val="00881A64"/>
    <w:rsid w:val="00881F32"/>
    <w:rsid w:val="0088205F"/>
    <w:rsid w:val="00882FA7"/>
    <w:rsid w:val="008832B6"/>
    <w:rsid w:val="00883483"/>
    <w:rsid w:val="00884367"/>
    <w:rsid w:val="00884682"/>
    <w:rsid w:val="008846E0"/>
    <w:rsid w:val="00884AB6"/>
    <w:rsid w:val="00884C34"/>
    <w:rsid w:val="00884E4E"/>
    <w:rsid w:val="0088576F"/>
    <w:rsid w:val="00885DA7"/>
    <w:rsid w:val="00887206"/>
    <w:rsid w:val="00887311"/>
    <w:rsid w:val="00890FEA"/>
    <w:rsid w:val="00892B5E"/>
    <w:rsid w:val="00893625"/>
    <w:rsid w:val="0089391D"/>
    <w:rsid w:val="008956D1"/>
    <w:rsid w:val="00897687"/>
    <w:rsid w:val="00897CD4"/>
    <w:rsid w:val="008A020B"/>
    <w:rsid w:val="008A1FE0"/>
    <w:rsid w:val="008A23E2"/>
    <w:rsid w:val="008A2A12"/>
    <w:rsid w:val="008A3922"/>
    <w:rsid w:val="008A3D16"/>
    <w:rsid w:val="008A4503"/>
    <w:rsid w:val="008A4702"/>
    <w:rsid w:val="008A4C2E"/>
    <w:rsid w:val="008A6409"/>
    <w:rsid w:val="008A6A06"/>
    <w:rsid w:val="008A7407"/>
    <w:rsid w:val="008A7CA8"/>
    <w:rsid w:val="008B1020"/>
    <w:rsid w:val="008B3561"/>
    <w:rsid w:val="008B3CE3"/>
    <w:rsid w:val="008B42C1"/>
    <w:rsid w:val="008B4738"/>
    <w:rsid w:val="008B4A66"/>
    <w:rsid w:val="008B4DF5"/>
    <w:rsid w:val="008B534F"/>
    <w:rsid w:val="008B6396"/>
    <w:rsid w:val="008B7620"/>
    <w:rsid w:val="008B777F"/>
    <w:rsid w:val="008B7EC7"/>
    <w:rsid w:val="008C0511"/>
    <w:rsid w:val="008C192A"/>
    <w:rsid w:val="008C262B"/>
    <w:rsid w:val="008C2F33"/>
    <w:rsid w:val="008C31A2"/>
    <w:rsid w:val="008C3BE8"/>
    <w:rsid w:val="008C412D"/>
    <w:rsid w:val="008C433D"/>
    <w:rsid w:val="008C5E8B"/>
    <w:rsid w:val="008C6222"/>
    <w:rsid w:val="008C63DE"/>
    <w:rsid w:val="008C663F"/>
    <w:rsid w:val="008C6689"/>
    <w:rsid w:val="008C75D3"/>
    <w:rsid w:val="008C7779"/>
    <w:rsid w:val="008C7CFC"/>
    <w:rsid w:val="008C7D2E"/>
    <w:rsid w:val="008C7F88"/>
    <w:rsid w:val="008D00E0"/>
    <w:rsid w:val="008D0A90"/>
    <w:rsid w:val="008D0D46"/>
    <w:rsid w:val="008D0EF6"/>
    <w:rsid w:val="008D1870"/>
    <w:rsid w:val="008D214F"/>
    <w:rsid w:val="008D22B3"/>
    <w:rsid w:val="008D2D48"/>
    <w:rsid w:val="008D433E"/>
    <w:rsid w:val="008D4B5C"/>
    <w:rsid w:val="008D5374"/>
    <w:rsid w:val="008D54B7"/>
    <w:rsid w:val="008D550A"/>
    <w:rsid w:val="008D77EF"/>
    <w:rsid w:val="008E034B"/>
    <w:rsid w:val="008E153B"/>
    <w:rsid w:val="008E2521"/>
    <w:rsid w:val="008E2653"/>
    <w:rsid w:val="008E284F"/>
    <w:rsid w:val="008E2A73"/>
    <w:rsid w:val="008E4CC3"/>
    <w:rsid w:val="008E5B49"/>
    <w:rsid w:val="008E6CB0"/>
    <w:rsid w:val="008E7BCD"/>
    <w:rsid w:val="008F08DF"/>
    <w:rsid w:val="008F34A9"/>
    <w:rsid w:val="008F34C8"/>
    <w:rsid w:val="008F45FD"/>
    <w:rsid w:val="008F57FB"/>
    <w:rsid w:val="008F603B"/>
    <w:rsid w:val="008F622B"/>
    <w:rsid w:val="008F6A43"/>
    <w:rsid w:val="008F6E79"/>
    <w:rsid w:val="009001E4"/>
    <w:rsid w:val="00900224"/>
    <w:rsid w:val="00901440"/>
    <w:rsid w:val="0090199D"/>
    <w:rsid w:val="00901D0B"/>
    <w:rsid w:val="00901DC1"/>
    <w:rsid w:val="009025FE"/>
    <w:rsid w:val="0090281F"/>
    <w:rsid w:val="009028B5"/>
    <w:rsid w:val="00902C8A"/>
    <w:rsid w:val="00903063"/>
    <w:rsid w:val="009030CB"/>
    <w:rsid w:val="009040BB"/>
    <w:rsid w:val="009046C9"/>
    <w:rsid w:val="0090474A"/>
    <w:rsid w:val="009069D7"/>
    <w:rsid w:val="00906AFA"/>
    <w:rsid w:val="00907210"/>
    <w:rsid w:val="009073E3"/>
    <w:rsid w:val="009079AE"/>
    <w:rsid w:val="00907DAE"/>
    <w:rsid w:val="00907E24"/>
    <w:rsid w:val="009106EC"/>
    <w:rsid w:val="009108E1"/>
    <w:rsid w:val="00910CC6"/>
    <w:rsid w:val="009110E4"/>
    <w:rsid w:val="0091140F"/>
    <w:rsid w:val="00911A9B"/>
    <w:rsid w:val="00912297"/>
    <w:rsid w:val="00912C46"/>
    <w:rsid w:val="00912DC0"/>
    <w:rsid w:val="00913115"/>
    <w:rsid w:val="00913132"/>
    <w:rsid w:val="00913204"/>
    <w:rsid w:val="0091320A"/>
    <w:rsid w:val="00913FF3"/>
    <w:rsid w:val="0091499B"/>
    <w:rsid w:val="00914C19"/>
    <w:rsid w:val="00914C92"/>
    <w:rsid w:val="0091657C"/>
    <w:rsid w:val="009168DC"/>
    <w:rsid w:val="00916ED3"/>
    <w:rsid w:val="009170AE"/>
    <w:rsid w:val="00917141"/>
    <w:rsid w:val="009177D1"/>
    <w:rsid w:val="00917892"/>
    <w:rsid w:val="00917DC4"/>
    <w:rsid w:val="009201B5"/>
    <w:rsid w:val="009225D5"/>
    <w:rsid w:val="009237EB"/>
    <w:rsid w:val="00923EFE"/>
    <w:rsid w:val="0092512D"/>
    <w:rsid w:val="009255E8"/>
    <w:rsid w:val="00926450"/>
    <w:rsid w:val="009264E6"/>
    <w:rsid w:val="00926679"/>
    <w:rsid w:val="00926D46"/>
    <w:rsid w:val="00926DA9"/>
    <w:rsid w:val="009271DE"/>
    <w:rsid w:val="00930139"/>
    <w:rsid w:val="00930A86"/>
    <w:rsid w:val="009321CF"/>
    <w:rsid w:val="00932435"/>
    <w:rsid w:val="00933952"/>
    <w:rsid w:val="0093415C"/>
    <w:rsid w:val="00934441"/>
    <w:rsid w:val="00934473"/>
    <w:rsid w:val="00935789"/>
    <w:rsid w:val="00937F36"/>
    <w:rsid w:val="00940417"/>
    <w:rsid w:val="00941179"/>
    <w:rsid w:val="009417DE"/>
    <w:rsid w:val="00942B06"/>
    <w:rsid w:val="0094376D"/>
    <w:rsid w:val="00944499"/>
    <w:rsid w:val="009449FE"/>
    <w:rsid w:val="009454FE"/>
    <w:rsid w:val="009460FF"/>
    <w:rsid w:val="009466D7"/>
    <w:rsid w:val="0094746B"/>
    <w:rsid w:val="0095048A"/>
    <w:rsid w:val="0095133E"/>
    <w:rsid w:val="00951568"/>
    <w:rsid w:val="00951BFB"/>
    <w:rsid w:val="00951D09"/>
    <w:rsid w:val="00951FA8"/>
    <w:rsid w:val="00952413"/>
    <w:rsid w:val="00952E39"/>
    <w:rsid w:val="00953E34"/>
    <w:rsid w:val="00954147"/>
    <w:rsid w:val="00955DBC"/>
    <w:rsid w:val="00960076"/>
    <w:rsid w:val="00960948"/>
    <w:rsid w:val="00960C9E"/>
    <w:rsid w:val="0096120B"/>
    <w:rsid w:val="00961413"/>
    <w:rsid w:val="00961F58"/>
    <w:rsid w:val="00962850"/>
    <w:rsid w:val="0096336D"/>
    <w:rsid w:val="0096442A"/>
    <w:rsid w:val="00964817"/>
    <w:rsid w:val="00965614"/>
    <w:rsid w:val="00966E18"/>
    <w:rsid w:val="0097038B"/>
    <w:rsid w:val="00970B83"/>
    <w:rsid w:val="00971E56"/>
    <w:rsid w:val="00972313"/>
    <w:rsid w:val="00972C1B"/>
    <w:rsid w:val="00972C3A"/>
    <w:rsid w:val="00972F00"/>
    <w:rsid w:val="00973449"/>
    <w:rsid w:val="009749FB"/>
    <w:rsid w:val="00974DE2"/>
    <w:rsid w:val="00974F27"/>
    <w:rsid w:val="00974FB7"/>
    <w:rsid w:val="009759AF"/>
    <w:rsid w:val="009760E2"/>
    <w:rsid w:val="00976946"/>
    <w:rsid w:val="009772CB"/>
    <w:rsid w:val="009779A2"/>
    <w:rsid w:val="009817C6"/>
    <w:rsid w:val="00981B85"/>
    <w:rsid w:val="009832CC"/>
    <w:rsid w:val="0098435F"/>
    <w:rsid w:val="0098547C"/>
    <w:rsid w:val="00985EF1"/>
    <w:rsid w:val="00987305"/>
    <w:rsid w:val="00987DAB"/>
    <w:rsid w:val="00990B01"/>
    <w:rsid w:val="00990D40"/>
    <w:rsid w:val="00991322"/>
    <w:rsid w:val="0099291B"/>
    <w:rsid w:val="0099297E"/>
    <w:rsid w:val="00992A25"/>
    <w:rsid w:val="00992FF1"/>
    <w:rsid w:val="009932C4"/>
    <w:rsid w:val="00993730"/>
    <w:rsid w:val="00994A2E"/>
    <w:rsid w:val="00994C49"/>
    <w:rsid w:val="00995435"/>
    <w:rsid w:val="00995BCA"/>
    <w:rsid w:val="00996DD1"/>
    <w:rsid w:val="00997B9E"/>
    <w:rsid w:val="009A079A"/>
    <w:rsid w:val="009A1CA5"/>
    <w:rsid w:val="009A24D1"/>
    <w:rsid w:val="009A290B"/>
    <w:rsid w:val="009A2FA5"/>
    <w:rsid w:val="009A53ED"/>
    <w:rsid w:val="009A5509"/>
    <w:rsid w:val="009A574F"/>
    <w:rsid w:val="009A5A29"/>
    <w:rsid w:val="009A6FB3"/>
    <w:rsid w:val="009A76A3"/>
    <w:rsid w:val="009A7A59"/>
    <w:rsid w:val="009B009B"/>
    <w:rsid w:val="009B0BA0"/>
    <w:rsid w:val="009B0E0F"/>
    <w:rsid w:val="009B15EE"/>
    <w:rsid w:val="009B1E40"/>
    <w:rsid w:val="009B2208"/>
    <w:rsid w:val="009B23EE"/>
    <w:rsid w:val="009B33D4"/>
    <w:rsid w:val="009B359B"/>
    <w:rsid w:val="009B382A"/>
    <w:rsid w:val="009B4086"/>
    <w:rsid w:val="009B45FF"/>
    <w:rsid w:val="009B4C13"/>
    <w:rsid w:val="009B507B"/>
    <w:rsid w:val="009B5227"/>
    <w:rsid w:val="009B5659"/>
    <w:rsid w:val="009B7275"/>
    <w:rsid w:val="009C1A3B"/>
    <w:rsid w:val="009C1F30"/>
    <w:rsid w:val="009C1FA1"/>
    <w:rsid w:val="009C28B8"/>
    <w:rsid w:val="009C4534"/>
    <w:rsid w:val="009C4AB7"/>
    <w:rsid w:val="009C4D1D"/>
    <w:rsid w:val="009C73A7"/>
    <w:rsid w:val="009C75BB"/>
    <w:rsid w:val="009D0098"/>
    <w:rsid w:val="009D03CE"/>
    <w:rsid w:val="009D13D0"/>
    <w:rsid w:val="009D1401"/>
    <w:rsid w:val="009D1D13"/>
    <w:rsid w:val="009D29ED"/>
    <w:rsid w:val="009D2B26"/>
    <w:rsid w:val="009D3065"/>
    <w:rsid w:val="009D3BB4"/>
    <w:rsid w:val="009D3DF8"/>
    <w:rsid w:val="009D3F86"/>
    <w:rsid w:val="009D40BE"/>
    <w:rsid w:val="009D4889"/>
    <w:rsid w:val="009D65EC"/>
    <w:rsid w:val="009D7E3D"/>
    <w:rsid w:val="009E0088"/>
    <w:rsid w:val="009E00F9"/>
    <w:rsid w:val="009E0299"/>
    <w:rsid w:val="009E060E"/>
    <w:rsid w:val="009E0AB7"/>
    <w:rsid w:val="009E0E63"/>
    <w:rsid w:val="009E1089"/>
    <w:rsid w:val="009E1BEE"/>
    <w:rsid w:val="009E2516"/>
    <w:rsid w:val="009E25B4"/>
    <w:rsid w:val="009E2892"/>
    <w:rsid w:val="009E298D"/>
    <w:rsid w:val="009E3D77"/>
    <w:rsid w:val="009E440A"/>
    <w:rsid w:val="009E4427"/>
    <w:rsid w:val="009E6469"/>
    <w:rsid w:val="009E7035"/>
    <w:rsid w:val="009E76F7"/>
    <w:rsid w:val="009E7A81"/>
    <w:rsid w:val="009F0744"/>
    <w:rsid w:val="009F0F47"/>
    <w:rsid w:val="009F2158"/>
    <w:rsid w:val="009F22C6"/>
    <w:rsid w:val="009F25CA"/>
    <w:rsid w:val="009F271F"/>
    <w:rsid w:val="009F3A6B"/>
    <w:rsid w:val="009F3C7C"/>
    <w:rsid w:val="009F3CF5"/>
    <w:rsid w:val="009F42AC"/>
    <w:rsid w:val="009F4C84"/>
    <w:rsid w:val="009F5257"/>
    <w:rsid w:val="009F5318"/>
    <w:rsid w:val="009F5AEB"/>
    <w:rsid w:val="009F5B16"/>
    <w:rsid w:val="009F68C2"/>
    <w:rsid w:val="009F6F47"/>
    <w:rsid w:val="009F7416"/>
    <w:rsid w:val="009F769F"/>
    <w:rsid w:val="009F7CB1"/>
    <w:rsid w:val="009F7E17"/>
    <w:rsid w:val="009F7F0C"/>
    <w:rsid w:val="00A003CC"/>
    <w:rsid w:val="00A0187D"/>
    <w:rsid w:val="00A02880"/>
    <w:rsid w:val="00A02B38"/>
    <w:rsid w:val="00A0352E"/>
    <w:rsid w:val="00A03934"/>
    <w:rsid w:val="00A039AE"/>
    <w:rsid w:val="00A043BB"/>
    <w:rsid w:val="00A04992"/>
    <w:rsid w:val="00A04D53"/>
    <w:rsid w:val="00A05029"/>
    <w:rsid w:val="00A05E8B"/>
    <w:rsid w:val="00A0785F"/>
    <w:rsid w:val="00A07946"/>
    <w:rsid w:val="00A07F5E"/>
    <w:rsid w:val="00A10A7F"/>
    <w:rsid w:val="00A1105C"/>
    <w:rsid w:val="00A1188A"/>
    <w:rsid w:val="00A119EA"/>
    <w:rsid w:val="00A12355"/>
    <w:rsid w:val="00A12CDA"/>
    <w:rsid w:val="00A1339B"/>
    <w:rsid w:val="00A136D6"/>
    <w:rsid w:val="00A13BDD"/>
    <w:rsid w:val="00A169F3"/>
    <w:rsid w:val="00A16B01"/>
    <w:rsid w:val="00A17509"/>
    <w:rsid w:val="00A201AF"/>
    <w:rsid w:val="00A20A2B"/>
    <w:rsid w:val="00A22BB8"/>
    <w:rsid w:val="00A22BF1"/>
    <w:rsid w:val="00A22FC2"/>
    <w:rsid w:val="00A23CC3"/>
    <w:rsid w:val="00A243AF"/>
    <w:rsid w:val="00A24A88"/>
    <w:rsid w:val="00A24B58"/>
    <w:rsid w:val="00A250DA"/>
    <w:rsid w:val="00A252E8"/>
    <w:rsid w:val="00A25A01"/>
    <w:rsid w:val="00A25CA9"/>
    <w:rsid w:val="00A26231"/>
    <w:rsid w:val="00A27F55"/>
    <w:rsid w:val="00A308D4"/>
    <w:rsid w:val="00A30A62"/>
    <w:rsid w:val="00A30BA6"/>
    <w:rsid w:val="00A31222"/>
    <w:rsid w:val="00A31501"/>
    <w:rsid w:val="00A318AE"/>
    <w:rsid w:val="00A31ABF"/>
    <w:rsid w:val="00A321E5"/>
    <w:rsid w:val="00A344E6"/>
    <w:rsid w:val="00A35FAA"/>
    <w:rsid w:val="00A36376"/>
    <w:rsid w:val="00A3695E"/>
    <w:rsid w:val="00A36A25"/>
    <w:rsid w:val="00A37A78"/>
    <w:rsid w:val="00A40960"/>
    <w:rsid w:val="00A43F41"/>
    <w:rsid w:val="00A4564A"/>
    <w:rsid w:val="00A45BF3"/>
    <w:rsid w:val="00A4624F"/>
    <w:rsid w:val="00A507DE"/>
    <w:rsid w:val="00A51861"/>
    <w:rsid w:val="00A51F92"/>
    <w:rsid w:val="00A5217F"/>
    <w:rsid w:val="00A5257C"/>
    <w:rsid w:val="00A52FA2"/>
    <w:rsid w:val="00A546D9"/>
    <w:rsid w:val="00A54E1D"/>
    <w:rsid w:val="00A55A39"/>
    <w:rsid w:val="00A561CD"/>
    <w:rsid w:val="00A579E9"/>
    <w:rsid w:val="00A601BB"/>
    <w:rsid w:val="00A602F7"/>
    <w:rsid w:val="00A607C9"/>
    <w:rsid w:val="00A6137A"/>
    <w:rsid w:val="00A6139D"/>
    <w:rsid w:val="00A6197F"/>
    <w:rsid w:val="00A6211E"/>
    <w:rsid w:val="00A6248E"/>
    <w:rsid w:val="00A6275E"/>
    <w:rsid w:val="00A63158"/>
    <w:rsid w:val="00A65092"/>
    <w:rsid w:val="00A665CE"/>
    <w:rsid w:val="00A67A66"/>
    <w:rsid w:val="00A67F66"/>
    <w:rsid w:val="00A713BB"/>
    <w:rsid w:val="00A7230F"/>
    <w:rsid w:val="00A72DFB"/>
    <w:rsid w:val="00A73A2A"/>
    <w:rsid w:val="00A73B38"/>
    <w:rsid w:val="00A74050"/>
    <w:rsid w:val="00A743D4"/>
    <w:rsid w:val="00A751F4"/>
    <w:rsid w:val="00A753D3"/>
    <w:rsid w:val="00A7546D"/>
    <w:rsid w:val="00A75626"/>
    <w:rsid w:val="00A756D9"/>
    <w:rsid w:val="00A75DD1"/>
    <w:rsid w:val="00A765DF"/>
    <w:rsid w:val="00A7702F"/>
    <w:rsid w:val="00A77ACA"/>
    <w:rsid w:val="00A77F14"/>
    <w:rsid w:val="00A8028C"/>
    <w:rsid w:val="00A802E2"/>
    <w:rsid w:val="00A81112"/>
    <w:rsid w:val="00A81535"/>
    <w:rsid w:val="00A81824"/>
    <w:rsid w:val="00A822BC"/>
    <w:rsid w:val="00A8251B"/>
    <w:rsid w:val="00A831CA"/>
    <w:rsid w:val="00A83880"/>
    <w:rsid w:val="00A83C9B"/>
    <w:rsid w:val="00A840FB"/>
    <w:rsid w:val="00A842C2"/>
    <w:rsid w:val="00A848EA"/>
    <w:rsid w:val="00A85747"/>
    <w:rsid w:val="00A85863"/>
    <w:rsid w:val="00A85F53"/>
    <w:rsid w:val="00A86695"/>
    <w:rsid w:val="00A87B24"/>
    <w:rsid w:val="00A9082A"/>
    <w:rsid w:val="00A90A4F"/>
    <w:rsid w:val="00A91D07"/>
    <w:rsid w:val="00A929FF"/>
    <w:rsid w:val="00A92E2C"/>
    <w:rsid w:val="00A93637"/>
    <w:rsid w:val="00A9363A"/>
    <w:rsid w:val="00A93A43"/>
    <w:rsid w:val="00A93CD8"/>
    <w:rsid w:val="00A93E92"/>
    <w:rsid w:val="00A93FC8"/>
    <w:rsid w:val="00A9570F"/>
    <w:rsid w:val="00A973E4"/>
    <w:rsid w:val="00AA02D5"/>
    <w:rsid w:val="00AA0336"/>
    <w:rsid w:val="00AA14B1"/>
    <w:rsid w:val="00AA2D79"/>
    <w:rsid w:val="00AA334A"/>
    <w:rsid w:val="00AA4BB3"/>
    <w:rsid w:val="00AA5FA7"/>
    <w:rsid w:val="00AA6018"/>
    <w:rsid w:val="00AA68E9"/>
    <w:rsid w:val="00AA7184"/>
    <w:rsid w:val="00AA7962"/>
    <w:rsid w:val="00AA7D39"/>
    <w:rsid w:val="00AB08C9"/>
    <w:rsid w:val="00AB0A1E"/>
    <w:rsid w:val="00AB0C2C"/>
    <w:rsid w:val="00AB13D1"/>
    <w:rsid w:val="00AB1D4C"/>
    <w:rsid w:val="00AB22BC"/>
    <w:rsid w:val="00AB3218"/>
    <w:rsid w:val="00AB343E"/>
    <w:rsid w:val="00AB3AEB"/>
    <w:rsid w:val="00AB3CDF"/>
    <w:rsid w:val="00AB513A"/>
    <w:rsid w:val="00AB5236"/>
    <w:rsid w:val="00AB527B"/>
    <w:rsid w:val="00AB5349"/>
    <w:rsid w:val="00AB5C3E"/>
    <w:rsid w:val="00AB66F4"/>
    <w:rsid w:val="00AB7F9E"/>
    <w:rsid w:val="00AC0543"/>
    <w:rsid w:val="00AC0E96"/>
    <w:rsid w:val="00AC24E6"/>
    <w:rsid w:val="00AC2EE8"/>
    <w:rsid w:val="00AC3555"/>
    <w:rsid w:val="00AC3B90"/>
    <w:rsid w:val="00AC3D8C"/>
    <w:rsid w:val="00AC5836"/>
    <w:rsid w:val="00AC5B81"/>
    <w:rsid w:val="00AC630A"/>
    <w:rsid w:val="00AC66BC"/>
    <w:rsid w:val="00AC681C"/>
    <w:rsid w:val="00AC6CDF"/>
    <w:rsid w:val="00AC7BD3"/>
    <w:rsid w:val="00AC7F69"/>
    <w:rsid w:val="00AD06C5"/>
    <w:rsid w:val="00AD0EAC"/>
    <w:rsid w:val="00AD176B"/>
    <w:rsid w:val="00AD1BC7"/>
    <w:rsid w:val="00AD2F59"/>
    <w:rsid w:val="00AD39FC"/>
    <w:rsid w:val="00AD4485"/>
    <w:rsid w:val="00AD4E9D"/>
    <w:rsid w:val="00AD500E"/>
    <w:rsid w:val="00AD517D"/>
    <w:rsid w:val="00AD604B"/>
    <w:rsid w:val="00AD6C41"/>
    <w:rsid w:val="00AD6D8B"/>
    <w:rsid w:val="00AE02CA"/>
    <w:rsid w:val="00AE0BC2"/>
    <w:rsid w:val="00AE0DB9"/>
    <w:rsid w:val="00AE245C"/>
    <w:rsid w:val="00AE252C"/>
    <w:rsid w:val="00AE3AB8"/>
    <w:rsid w:val="00AE4BD9"/>
    <w:rsid w:val="00AE4E86"/>
    <w:rsid w:val="00AE5817"/>
    <w:rsid w:val="00AE5A5C"/>
    <w:rsid w:val="00AE6524"/>
    <w:rsid w:val="00AE6AEA"/>
    <w:rsid w:val="00AE6B8D"/>
    <w:rsid w:val="00AE7ED0"/>
    <w:rsid w:val="00AF05BD"/>
    <w:rsid w:val="00AF2EBA"/>
    <w:rsid w:val="00AF37B6"/>
    <w:rsid w:val="00AF557D"/>
    <w:rsid w:val="00AF5800"/>
    <w:rsid w:val="00AF62A1"/>
    <w:rsid w:val="00AF67D1"/>
    <w:rsid w:val="00AF6EAE"/>
    <w:rsid w:val="00AF6F95"/>
    <w:rsid w:val="00AF7315"/>
    <w:rsid w:val="00AF7DD1"/>
    <w:rsid w:val="00B00868"/>
    <w:rsid w:val="00B01EDE"/>
    <w:rsid w:val="00B032F0"/>
    <w:rsid w:val="00B035CF"/>
    <w:rsid w:val="00B03C65"/>
    <w:rsid w:val="00B045E4"/>
    <w:rsid w:val="00B04FE1"/>
    <w:rsid w:val="00B05095"/>
    <w:rsid w:val="00B05795"/>
    <w:rsid w:val="00B05F3D"/>
    <w:rsid w:val="00B062A7"/>
    <w:rsid w:val="00B06963"/>
    <w:rsid w:val="00B07CE0"/>
    <w:rsid w:val="00B1041D"/>
    <w:rsid w:val="00B104F8"/>
    <w:rsid w:val="00B11A32"/>
    <w:rsid w:val="00B1273A"/>
    <w:rsid w:val="00B136C5"/>
    <w:rsid w:val="00B14B52"/>
    <w:rsid w:val="00B155D8"/>
    <w:rsid w:val="00B15884"/>
    <w:rsid w:val="00B159B4"/>
    <w:rsid w:val="00B167AF"/>
    <w:rsid w:val="00B16DCD"/>
    <w:rsid w:val="00B17092"/>
    <w:rsid w:val="00B17839"/>
    <w:rsid w:val="00B20B16"/>
    <w:rsid w:val="00B20B7C"/>
    <w:rsid w:val="00B20C97"/>
    <w:rsid w:val="00B2244A"/>
    <w:rsid w:val="00B235F7"/>
    <w:rsid w:val="00B24E0E"/>
    <w:rsid w:val="00B2595A"/>
    <w:rsid w:val="00B26CB6"/>
    <w:rsid w:val="00B325BF"/>
    <w:rsid w:val="00B362B0"/>
    <w:rsid w:val="00B36FAA"/>
    <w:rsid w:val="00B37660"/>
    <w:rsid w:val="00B378E4"/>
    <w:rsid w:val="00B3797F"/>
    <w:rsid w:val="00B37E53"/>
    <w:rsid w:val="00B402C4"/>
    <w:rsid w:val="00B40C56"/>
    <w:rsid w:val="00B413B4"/>
    <w:rsid w:val="00B41772"/>
    <w:rsid w:val="00B41D36"/>
    <w:rsid w:val="00B430E9"/>
    <w:rsid w:val="00B434C8"/>
    <w:rsid w:val="00B43A82"/>
    <w:rsid w:val="00B44596"/>
    <w:rsid w:val="00B469F5"/>
    <w:rsid w:val="00B47125"/>
    <w:rsid w:val="00B47161"/>
    <w:rsid w:val="00B500FE"/>
    <w:rsid w:val="00B50A5B"/>
    <w:rsid w:val="00B52DAB"/>
    <w:rsid w:val="00B5342A"/>
    <w:rsid w:val="00B5342E"/>
    <w:rsid w:val="00B539C0"/>
    <w:rsid w:val="00B53E92"/>
    <w:rsid w:val="00B55425"/>
    <w:rsid w:val="00B55868"/>
    <w:rsid w:val="00B55B4A"/>
    <w:rsid w:val="00B56097"/>
    <w:rsid w:val="00B564F2"/>
    <w:rsid w:val="00B5715F"/>
    <w:rsid w:val="00B5723A"/>
    <w:rsid w:val="00B576AF"/>
    <w:rsid w:val="00B57E6D"/>
    <w:rsid w:val="00B60048"/>
    <w:rsid w:val="00B60C19"/>
    <w:rsid w:val="00B61149"/>
    <w:rsid w:val="00B61F70"/>
    <w:rsid w:val="00B632FC"/>
    <w:rsid w:val="00B6371E"/>
    <w:rsid w:val="00B646FA"/>
    <w:rsid w:val="00B64F67"/>
    <w:rsid w:val="00B66122"/>
    <w:rsid w:val="00B6689D"/>
    <w:rsid w:val="00B66A4B"/>
    <w:rsid w:val="00B66BF7"/>
    <w:rsid w:val="00B671C5"/>
    <w:rsid w:val="00B70216"/>
    <w:rsid w:val="00B7023A"/>
    <w:rsid w:val="00B70294"/>
    <w:rsid w:val="00B724E3"/>
    <w:rsid w:val="00B72B1A"/>
    <w:rsid w:val="00B73BD8"/>
    <w:rsid w:val="00B74174"/>
    <w:rsid w:val="00B742F5"/>
    <w:rsid w:val="00B74688"/>
    <w:rsid w:val="00B749BB"/>
    <w:rsid w:val="00B75FD3"/>
    <w:rsid w:val="00B76249"/>
    <w:rsid w:val="00B7662C"/>
    <w:rsid w:val="00B76A65"/>
    <w:rsid w:val="00B76C19"/>
    <w:rsid w:val="00B77BBC"/>
    <w:rsid w:val="00B80519"/>
    <w:rsid w:val="00B808CE"/>
    <w:rsid w:val="00B81054"/>
    <w:rsid w:val="00B81EEC"/>
    <w:rsid w:val="00B820E5"/>
    <w:rsid w:val="00B82177"/>
    <w:rsid w:val="00B82A34"/>
    <w:rsid w:val="00B82C0E"/>
    <w:rsid w:val="00B8301E"/>
    <w:rsid w:val="00B8315F"/>
    <w:rsid w:val="00B844B2"/>
    <w:rsid w:val="00B852D4"/>
    <w:rsid w:val="00B854B7"/>
    <w:rsid w:val="00B8574E"/>
    <w:rsid w:val="00B85A69"/>
    <w:rsid w:val="00B85B3B"/>
    <w:rsid w:val="00B85EE7"/>
    <w:rsid w:val="00B85F7E"/>
    <w:rsid w:val="00B85F96"/>
    <w:rsid w:val="00B86517"/>
    <w:rsid w:val="00B86EF6"/>
    <w:rsid w:val="00B871F3"/>
    <w:rsid w:val="00B87A05"/>
    <w:rsid w:val="00B9011E"/>
    <w:rsid w:val="00B90B3B"/>
    <w:rsid w:val="00B91439"/>
    <w:rsid w:val="00B9147E"/>
    <w:rsid w:val="00B91529"/>
    <w:rsid w:val="00B92AB9"/>
    <w:rsid w:val="00B92C9D"/>
    <w:rsid w:val="00B935B7"/>
    <w:rsid w:val="00B936A1"/>
    <w:rsid w:val="00B938B7"/>
    <w:rsid w:val="00B94B67"/>
    <w:rsid w:val="00B94EFF"/>
    <w:rsid w:val="00B957EB"/>
    <w:rsid w:val="00B95803"/>
    <w:rsid w:val="00B967D7"/>
    <w:rsid w:val="00B96FFE"/>
    <w:rsid w:val="00BA0402"/>
    <w:rsid w:val="00BA054F"/>
    <w:rsid w:val="00BA08F7"/>
    <w:rsid w:val="00BA1E9C"/>
    <w:rsid w:val="00BA2B74"/>
    <w:rsid w:val="00BA313C"/>
    <w:rsid w:val="00BA32FA"/>
    <w:rsid w:val="00BA35B5"/>
    <w:rsid w:val="00BA39D6"/>
    <w:rsid w:val="00BA60D3"/>
    <w:rsid w:val="00BA654C"/>
    <w:rsid w:val="00BB0BC0"/>
    <w:rsid w:val="00BB0E5C"/>
    <w:rsid w:val="00BB1280"/>
    <w:rsid w:val="00BB1E87"/>
    <w:rsid w:val="00BB272B"/>
    <w:rsid w:val="00BB35C8"/>
    <w:rsid w:val="00BB36CE"/>
    <w:rsid w:val="00BB37C0"/>
    <w:rsid w:val="00BB3DD7"/>
    <w:rsid w:val="00BB44F0"/>
    <w:rsid w:val="00BB4C94"/>
    <w:rsid w:val="00BB4E98"/>
    <w:rsid w:val="00BB5831"/>
    <w:rsid w:val="00BB5A7F"/>
    <w:rsid w:val="00BB64D5"/>
    <w:rsid w:val="00BB6670"/>
    <w:rsid w:val="00BB6B3D"/>
    <w:rsid w:val="00BB7419"/>
    <w:rsid w:val="00BB7A20"/>
    <w:rsid w:val="00BC082C"/>
    <w:rsid w:val="00BC0BE6"/>
    <w:rsid w:val="00BC1238"/>
    <w:rsid w:val="00BC14A0"/>
    <w:rsid w:val="00BC171F"/>
    <w:rsid w:val="00BC182A"/>
    <w:rsid w:val="00BC285A"/>
    <w:rsid w:val="00BC2FEF"/>
    <w:rsid w:val="00BC3426"/>
    <w:rsid w:val="00BC37AC"/>
    <w:rsid w:val="00BC4251"/>
    <w:rsid w:val="00BC5A3C"/>
    <w:rsid w:val="00BD03D1"/>
    <w:rsid w:val="00BD06DA"/>
    <w:rsid w:val="00BD07B7"/>
    <w:rsid w:val="00BD0A25"/>
    <w:rsid w:val="00BD0F51"/>
    <w:rsid w:val="00BD1062"/>
    <w:rsid w:val="00BD1F9D"/>
    <w:rsid w:val="00BD26EA"/>
    <w:rsid w:val="00BD2BE0"/>
    <w:rsid w:val="00BD44DC"/>
    <w:rsid w:val="00BD46DB"/>
    <w:rsid w:val="00BD48C0"/>
    <w:rsid w:val="00BD4F0C"/>
    <w:rsid w:val="00BD554B"/>
    <w:rsid w:val="00BD5D05"/>
    <w:rsid w:val="00BD6678"/>
    <w:rsid w:val="00BD6B03"/>
    <w:rsid w:val="00BD72D8"/>
    <w:rsid w:val="00BD75EE"/>
    <w:rsid w:val="00BE2B97"/>
    <w:rsid w:val="00BE46D2"/>
    <w:rsid w:val="00BE5BA7"/>
    <w:rsid w:val="00BE60DD"/>
    <w:rsid w:val="00BF0AFE"/>
    <w:rsid w:val="00BF0C26"/>
    <w:rsid w:val="00BF0F33"/>
    <w:rsid w:val="00BF13DD"/>
    <w:rsid w:val="00BF22B2"/>
    <w:rsid w:val="00BF2C14"/>
    <w:rsid w:val="00BF3CE7"/>
    <w:rsid w:val="00BF4E27"/>
    <w:rsid w:val="00BF4F37"/>
    <w:rsid w:val="00BF5390"/>
    <w:rsid w:val="00BF5ED9"/>
    <w:rsid w:val="00BF61CC"/>
    <w:rsid w:val="00BF6241"/>
    <w:rsid w:val="00BF625D"/>
    <w:rsid w:val="00BF6AC8"/>
    <w:rsid w:val="00BF6F61"/>
    <w:rsid w:val="00BF718B"/>
    <w:rsid w:val="00BF7CA3"/>
    <w:rsid w:val="00BF7D62"/>
    <w:rsid w:val="00C01B99"/>
    <w:rsid w:val="00C0222D"/>
    <w:rsid w:val="00C0278F"/>
    <w:rsid w:val="00C0281F"/>
    <w:rsid w:val="00C029C1"/>
    <w:rsid w:val="00C02D73"/>
    <w:rsid w:val="00C03084"/>
    <w:rsid w:val="00C032EC"/>
    <w:rsid w:val="00C03759"/>
    <w:rsid w:val="00C0387D"/>
    <w:rsid w:val="00C040E5"/>
    <w:rsid w:val="00C06FCE"/>
    <w:rsid w:val="00C070CC"/>
    <w:rsid w:val="00C0780B"/>
    <w:rsid w:val="00C10088"/>
    <w:rsid w:val="00C10944"/>
    <w:rsid w:val="00C10B2D"/>
    <w:rsid w:val="00C10BFE"/>
    <w:rsid w:val="00C10E0F"/>
    <w:rsid w:val="00C12368"/>
    <w:rsid w:val="00C125C1"/>
    <w:rsid w:val="00C12B27"/>
    <w:rsid w:val="00C137EC"/>
    <w:rsid w:val="00C17211"/>
    <w:rsid w:val="00C17DAA"/>
    <w:rsid w:val="00C2044F"/>
    <w:rsid w:val="00C209FF"/>
    <w:rsid w:val="00C214E5"/>
    <w:rsid w:val="00C214FE"/>
    <w:rsid w:val="00C2254B"/>
    <w:rsid w:val="00C22E96"/>
    <w:rsid w:val="00C231DB"/>
    <w:rsid w:val="00C23B76"/>
    <w:rsid w:val="00C23CA5"/>
    <w:rsid w:val="00C247AB"/>
    <w:rsid w:val="00C24831"/>
    <w:rsid w:val="00C24B0D"/>
    <w:rsid w:val="00C24E78"/>
    <w:rsid w:val="00C24E79"/>
    <w:rsid w:val="00C26D3E"/>
    <w:rsid w:val="00C27C43"/>
    <w:rsid w:val="00C30192"/>
    <w:rsid w:val="00C3086C"/>
    <w:rsid w:val="00C31AA0"/>
    <w:rsid w:val="00C31E6A"/>
    <w:rsid w:val="00C3322D"/>
    <w:rsid w:val="00C3326E"/>
    <w:rsid w:val="00C33B7E"/>
    <w:rsid w:val="00C33F78"/>
    <w:rsid w:val="00C340FC"/>
    <w:rsid w:val="00C34600"/>
    <w:rsid w:val="00C35EAD"/>
    <w:rsid w:val="00C36632"/>
    <w:rsid w:val="00C37A97"/>
    <w:rsid w:val="00C37F93"/>
    <w:rsid w:val="00C409CD"/>
    <w:rsid w:val="00C40A86"/>
    <w:rsid w:val="00C4180D"/>
    <w:rsid w:val="00C433A8"/>
    <w:rsid w:val="00C43A3E"/>
    <w:rsid w:val="00C44216"/>
    <w:rsid w:val="00C44593"/>
    <w:rsid w:val="00C44850"/>
    <w:rsid w:val="00C44BD1"/>
    <w:rsid w:val="00C475C0"/>
    <w:rsid w:val="00C47849"/>
    <w:rsid w:val="00C47DF3"/>
    <w:rsid w:val="00C47F18"/>
    <w:rsid w:val="00C5031C"/>
    <w:rsid w:val="00C517A2"/>
    <w:rsid w:val="00C517AD"/>
    <w:rsid w:val="00C51B9C"/>
    <w:rsid w:val="00C51DCA"/>
    <w:rsid w:val="00C523CA"/>
    <w:rsid w:val="00C526E0"/>
    <w:rsid w:val="00C5279E"/>
    <w:rsid w:val="00C52D70"/>
    <w:rsid w:val="00C54929"/>
    <w:rsid w:val="00C54AAE"/>
    <w:rsid w:val="00C553DA"/>
    <w:rsid w:val="00C5542F"/>
    <w:rsid w:val="00C56F03"/>
    <w:rsid w:val="00C605C6"/>
    <w:rsid w:val="00C610A7"/>
    <w:rsid w:val="00C61395"/>
    <w:rsid w:val="00C61AAB"/>
    <w:rsid w:val="00C64247"/>
    <w:rsid w:val="00C6452A"/>
    <w:rsid w:val="00C64BEF"/>
    <w:rsid w:val="00C65A5B"/>
    <w:rsid w:val="00C65B52"/>
    <w:rsid w:val="00C6660B"/>
    <w:rsid w:val="00C6734D"/>
    <w:rsid w:val="00C67781"/>
    <w:rsid w:val="00C677C4"/>
    <w:rsid w:val="00C67A75"/>
    <w:rsid w:val="00C70001"/>
    <w:rsid w:val="00C72674"/>
    <w:rsid w:val="00C72EDD"/>
    <w:rsid w:val="00C73E0E"/>
    <w:rsid w:val="00C74235"/>
    <w:rsid w:val="00C7423A"/>
    <w:rsid w:val="00C74303"/>
    <w:rsid w:val="00C74426"/>
    <w:rsid w:val="00C746DA"/>
    <w:rsid w:val="00C74903"/>
    <w:rsid w:val="00C751CC"/>
    <w:rsid w:val="00C752A8"/>
    <w:rsid w:val="00C756AD"/>
    <w:rsid w:val="00C763EA"/>
    <w:rsid w:val="00C76B8E"/>
    <w:rsid w:val="00C773BB"/>
    <w:rsid w:val="00C80487"/>
    <w:rsid w:val="00C805C9"/>
    <w:rsid w:val="00C8124B"/>
    <w:rsid w:val="00C81884"/>
    <w:rsid w:val="00C81C9A"/>
    <w:rsid w:val="00C824BD"/>
    <w:rsid w:val="00C824FA"/>
    <w:rsid w:val="00C828F2"/>
    <w:rsid w:val="00C82BA0"/>
    <w:rsid w:val="00C83C4F"/>
    <w:rsid w:val="00C84596"/>
    <w:rsid w:val="00C84B23"/>
    <w:rsid w:val="00C85F52"/>
    <w:rsid w:val="00C8649E"/>
    <w:rsid w:val="00C87813"/>
    <w:rsid w:val="00C90453"/>
    <w:rsid w:val="00C90BF8"/>
    <w:rsid w:val="00C90ED4"/>
    <w:rsid w:val="00C91F80"/>
    <w:rsid w:val="00C92E8A"/>
    <w:rsid w:val="00C94D19"/>
    <w:rsid w:val="00C96072"/>
    <w:rsid w:val="00C96E53"/>
    <w:rsid w:val="00CA0472"/>
    <w:rsid w:val="00CA0D58"/>
    <w:rsid w:val="00CA1B75"/>
    <w:rsid w:val="00CA1B85"/>
    <w:rsid w:val="00CA3F25"/>
    <w:rsid w:val="00CA441D"/>
    <w:rsid w:val="00CA649A"/>
    <w:rsid w:val="00CA6C96"/>
    <w:rsid w:val="00CA6D2E"/>
    <w:rsid w:val="00CA6E34"/>
    <w:rsid w:val="00CA7689"/>
    <w:rsid w:val="00CA7972"/>
    <w:rsid w:val="00CA7EC2"/>
    <w:rsid w:val="00CB0250"/>
    <w:rsid w:val="00CB1847"/>
    <w:rsid w:val="00CB1B48"/>
    <w:rsid w:val="00CB33D8"/>
    <w:rsid w:val="00CB33E6"/>
    <w:rsid w:val="00CB34B5"/>
    <w:rsid w:val="00CB4503"/>
    <w:rsid w:val="00CB4993"/>
    <w:rsid w:val="00CB4FE3"/>
    <w:rsid w:val="00CB588D"/>
    <w:rsid w:val="00CB6AEE"/>
    <w:rsid w:val="00CB7399"/>
    <w:rsid w:val="00CC00E1"/>
    <w:rsid w:val="00CC01E2"/>
    <w:rsid w:val="00CC0664"/>
    <w:rsid w:val="00CC0B3B"/>
    <w:rsid w:val="00CC0DF7"/>
    <w:rsid w:val="00CC10E9"/>
    <w:rsid w:val="00CC1E54"/>
    <w:rsid w:val="00CC215A"/>
    <w:rsid w:val="00CC2175"/>
    <w:rsid w:val="00CC2C54"/>
    <w:rsid w:val="00CC2C9A"/>
    <w:rsid w:val="00CC2E74"/>
    <w:rsid w:val="00CC2E84"/>
    <w:rsid w:val="00CC4633"/>
    <w:rsid w:val="00CC46FE"/>
    <w:rsid w:val="00CC51D9"/>
    <w:rsid w:val="00CC56DC"/>
    <w:rsid w:val="00CC58CD"/>
    <w:rsid w:val="00CC6A9C"/>
    <w:rsid w:val="00CC708E"/>
    <w:rsid w:val="00CC7227"/>
    <w:rsid w:val="00CC740A"/>
    <w:rsid w:val="00CD00D9"/>
    <w:rsid w:val="00CD0773"/>
    <w:rsid w:val="00CD127B"/>
    <w:rsid w:val="00CD181D"/>
    <w:rsid w:val="00CD1B7A"/>
    <w:rsid w:val="00CD27E2"/>
    <w:rsid w:val="00CD2E11"/>
    <w:rsid w:val="00CD35CC"/>
    <w:rsid w:val="00CD37BE"/>
    <w:rsid w:val="00CD3C8C"/>
    <w:rsid w:val="00CD475E"/>
    <w:rsid w:val="00CD47B8"/>
    <w:rsid w:val="00CD4B2A"/>
    <w:rsid w:val="00CD4ED8"/>
    <w:rsid w:val="00CD545A"/>
    <w:rsid w:val="00CD63EC"/>
    <w:rsid w:val="00CD67C0"/>
    <w:rsid w:val="00CD68DC"/>
    <w:rsid w:val="00CD72C8"/>
    <w:rsid w:val="00CD73AA"/>
    <w:rsid w:val="00CD78AB"/>
    <w:rsid w:val="00CE0DD0"/>
    <w:rsid w:val="00CE1002"/>
    <w:rsid w:val="00CE14E7"/>
    <w:rsid w:val="00CE1A52"/>
    <w:rsid w:val="00CE1B97"/>
    <w:rsid w:val="00CE29A4"/>
    <w:rsid w:val="00CE304B"/>
    <w:rsid w:val="00CE355D"/>
    <w:rsid w:val="00CE3923"/>
    <w:rsid w:val="00CE3ECD"/>
    <w:rsid w:val="00CE478A"/>
    <w:rsid w:val="00CE4C17"/>
    <w:rsid w:val="00CE5CD0"/>
    <w:rsid w:val="00CE606F"/>
    <w:rsid w:val="00CE6450"/>
    <w:rsid w:val="00CE7279"/>
    <w:rsid w:val="00CE7635"/>
    <w:rsid w:val="00CF0F4E"/>
    <w:rsid w:val="00CF13EF"/>
    <w:rsid w:val="00CF1736"/>
    <w:rsid w:val="00CF26EF"/>
    <w:rsid w:val="00CF2870"/>
    <w:rsid w:val="00CF2B9D"/>
    <w:rsid w:val="00CF3183"/>
    <w:rsid w:val="00CF3277"/>
    <w:rsid w:val="00CF4A20"/>
    <w:rsid w:val="00CF4FCB"/>
    <w:rsid w:val="00CF54C9"/>
    <w:rsid w:val="00CF5A7D"/>
    <w:rsid w:val="00CF6072"/>
    <w:rsid w:val="00CF78F7"/>
    <w:rsid w:val="00CF7930"/>
    <w:rsid w:val="00D001C4"/>
    <w:rsid w:val="00D006C4"/>
    <w:rsid w:val="00D01277"/>
    <w:rsid w:val="00D01BC4"/>
    <w:rsid w:val="00D01C46"/>
    <w:rsid w:val="00D032AC"/>
    <w:rsid w:val="00D054C9"/>
    <w:rsid w:val="00D058E6"/>
    <w:rsid w:val="00D0748D"/>
    <w:rsid w:val="00D07E64"/>
    <w:rsid w:val="00D10990"/>
    <w:rsid w:val="00D10D61"/>
    <w:rsid w:val="00D12357"/>
    <w:rsid w:val="00D12765"/>
    <w:rsid w:val="00D14074"/>
    <w:rsid w:val="00D14DD5"/>
    <w:rsid w:val="00D14E43"/>
    <w:rsid w:val="00D15829"/>
    <w:rsid w:val="00D164AA"/>
    <w:rsid w:val="00D16533"/>
    <w:rsid w:val="00D17188"/>
    <w:rsid w:val="00D17B23"/>
    <w:rsid w:val="00D20795"/>
    <w:rsid w:val="00D211AD"/>
    <w:rsid w:val="00D2150F"/>
    <w:rsid w:val="00D24309"/>
    <w:rsid w:val="00D244B6"/>
    <w:rsid w:val="00D25888"/>
    <w:rsid w:val="00D2596E"/>
    <w:rsid w:val="00D25CCD"/>
    <w:rsid w:val="00D25E36"/>
    <w:rsid w:val="00D26EF1"/>
    <w:rsid w:val="00D27ACD"/>
    <w:rsid w:val="00D31F92"/>
    <w:rsid w:val="00D32A97"/>
    <w:rsid w:val="00D33972"/>
    <w:rsid w:val="00D34C95"/>
    <w:rsid w:val="00D34FF8"/>
    <w:rsid w:val="00D35AC7"/>
    <w:rsid w:val="00D35D0C"/>
    <w:rsid w:val="00D36484"/>
    <w:rsid w:val="00D368EF"/>
    <w:rsid w:val="00D36A3E"/>
    <w:rsid w:val="00D36B25"/>
    <w:rsid w:val="00D36B3B"/>
    <w:rsid w:val="00D401BB"/>
    <w:rsid w:val="00D40742"/>
    <w:rsid w:val="00D410F4"/>
    <w:rsid w:val="00D4158D"/>
    <w:rsid w:val="00D42E04"/>
    <w:rsid w:val="00D430FA"/>
    <w:rsid w:val="00D432AE"/>
    <w:rsid w:val="00D432F8"/>
    <w:rsid w:val="00D436BE"/>
    <w:rsid w:val="00D43BCA"/>
    <w:rsid w:val="00D43EEC"/>
    <w:rsid w:val="00D4586F"/>
    <w:rsid w:val="00D46FFC"/>
    <w:rsid w:val="00D50BBB"/>
    <w:rsid w:val="00D50BEA"/>
    <w:rsid w:val="00D50D56"/>
    <w:rsid w:val="00D51AE7"/>
    <w:rsid w:val="00D51B54"/>
    <w:rsid w:val="00D51DB0"/>
    <w:rsid w:val="00D51F15"/>
    <w:rsid w:val="00D52454"/>
    <w:rsid w:val="00D545D1"/>
    <w:rsid w:val="00D548AE"/>
    <w:rsid w:val="00D5511A"/>
    <w:rsid w:val="00D552A0"/>
    <w:rsid w:val="00D557BF"/>
    <w:rsid w:val="00D55E98"/>
    <w:rsid w:val="00D562FA"/>
    <w:rsid w:val="00D56FDB"/>
    <w:rsid w:val="00D61599"/>
    <w:rsid w:val="00D61B46"/>
    <w:rsid w:val="00D61CDC"/>
    <w:rsid w:val="00D62181"/>
    <w:rsid w:val="00D622D6"/>
    <w:rsid w:val="00D62BE9"/>
    <w:rsid w:val="00D62E6B"/>
    <w:rsid w:val="00D63354"/>
    <w:rsid w:val="00D63E31"/>
    <w:rsid w:val="00D6447F"/>
    <w:rsid w:val="00D64722"/>
    <w:rsid w:val="00D64ABD"/>
    <w:rsid w:val="00D64DEA"/>
    <w:rsid w:val="00D65979"/>
    <w:rsid w:val="00D65EB3"/>
    <w:rsid w:val="00D66154"/>
    <w:rsid w:val="00D67A34"/>
    <w:rsid w:val="00D67E96"/>
    <w:rsid w:val="00D702E6"/>
    <w:rsid w:val="00D7358F"/>
    <w:rsid w:val="00D7363F"/>
    <w:rsid w:val="00D73CAE"/>
    <w:rsid w:val="00D73D53"/>
    <w:rsid w:val="00D74F5D"/>
    <w:rsid w:val="00D7594F"/>
    <w:rsid w:val="00D75D96"/>
    <w:rsid w:val="00D765C3"/>
    <w:rsid w:val="00D7676E"/>
    <w:rsid w:val="00D76AA1"/>
    <w:rsid w:val="00D77066"/>
    <w:rsid w:val="00D77226"/>
    <w:rsid w:val="00D8078D"/>
    <w:rsid w:val="00D818A8"/>
    <w:rsid w:val="00D8192F"/>
    <w:rsid w:val="00D81DC7"/>
    <w:rsid w:val="00D81E23"/>
    <w:rsid w:val="00D8225B"/>
    <w:rsid w:val="00D824B9"/>
    <w:rsid w:val="00D85761"/>
    <w:rsid w:val="00D866C5"/>
    <w:rsid w:val="00D9099C"/>
    <w:rsid w:val="00D91598"/>
    <w:rsid w:val="00D9254D"/>
    <w:rsid w:val="00D92B76"/>
    <w:rsid w:val="00D93434"/>
    <w:rsid w:val="00D93B6B"/>
    <w:rsid w:val="00D93BBF"/>
    <w:rsid w:val="00D94B37"/>
    <w:rsid w:val="00D95135"/>
    <w:rsid w:val="00D95472"/>
    <w:rsid w:val="00D95C7B"/>
    <w:rsid w:val="00D97FBA"/>
    <w:rsid w:val="00DA025B"/>
    <w:rsid w:val="00DA13AA"/>
    <w:rsid w:val="00DA287C"/>
    <w:rsid w:val="00DA44E0"/>
    <w:rsid w:val="00DA4503"/>
    <w:rsid w:val="00DA47F0"/>
    <w:rsid w:val="00DA4AF2"/>
    <w:rsid w:val="00DA51E7"/>
    <w:rsid w:val="00DA539C"/>
    <w:rsid w:val="00DA632C"/>
    <w:rsid w:val="00DA7A67"/>
    <w:rsid w:val="00DA7C14"/>
    <w:rsid w:val="00DA7E4D"/>
    <w:rsid w:val="00DB0733"/>
    <w:rsid w:val="00DB1976"/>
    <w:rsid w:val="00DB1FBD"/>
    <w:rsid w:val="00DB223B"/>
    <w:rsid w:val="00DB4943"/>
    <w:rsid w:val="00DB4B95"/>
    <w:rsid w:val="00DB5050"/>
    <w:rsid w:val="00DB553B"/>
    <w:rsid w:val="00DB5B99"/>
    <w:rsid w:val="00DB61B4"/>
    <w:rsid w:val="00DB658A"/>
    <w:rsid w:val="00DB6E5A"/>
    <w:rsid w:val="00DC0874"/>
    <w:rsid w:val="00DC1004"/>
    <w:rsid w:val="00DC16F4"/>
    <w:rsid w:val="00DC3656"/>
    <w:rsid w:val="00DC3D92"/>
    <w:rsid w:val="00DC3EFD"/>
    <w:rsid w:val="00DC42D5"/>
    <w:rsid w:val="00DC4519"/>
    <w:rsid w:val="00DC5571"/>
    <w:rsid w:val="00DC563A"/>
    <w:rsid w:val="00DC699C"/>
    <w:rsid w:val="00DC7729"/>
    <w:rsid w:val="00DD1682"/>
    <w:rsid w:val="00DD1C5C"/>
    <w:rsid w:val="00DD1EC2"/>
    <w:rsid w:val="00DD2027"/>
    <w:rsid w:val="00DD21C1"/>
    <w:rsid w:val="00DD23D8"/>
    <w:rsid w:val="00DD26B6"/>
    <w:rsid w:val="00DD26EB"/>
    <w:rsid w:val="00DD2C71"/>
    <w:rsid w:val="00DD2D24"/>
    <w:rsid w:val="00DD3277"/>
    <w:rsid w:val="00DD46A3"/>
    <w:rsid w:val="00DD5589"/>
    <w:rsid w:val="00DD57F1"/>
    <w:rsid w:val="00DD679E"/>
    <w:rsid w:val="00DD6F4F"/>
    <w:rsid w:val="00DD7366"/>
    <w:rsid w:val="00DD7873"/>
    <w:rsid w:val="00DD7D7A"/>
    <w:rsid w:val="00DE07A9"/>
    <w:rsid w:val="00DE1F2C"/>
    <w:rsid w:val="00DE26E6"/>
    <w:rsid w:val="00DE2C7B"/>
    <w:rsid w:val="00DE2EE3"/>
    <w:rsid w:val="00DE2F68"/>
    <w:rsid w:val="00DE3AB4"/>
    <w:rsid w:val="00DE439D"/>
    <w:rsid w:val="00DE4AB2"/>
    <w:rsid w:val="00DE4EC9"/>
    <w:rsid w:val="00DE55E0"/>
    <w:rsid w:val="00DE6F18"/>
    <w:rsid w:val="00DE7714"/>
    <w:rsid w:val="00DE7A50"/>
    <w:rsid w:val="00DE7DAF"/>
    <w:rsid w:val="00DF0B5F"/>
    <w:rsid w:val="00DF0F09"/>
    <w:rsid w:val="00DF1331"/>
    <w:rsid w:val="00DF1795"/>
    <w:rsid w:val="00DF2140"/>
    <w:rsid w:val="00DF2916"/>
    <w:rsid w:val="00DF3AE9"/>
    <w:rsid w:val="00DF3DD3"/>
    <w:rsid w:val="00DF5F27"/>
    <w:rsid w:val="00DF6B04"/>
    <w:rsid w:val="00E002FB"/>
    <w:rsid w:val="00E0094E"/>
    <w:rsid w:val="00E00AC4"/>
    <w:rsid w:val="00E018FF"/>
    <w:rsid w:val="00E02398"/>
    <w:rsid w:val="00E03001"/>
    <w:rsid w:val="00E04F91"/>
    <w:rsid w:val="00E07F16"/>
    <w:rsid w:val="00E1052B"/>
    <w:rsid w:val="00E10795"/>
    <w:rsid w:val="00E11064"/>
    <w:rsid w:val="00E111AF"/>
    <w:rsid w:val="00E11289"/>
    <w:rsid w:val="00E113CC"/>
    <w:rsid w:val="00E11448"/>
    <w:rsid w:val="00E11C70"/>
    <w:rsid w:val="00E121C6"/>
    <w:rsid w:val="00E13769"/>
    <w:rsid w:val="00E13966"/>
    <w:rsid w:val="00E14B29"/>
    <w:rsid w:val="00E1507F"/>
    <w:rsid w:val="00E150BF"/>
    <w:rsid w:val="00E15300"/>
    <w:rsid w:val="00E15806"/>
    <w:rsid w:val="00E1685D"/>
    <w:rsid w:val="00E16AFB"/>
    <w:rsid w:val="00E16BF9"/>
    <w:rsid w:val="00E1742E"/>
    <w:rsid w:val="00E17A62"/>
    <w:rsid w:val="00E17F05"/>
    <w:rsid w:val="00E20210"/>
    <w:rsid w:val="00E207DA"/>
    <w:rsid w:val="00E20BB7"/>
    <w:rsid w:val="00E20C2E"/>
    <w:rsid w:val="00E214C1"/>
    <w:rsid w:val="00E21C49"/>
    <w:rsid w:val="00E22284"/>
    <w:rsid w:val="00E22948"/>
    <w:rsid w:val="00E24BAD"/>
    <w:rsid w:val="00E25088"/>
    <w:rsid w:val="00E2522F"/>
    <w:rsid w:val="00E25A96"/>
    <w:rsid w:val="00E26639"/>
    <w:rsid w:val="00E26A02"/>
    <w:rsid w:val="00E2719D"/>
    <w:rsid w:val="00E27A63"/>
    <w:rsid w:val="00E30E11"/>
    <w:rsid w:val="00E3131A"/>
    <w:rsid w:val="00E313AD"/>
    <w:rsid w:val="00E3172A"/>
    <w:rsid w:val="00E31874"/>
    <w:rsid w:val="00E31DD0"/>
    <w:rsid w:val="00E32DF2"/>
    <w:rsid w:val="00E332F6"/>
    <w:rsid w:val="00E34630"/>
    <w:rsid w:val="00E34A6D"/>
    <w:rsid w:val="00E34D93"/>
    <w:rsid w:val="00E36E6E"/>
    <w:rsid w:val="00E37738"/>
    <w:rsid w:val="00E400A9"/>
    <w:rsid w:val="00E40964"/>
    <w:rsid w:val="00E40C3F"/>
    <w:rsid w:val="00E40CAE"/>
    <w:rsid w:val="00E40EAC"/>
    <w:rsid w:val="00E42664"/>
    <w:rsid w:val="00E42AF2"/>
    <w:rsid w:val="00E42B29"/>
    <w:rsid w:val="00E437BE"/>
    <w:rsid w:val="00E43D4E"/>
    <w:rsid w:val="00E43E06"/>
    <w:rsid w:val="00E4514B"/>
    <w:rsid w:val="00E45E3D"/>
    <w:rsid w:val="00E46321"/>
    <w:rsid w:val="00E46339"/>
    <w:rsid w:val="00E4691C"/>
    <w:rsid w:val="00E469BB"/>
    <w:rsid w:val="00E47CA2"/>
    <w:rsid w:val="00E5139F"/>
    <w:rsid w:val="00E51CF7"/>
    <w:rsid w:val="00E52131"/>
    <w:rsid w:val="00E53009"/>
    <w:rsid w:val="00E532EC"/>
    <w:rsid w:val="00E53759"/>
    <w:rsid w:val="00E53FF3"/>
    <w:rsid w:val="00E54204"/>
    <w:rsid w:val="00E54362"/>
    <w:rsid w:val="00E54566"/>
    <w:rsid w:val="00E54EAA"/>
    <w:rsid w:val="00E54F18"/>
    <w:rsid w:val="00E55885"/>
    <w:rsid w:val="00E55CE5"/>
    <w:rsid w:val="00E55E9B"/>
    <w:rsid w:val="00E56938"/>
    <w:rsid w:val="00E56AE0"/>
    <w:rsid w:val="00E578D9"/>
    <w:rsid w:val="00E579BB"/>
    <w:rsid w:val="00E60025"/>
    <w:rsid w:val="00E6127F"/>
    <w:rsid w:val="00E6206D"/>
    <w:rsid w:val="00E62571"/>
    <w:rsid w:val="00E625C3"/>
    <w:rsid w:val="00E62908"/>
    <w:rsid w:val="00E631B1"/>
    <w:rsid w:val="00E63C26"/>
    <w:rsid w:val="00E6493F"/>
    <w:rsid w:val="00E64D99"/>
    <w:rsid w:val="00E652F2"/>
    <w:rsid w:val="00E66012"/>
    <w:rsid w:val="00E66D93"/>
    <w:rsid w:val="00E67046"/>
    <w:rsid w:val="00E67DC1"/>
    <w:rsid w:val="00E70280"/>
    <w:rsid w:val="00E706A6"/>
    <w:rsid w:val="00E70F6E"/>
    <w:rsid w:val="00E71121"/>
    <w:rsid w:val="00E71BDC"/>
    <w:rsid w:val="00E737D3"/>
    <w:rsid w:val="00E7455B"/>
    <w:rsid w:val="00E76C22"/>
    <w:rsid w:val="00E8013A"/>
    <w:rsid w:val="00E809FD"/>
    <w:rsid w:val="00E81137"/>
    <w:rsid w:val="00E81534"/>
    <w:rsid w:val="00E81768"/>
    <w:rsid w:val="00E828C5"/>
    <w:rsid w:val="00E82C24"/>
    <w:rsid w:val="00E8376F"/>
    <w:rsid w:val="00E841E9"/>
    <w:rsid w:val="00E8471E"/>
    <w:rsid w:val="00E86692"/>
    <w:rsid w:val="00E86C89"/>
    <w:rsid w:val="00E87250"/>
    <w:rsid w:val="00E87814"/>
    <w:rsid w:val="00E87F39"/>
    <w:rsid w:val="00E90766"/>
    <w:rsid w:val="00E938CE"/>
    <w:rsid w:val="00E9445D"/>
    <w:rsid w:val="00E94FBE"/>
    <w:rsid w:val="00E959EF"/>
    <w:rsid w:val="00E96533"/>
    <w:rsid w:val="00E97191"/>
    <w:rsid w:val="00E9780D"/>
    <w:rsid w:val="00EA1E5D"/>
    <w:rsid w:val="00EA2067"/>
    <w:rsid w:val="00EA24A2"/>
    <w:rsid w:val="00EA2FB7"/>
    <w:rsid w:val="00EA3E3D"/>
    <w:rsid w:val="00EA411F"/>
    <w:rsid w:val="00EA4FDF"/>
    <w:rsid w:val="00EA50E3"/>
    <w:rsid w:val="00EA6ED4"/>
    <w:rsid w:val="00EA6EE3"/>
    <w:rsid w:val="00EA6EF4"/>
    <w:rsid w:val="00EA7D0E"/>
    <w:rsid w:val="00EA7D9B"/>
    <w:rsid w:val="00EA7FF4"/>
    <w:rsid w:val="00EB0845"/>
    <w:rsid w:val="00EB1525"/>
    <w:rsid w:val="00EB19FD"/>
    <w:rsid w:val="00EB27F1"/>
    <w:rsid w:val="00EB2B3C"/>
    <w:rsid w:val="00EB3CC4"/>
    <w:rsid w:val="00EB4035"/>
    <w:rsid w:val="00EB50CE"/>
    <w:rsid w:val="00EB5474"/>
    <w:rsid w:val="00EB5BD8"/>
    <w:rsid w:val="00EB65B4"/>
    <w:rsid w:val="00EB749B"/>
    <w:rsid w:val="00EC029C"/>
    <w:rsid w:val="00EC0C11"/>
    <w:rsid w:val="00EC132C"/>
    <w:rsid w:val="00EC170D"/>
    <w:rsid w:val="00EC186B"/>
    <w:rsid w:val="00EC1E6C"/>
    <w:rsid w:val="00EC31CA"/>
    <w:rsid w:val="00EC3475"/>
    <w:rsid w:val="00EC36C2"/>
    <w:rsid w:val="00EC37B2"/>
    <w:rsid w:val="00EC3C88"/>
    <w:rsid w:val="00EC3F14"/>
    <w:rsid w:val="00EC47E2"/>
    <w:rsid w:val="00EC4D48"/>
    <w:rsid w:val="00EC6465"/>
    <w:rsid w:val="00EC72AD"/>
    <w:rsid w:val="00EC7317"/>
    <w:rsid w:val="00EC7E5A"/>
    <w:rsid w:val="00EC7FE0"/>
    <w:rsid w:val="00ED04B4"/>
    <w:rsid w:val="00ED0B52"/>
    <w:rsid w:val="00ED15C3"/>
    <w:rsid w:val="00ED237D"/>
    <w:rsid w:val="00ED2C47"/>
    <w:rsid w:val="00ED2DB5"/>
    <w:rsid w:val="00ED3CF0"/>
    <w:rsid w:val="00ED4664"/>
    <w:rsid w:val="00ED5D1A"/>
    <w:rsid w:val="00ED6061"/>
    <w:rsid w:val="00ED6179"/>
    <w:rsid w:val="00ED76A4"/>
    <w:rsid w:val="00EE068C"/>
    <w:rsid w:val="00EE07A8"/>
    <w:rsid w:val="00EE13CB"/>
    <w:rsid w:val="00EE2295"/>
    <w:rsid w:val="00EE22B0"/>
    <w:rsid w:val="00EE317D"/>
    <w:rsid w:val="00EE49C9"/>
    <w:rsid w:val="00EE4E19"/>
    <w:rsid w:val="00EE5ABD"/>
    <w:rsid w:val="00EE606C"/>
    <w:rsid w:val="00EE665A"/>
    <w:rsid w:val="00EE7438"/>
    <w:rsid w:val="00EF0504"/>
    <w:rsid w:val="00EF052B"/>
    <w:rsid w:val="00EF0D3E"/>
    <w:rsid w:val="00EF21E9"/>
    <w:rsid w:val="00EF28E6"/>
    <w:rsid w:val="00EF2B0C"/>
    <w:rsid w:val="00EF3724"/>
    <w:rsid w:val="00EF372D"/>
    <w:rsid w:val="00EF3BA3"/>
    <w:rsid w:val="00EF4654"/>
    <w:rsid w:val="00EF50CD"/>
    <w:rsid w:val="00EF51A1"/>
    <w:rsid w:val="00EF5AF3"/>
    <w:rsid w:val="00EF5FAB"/>
    <w:rsid w:val="00EF6B9E"/>
    <w:rsid w:val="00EF75EE"/>
    <w:rsid w:val="00EF78E9"/>
    <w:rsid w:val="00EF7B8E"/>
    <w:rsid w:val="00F00378"/>
    <w:rsid w:val="00F006E0"/>
    <w:rsid w:val="00F007D7"/>
    <w:rsid w:val="00F01315"/>
    <w:rsid w:val="00F01E0D"/>
    <w:rsid w:val="00F026EA"/>
    <w:rsid w:val="00F02772"/>
    <w:rsid w:val="00F03627"/>
    <w:rsid w:val="00F0685D"/>
    <w:rsid w:val="00F06F8C"/>
    <w:rsid w:val="00F07BBF"/>
    <w:rsid w:val="00F07F4E"/>
    <w:rsid w:val="00F104BB"/>
    <w:rsid w:val="00F10982"/>
    <w:rsid w:val="00F11A37"/>
    <w:rsid w:val="00F125BD"/>
    <w:rsid w:val="00F12A7D"/>
    <w:rsid w:val="00F13A84"/>
    <w:rsid w:val="00F13B6C"/>
    <w:rsid w:val="00F140CD"/>
    <w:rsid w:val="00F14D9D"/>
    <w:rsid w:val="00F15A48"/>
    <w:rsid w:val="00F15CA1"/>
    <w:rsid w:val="00F20883"/>
    <w:rsid w:val="00F20F84"/>
    <w:rsid w:val="00F21867"/>
    <w:rsid w:val="00F22159"/>
    <w:rsid w:val="00F22429"/>
    <w:rsid w:val="00F23B07"/>
    <w:rsid w:val="00F23EF1"/>
    <w:rsid w:val="00F253EB"/>
    <w:rsid w:val="00F2664C"/>
    <w:rsid w:val="00F26696"/>
    <w:rsid w:val="00F26822"/>
    <w:rsid w:val="00F26DFB"/>
    <w:rsid w:val="00F26FE6"/>
    <w:rsid w:val="00F3008E"/>
    <w:rsid w:val="00F3099B"/>
    <w:rsid w:val="00F309BB"/>
    <w:rsid w:val="00F31238"/>
    <w:rsid w:val="00F31DAF"/>
    <w:rsid w:val="00F3268B"/>
    <w:rsid w:val="00F32D1B"/>
    <w:rsid w:val="00F33C31"/>
    <w:rsid w:val="00F35FD2"/>
    <w:rsid w:val="00F36CCD"/>
    <w:rsid w:val="00F40018"/>
    <w:rsid w:val="00F40270"/>
    <w:rsid w:val="00F41649"/>
    <w:rsid w:val="00F417E7"/>
    <w:rsid w:val="00F42138"/>
    <w:rsid w:val="00F427A9"/>
    <w:rsid w:val="00F4296D"/>
    <w:rsid w:val="00F42A25"/>
    <w:rsid w:val="00F433A9"/>
    <w:rsid w:val="00F435CB"/>
    <w:rsid w:val="00F43894"/>
    <w:rsid w:val="00F453D1"/>
    <w:rsid w:val="00F4547A"/>
    <w:rsid w:val="00F45D35"/>
    <w:rsid w:val="00F47739"/>
    <w:rsid w:val="00F477F0"/>
    <w:rsid w:val="00F50536"/>
    <w:rsid w:val="00F506D4"/>
    <w:rsid w:val="00F507CA"/>
    <w:rsid w:val="00F50845"/>
    <w:rsid w:val="00F50C22"/>
    <w:rsid w:val="00F514D5"/>
    <w:rsid w:val="00F516F1"/>
    <w:rsid w:val="00F5198B"/>
    <w:rsid w:val="00F527FC"/>
    <w:rsid w:val="00F52BDB"/>
    <w:rsid w:val="00F52F30"/>
    <w:rsid w:val="00F538DB"/>
    <w:rsid w:val="00F53F3A"/>
    <w:rsid w:val="00F54232"/>
    <w:rsid w:val="00F5479A"/>
    <w:rsid w:val="00F54956"/>
    <w:rsid w:val="00F55304"/>
    <w:rsid w:val="00F5562C"/>
    <w:rsid w:val="00F6044C"/>
    <w:rsid w:val="00F60A70"/>
    <w:rsid w:val="00F61F38"/>
    <w:rsid w:val="00F63BD8"/>
    <w:rsid w:val="00F6453E"/>
    <w:rsid w:val="00F64F66"/>
    <w:rsid w:val="00F65EDF"/>
    <w:rsid w:val="00F703F2"/>
    <w:rsid w:val="00F70D35"/>
    <w:rsid w:val="00F714FA"/>
    <w:rsid w:val="00F72197"/>
    <w:rsid w:val="00F7345A"/>
    <w:rsid w:val="00F73E0F"/>
    <w:rsid w:val="00F74E81"/>
    <w:rsid w:val="00F75043"/>
    <w:rsid w:val="00F75C21"/>
    <w:rsid w:val="00F7613D"/>
    <w:rsid w:val="00F76670"/>
    <w:rsid w:val="00F76B23"/>
    <w:rsid w:val="00F76FD5"/>
    <w:rsid w:val="00F77A63"/>
    <w:rsid w:val="00F77B7B"/>
    <w:rsid w:val="00F77E97"/>
    <w:rsid w:val="00F77FF0"/>
    <w:rsid w:val="00F8036F"/>
    <w:rsid w:val="00F81405"/>
    <w:rsid w:val="00F814AF"/>
    <w:rsid w:val="00F82DED"/>
    <w:rsid w:val="00F83042"/>
    <w:rsid w:val="00F8330E"/>
    <w:rsid w:val="00F833CA"/>
    <w:rsid w:val="00F83C47"/>
    <w:rsid w:val="00F851BD"/>
    <w:rsid w:val="00F8630A"/>
    <w:rsid w:val="00F8662E"/>
    <w:rsid w:val="00F873CC"/>
    <w:rsid w:val="00F874D2"/>
    <w:rsid w:val="00F90322"/>
    <w:rsid w:val="00F90876"/>
    <w:rsid w:val="00F90EA1"/>
    <w:rsid w:val="00F9126F"/>
    <w:rsid w:val="00F92072"/>
    <w:rsid w:val="00F92116"/>
    <w:rsid w:val="00F929BD"/>
    <w:rsid w:val="00F92B8E"/>
    <w:rsid w:val="00F946B7"/>
    <w:rsid w:val="00F94E08"/>
    <w:rsid w:val="00F95509"/>
    <w:rsid w:val="00F964C2"/>
    <w:rsid w:val="00F96ED7"/>
    <w:rsid w:val="00FA01A9"/>
    <w:rsid w:val="00FA0BB0"/>
    <w:rsid w:val="00FA11DA"/>
    <w:rsid w:val="00FA17F6"/>
    <w:rsid w:val="00FA192B"/>
    <w:rsid w:val="00FA1E51"/>
    <w:rsid w:val="00FA23EC"/>
    <w:rsid w:val="00FA28C5"/>
    <w:rsid w:val="00FA3AAC"/>
    <w:rsid w:val="00FA491F"/>
    <w:rsid w:val="00FA49B8"/>
    <w:rsid w:val="00FA5C88"/>
    <w:rsid w:val="00FA616E"/>
    <w:rsid w:val="00FA65FA"/>
    <w:rsid w:val="00FA6AE7"/>
    <w:rsid w:val="00FA7239"/>
    <w:rsid w:val="00FA7396"/>
    <w:rsid w:val="00FA763E"/>
    <w:rsid w:val="00FA7F9E"/>
    <w:rsid w:val="00FB06B1"/>
    <w:rsid w:val="00FB38E9"/>
    <w:rsid w:val="00FB401B"/>
    <w:rsid w:val="00FB40C6"/>
    <w:rsid w:val="00FB40F0"/>
    <w:rsid w:val="00FB54B4"/>
    <w:rsid w:val="00FB5598"/>
    <w:rsid w:val="00FB5FD1"/>
    <w:rsid w:val="00FB7366"/>
    <w:rsid w:val="00FC05C3"/>
    <w:rsid w:val="00FC0798"/>
    <w:rsid w:val="00FC121C"/>
    <w:rsid w:val="00FC131A"/>
    <w:rsid w:val="00FC1FB6"/>
    <w:rsid w:val="00FC20D0"/>
    <w:rsid w:val="00FC2C36"/>
    <w:rsid w:val="00FC3B11"/>
    <w:rsid w:val="00FC3C13"/>
    <w:rsid w:val="00FC3D3D"/>
    <w:rsid w:val="00FC666A"/>
    <w:rsid w:val="00FC690F"/>
    <w:rsid w:val="00FD0559"/>
    <w:rsid w:val="00FD09CE"/>
    <w:rsid w:val="00FD0DBE"/>
    <w:rsid w:val="00FD10B3"/>
    <w:rsid w:val="00FD18CA"/>
    <w:rsid w:val="00FD1C03"/>
    <w:rsid w:val="00FD1DEA"/>
    <w:rsid w:val="00FD2A65"/>
    <w:rsid w:val="00FD2BA3"/>
    <w:rsid w:val="00FD2CCC"/>
    <w:rsid w:val="00FD3403"/>
    <w:rsid w:val="00FD3599"/>
    <w:rsid w:val="00FD4B4E"/>
    <w:rsid w:val="00FD4F9A"/>
    <w:rsid w:val="00FD52E1"/>
    <w:rsid w:val="00FD6257"/>
    <w:rsid w:val="00FD6610"/>
    <w:rsid w:val="00FD6E72"/>
    <w:rsid w:val="00FD6FD1"/>
    <w:rsid w:val="00FD78EB"/>
    <w:rsid w:val="00FD7D65"/>
    <w:rsid w:val="00FE0206"/>
    <w:rsid w:val="00FE1582"/>
    <w:rsid w:val="00FE173C"/>
    <w:rsid w:val="00FE2799"/>
    <w:rsid w:val="00FE354D"/>
    <w:rsid w:val="00FE3AA6"/>
    <w:rsid w:val="00FE44F8"/>
    <w:rsid w:val="00FE4597"/>
    <w:rsid w:val="00FE4ED6"/>
    <w:rsid w:val="00FE52B0"/>
    <w:rsid w:val="00FE60B6"/>
    <w:rsid w:val="00FE62C5"/>
    <w:rsid w:val="00FE7097"/>
    <w:rsid w:val="00FE7640"/>
    <w:rsid w:val="00FF138E"/>
    <w:rsid w:val="00FF151E"/>
    <w:rsid w:val="00FF1EEE"/>
    <w:rsid w:val="00FF2CEF"/>
    <w:rsid w:val="00FF2D00"/>
    <w:rsid w:val="00FF2E54"/>
    <w:rsid w:val="00FF3484"/>
    <w:rsid w:val="00FF359E"/>
    <w:rsid w:val="00FF3634"/>
    <w:rsid w:val="00FF4FE1"/>
    <w:rsid w:val="00FF65F4"/>
    <w:rsid w:val="00FF6BAD"/>
    <w:rsid w:val="00FF6CF3"/>
    <w:rsid w:val="00FF6E6C"/>
    <w:rsid w:val="00FF73AB"/>
    <w:rsid w:val="00FF7424"/>
    <w:rsid w:val="0E1E890B"/>
    <w:rsid w:val="1B0D9F89"/>
    <w:rsid w:val="1C8091E9"/>
    <w:rsid w:val="2146B4F6"/>
    <w:rsid w:val="2405C7AB"/>
    <w:rsid w:val="2B1141FB"/>
    <w:rsid w:val="31AC5F63"/>
    <w:rsid w:val="35C26F1A"/>
    <w:rsid w:val="37F9BAD0"/>
    <w:rsid w:val="39B8A198"/>
    <w:rsid w:val="3CA1DC5C"/>
    <w:rsid w:val="3CA88E7F"/>
    <w:rsid w:val="3FEF632D"/>
    <w:rsid w:val="406FE70F"/>
    <w:rsid w:val="42352456"/>
    <w:rsid w:val="450C7F16"/>
    <w:rsid w:val="461F15F6"/>
    <w:rsid w:val="4A850E04"/>
    <w:rsid w:val="5B39FB36"/>
    <w:rsid w:val="5FA3E866"/>
    <w:rsid w:val="5FAA2739"/>
    <w:rsid w:val="61AC3C6F"/>
    <w:rsid w:val="62EFDC18"/>
    <w:rsid w:val="639C53EC"/>
    <w:rsid w:val="6739B455"/>
    <w:rsid w:val="69FC09FB"/>
    <w:rsid w:val="761DDE41"/>
    <w:rsid w:val="77EEC217"/>
    <w:rsid w:val="7B93BDE4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909B"/>
  <w15:docId w15:val="{AD865A07-832C-4077-8ED1-D9591ED0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7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7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7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7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7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7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7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7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7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1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1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rsid w:val="00C37A97"/>
    <w:rPr>
      <w:rFonts w:ascii="Times New Roman" w:hAnsi="Times New Roman" w:cs="Times New Roman" w:hint="default"/>
    </w:rPr>
  </w:style>
  <w:style w:type="character" w:styleId="Mention">
    <w:name w:val="Mention"/>
    <w:basedOn w:val="DefaultParagraphFont"/>
    <w:uiPriority w:val="99"/>
    <w:unhideWhenUsed/>
    <w:rsid w:val="00271B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2D987A-7942-4C9C-B102-377C2E810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2447</Characters>
  <Application>Microsoft Office Word</Application>
  <DocSecurity>0</DocSecurity>
  <Lines>128</Lines>
  <Paragraphs>63</Paragraphs>
  <ScaleCrop>false</ScaleCrop>
  <Manager/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Margarita Kvasauskienė</dc:creator>
  <cp:keywords/>
  <cp:lastModifiedBy>Rūta Alechnavičienė</cp:lastModifiedBy>
  <cp:revision>4</cp:revision>
  <dcterms:created xsi:type="dcterms:W3CDTF">2026-06-26T09:26:00Z</dcterms:created>
  <dcterms:modified xsi:type="dcterms:W3CDTF">2026-06-26T09:40:00Z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